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E373" w14:textId="77777777" w:rsidR="00850C7E" w:rsidRDefault="00850C7E" w:rsidP="00850C7E">
      <w:pPr>
        <w:spacing w:line="360" w:lineRule="auto"/>
        <w:jc w:val="center"/>
        <w:rPr>
          <w:b/>
          <w:bCs/>
          <w:sz w:val="28"/>
          <w:szCs w:val="28"/>
        </w:rPr>
      </w:pPr>
    </w:p>
    <w:p w14:paraId="11D38F77" w14:textId="77777777" w:rsidR="00D84D58" w:rsidRDefault="00D84D58" w:rsidP="00D84D58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муниципальное бюджетное общеобразовательное учреждение</w:t>
      </w:r>
    </w:p>
    <w:p w14:paraId="7C339627" w14:textId="77777777" w:rsidR="00D84D58" w:rsidRDefault="00D84D58" w:rsidP="00D84D58">
      <w:pPr>
        <w:pStyle w:val="ad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Родионово-Несветайского района</w:t>
      </w:r>
    </w:p>
    <w:p w14:paraId="621452C6" w14:textId="77777777" w:rsidR="00D84D58" w:rsidRDefault="00D84D58" w:rsidP="00D84D58">
      <w:pPr>
        <w:pStyle w:val="ad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«Веселовская средняя общеобразовательная школа»</w:t>
      </w:r>
    </w:p>
    <w:p w14:paraId="40B85277" w14:textId="77777777" w:rsidR="00D84D58" w:rsidRPr="005B3648" w:rsidRDefault="00D84D58" w:rsidP="00D84D58">
      <w:pPr>
        <w:jc w:val="center"/>
        <w:rPr>
          <w:b/>
          <w:bCs/>
          <w:sz w:val="28"/>
          <w:szCs w:val="28"/>
        </w:rPr>
      </w:pPr>
    </w:p>
    <w:p w14:paraId="7A408594" w14:textId="77777777" w:rsidR="00D84D58" w:rsidRPr="005B3648" w:rsidRDefault="00D84D58" w:rsidP="00D84D58">
      <w:pPr>
        <w:jc w:val="center"/>
        <w:rPr>
          <w:b/>
          <w:bCs/>
          <w:sz w:val="28"/>
          <w:szCs w:val="28"/>
        </w:rPr>
      </w:pPr>
    </w:p>
    <w:p w14:paraId="1851839E" w14:textId="77777777" w:rsidR="00850C7E" w:rsidRDefault="00850C7E" w:rsidP="00850C7E">
      <w:pPr>
        <w:spacing w:line="360" w:lineRule="auto"/>
        <w:jc w:val="center"/>
        <w:rPr>
          <w:b/>
          <w:bCs/>
          <w:sz w:val="28"/>
          <w:szCs w:val="28"/>
        </w:rPr>
      </w:pPr>
    </w:p>
    <w:p w14:paraId="0A32F9D3" w14:textId="77777777" w:rsidR="00850C7E" w:rsidRDefault="00850C7E" w:rsidP="00850C7E">
      <w:pPr>
        <w:spacing w:line="360" w:lineRule="auto"/>
        <w:jc w:val="center"/>
        <w:rPr>
          <w:b/>
          <w:bCs/>
          <w:sz w:val="28"/>
          <w:szCs w:val="28"/>
        </w:rPr>
      </w:pPr>
    </w:p>
    <w:p w14:paraId="60A6DAAF" w14:textId="77777777" w:rsidR="00850C7E" w:rsidRDefault="00850C7E" w:rsidP="00850C7E">
      <w:pPr>
        <w:spacing w:line="360" w:lineRule="auto"/>
        <w:jc w:val="center"/>
        <w:rPr>
          <w:b/>
          <w:bCs/>
          <w:sz w:val="28"/>
          <w:szCs w:val="28"/>
        </w:rPr>
      </w:pPr>
    </w:p>
    <w:p w14:paraId="7C204CE7" w14:textId="77777777" w:rsidR="00850C7E" w:rsidRDefault="00850C7E" w:rsidP="00850C7E">
      <w:pPr>
        <w:spacing w:line="360" w:lineRule="auto"/>
        <w:jc w:val="center"/>
        <w:rPr>
          <w:b/>
          <w:bCs/>
          <w:sz w:val="28"/>
          <w:szCs w:val="28"/>
        </w:rPr>
      </w:pPr>
    </w:p>
    <w:p w14:paraId="7E33383E" w14:textId="77777777" w:rsidR="00850C7E" w:rsidRPr="005B3648" w:rsidRDefault="00850C7E" w:rsidP="007166C4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ПРОГРАММА</w:t>
      </w:r>
    </w:p>
    <w:p w14:paraId="0E01AC52" w14:textId="01116813" w:rsidR="00850C7E" w:rsidRPr="00457A7E" w:rsidRDefault="00850C7E" w:rsidP="007166C4">
      <w:pPr>
        <w:spacing w:line="360" w:lineRule="auto"/>
        <w:jc w:val="center"/>
        <w:rPr>
          <w:b/>
          <w:bCs/>
          <w:sz w:val="28"/>
          <w:szCs w:val="28"/>
        </w:rPr>
      </w:pPr>
      <w:r w:rsidRPr="00457A7E">
        <w:rPr>
          <w:b/>
          <w:bCs/>
          <w:sz w:val="28"/>
          <w:szCs w:val="28"/>
        </w:rPr>
        <w:t>НАСТАВНИЧЕСТВА</w:t>
      </w:r>
      <w:r w:rsidR="00FD0285">
        <w:rPr>
          <w:b/>
          <w:bCs/>
          <w:sz w:val="28"/>
          <w:szCs w:val="28"/>
        </w:rPr>
        <w:t>.</w:t>
      </w:r>
      <w:r w:rsidR="00FD0285" w:rsidRPr="00FD0285">
        <w:rPr>
          <w:rFonts w:eastAsia="Calibri"/>
          <w:b/>
          <w:bCs/>
          <w:sz w:val="52"/>
          <w:szCs w:val="52"/>
        </w:rPr>
        <w:t xml:space="preserve"> </w:t>
      </w:r>
      <w:r w:rsidR="00FD0285" w:rsidRPr="00FD0285">
        <w:rPr>
          <w:rFonts w:eastAsia="Calibri"/>
          <w:b/>
          <w:bCs/>
          <w:sz w:val="28"/>
          <w:szCs w:val="28"/>
        </w:rPr>
        <w:t>В</w:t>
      </w:r>
      <w:r w:rsidR="00FD0285">
        <w:rPr>
          <w:rFonts w:eastAsia="Calibri"/>
          <w:b/>
          <w:bCs/>
          <w:sz w:val="28"/>
          <w:szCs w:val="28"/>
        </w:rPr>
        <w:t>МЕСТЕ К УСПЕХУ</w:t>
      </w:r>
    </w:p>
    <w:p w14:paraId="713C7AC3" w14:textId="77777777" w:rsidR="00850C7E" w:rsidRPr="00457A7E" w:rsidRDefault="00850C7E" w:rsidP="007166C4">
      <w:pPr>
        <w:spacing w:line="360" w:lineRule="auto"/>
        <w:jc w:val="center"/>
        <w:rPr>
          <w:b/>
          <w:bCs/>
          <w:sz w:val="28"/>
          <w:szCs w:val="28"/>
        </w:rPr>
      </w:pPr>
      <w:r w:rsidRPr="00457A7E">
        <w:rPr>
          <w:b/>
          <w:bCs/>
          <w:sz w:val="28"/>
          <w:szCs w:val="28"/>
        </w:rPr>
        <w:t>на 20</w:t>
      </w:r>
      <w:r w:rsidR="00D84D58" w:rsidRPr="00457A7E">
        <w:rPr>
          <w:b/>
          <w:bCs/>
          <w:sz w:val="28"/>
          <w:szCs w:val="28"/>
        </w:rPr>
        <w:t>2</w:t>
      </w:r>
      <w:r w:rsidR="00FC7FE1">
        <w:rPr>
          <w:b/>
          <w:bCs/>
          <w:sz w:val="28"/>
          <w:szCs w:val="28"/>
        </w:rPr>
        <w:t xml:space="preserve">1- </w:t>
      </w:r>
      <w:proofErr w:type="gramStart"/>
      <w:r w:rsidR="00FC7FE1">
        <w:rPr>
          <w:b/>
          <w:bCs/>
          <w:sz w:val="28"/>
          <w:szCs w:val="28"/>
        </w:rPr>
        <w:t xml:space="preserve">2022 </w:t>
      </w:r>
      <w:r w:rsidR="00D84D58" w:rsidRPr="00457A7E">
        <w:rPr>
          <w:b/>
          <w:bCs/>
          <w:sz w:val="28"/>
          <w:szCs w:val="28"/>
        </w:rPr>
        <w:t xml:space="preserve"> уч.</w:t>
      </w:r>
      <w:proofErr w:type="gramEnd"/>
      <w:r w:rsidRPr="00457A7E">
        <w:rPr>
          <w:b/>
          <w:bCs/>
          <w:sz w:val="28"/>
          <w:szCs w:val="28"/>
        </w:rPr>
        <w:t xml:space="preserve"> год</w:t>
      </w:r>
    </w:p>
    <w:p w14:paraId="383E74CA" w14:textId="77777777" w:rsidR="00850C7E" w:rsidRPr="00457A7E" w:rsidRDefault="00850C7E" w:rsidP="007166C4">
      <w:pPr>
        <w:jc w:val="center"/>
        <w:rPr>
          <w:sz w:val="28"/>
          <w:szCs w:val="28"/>
        </w:rPr>
      </w:pPr>
    </w:p>
    <w:p w14:paraId="4F133D3A" w14:textId="77777777" w:rsidR="00850C7E" w:rsidRPr="005B3648" w:rsidRDefault="00850C7E" w:rsidP="00850C7E">
      <w:pPr>
        <w:jc w:val="center"/>
        <w:rPr>
          <w:b/>
          <w:bCs/>
          <w:sz w:val="28"/>
          <w:szCs w:val="28"/>
        </w:rPr>
      </w:pPr>
    </w:p>
    <w:p w14:paraId="3020BDBA" w14:textId="77777777" w:rsidR="00850C7E" w:rsidRPr="005B3648" w:rsidRDefault="00850C7E" w:rsidP="00850C7E">
      <w:pPr>
        <w:jc w:val="center"/>
        <w:rPr>
          <w:b/>
          <w:bCs/>
          <w:sz w:val="28"/>
          <w:szCs w:val="28"/>
        </w:rPr>
      </w:pPr>
    </w:p>
    <w:p w14:paraId="731B525F" w14:textId="77777777" w:rsidR="00850C7E" w:rsidRPr="005B3648" w:rsidRDefault="00850C7E" w:rsidP="00850C7E">
      <w:pPr>
        <w:jc w:val="center"/>
        <w:rPr>
          <w:b/>
          <w:bCs/>
          <w:sz w:val="28"/>
          <w:szCs w:val="28"/>
        </w:rPr>
      </w:pPr>
    </w:p>
    <w:p w14:paraId="7A34037D" w14:textId="77777777" w:rsidR="00850C7E" w:rsidRPr="005B3648" w:rsidRDefault="00850C7E" w:rsidP="00850C7E">
      <w:pPr>
        <w:jc w:val="center"/>
        <w:rPr>
          <w:b/>
          <w:bCs/>
          <w:sz w:val="28"/>
          <w:szCs w:val="28"/>
        </w:rPr>
      </w:pPr>
    </w:p>
    <w:p w14:paraId="3876D1B7" w14:textId="77777777" w:rsidR="00850C7E" w:rsidRPr="005B3648" w:rsidRDefault="00850C7E" w:rsidP="00850C7E">
      <w:pPr>
        <w:jc w:val="center"/>
        <w:rPr>
          <w:b/>
          <w:bCs/>
          <w:sz w:val="28"/>
          <w:szCs w:val="28"/>
        </w:rPr>
      </w:pPr>
    </w:p>
    <w:p w14:paraId="41582456" w14:textId="77777777" w:rsidR="00850C7E" w:rsidRDefault="00850C7E" w:rsidP="00850C7E">
      <w:pPr>
        <w:jc w:val="center"/>
        <w:rPr>
          <w:b/>
          <w:bCs/>
          <w:sz w:val="28"/>
          <w:szCs w:val="28"/>
        </w:rPr>
      </w:pPr>
    </w:p>
    <w:p w14:paraId="6D76BC53" w14:textId="77777777" w:rsidR="00850C7E" w:rsidRDefault="00850C7E" w:rsidP="00850C7E">
      <w:pPr>
        <w:jc w:val="center"/>
        <w:rPr>
          <w:b/>
          <w:bCs/>
          <w:sz w:val="28"/>
          <w:szCs w:val="28"/>
        </w:rPr>
      </w:pPr>
    </w:p>
    <w:p w14:paraId="7F23A81F" w14:textId="77777777" w:rsidR="00850C7E" w:rsidRDefault="00850C7E" w:rsidP="00850C7E">
      <w:pPr>
        <w:jc w:val="center"/>
        <w:rPr>
          <w:b/>
          <w:bCs/>
          <w:sz w:val="28"/>
          <w:szCs w:val="28"/>
        </w:rPr>
      </w:pPr>
    </w:p>
    <w:p w14:paraId="15F5A3BA" w14:textId="77777777" w:rsidR="00850C7E" w:rsidRDefault="00850C7E" w:rsidP="00850C7E">
      <w:pPr>
        <w:jc w:val="center"/>
        <w:rPr>
          <w:b/>
          <w:bCs/>
          <w:sz w:val="28"/>
          <w:szCs w:val="28"/>
        </w:rPr>
      </w:pPr>
    </w:p>
    <w:p w14:paraId="0B96D0CB" w14:textId="77777777" w:rsidR="00850C7E" w:rsidRDefault="00850C7E" w:rsidP="00850C7E">
      <w:pPr>
        <w:jc w:val="center"/>
        <w:rPr>
          <w:b/>
          <w:bCs/>
          <w:sz w:val="28"/>
          <w:szCs w:val="28"/>
        </w:rPr>
      </w:pPr>
    </w:p>
    <w:p w14:paraId="33D4B465" w14:textId="77777777" w:rsidR="00850C7E" w:rsidRDefault="00850C7E" w:rsidP="00850C7E">
      <w:pPr>
        <w:jc w:val="center"/>
        <w:rPr>
          <w:b/>
          <w:bCs/>
          <w:sz w:val="28"/>
          <w:szCs w:val="28"/>
        </w:rPr>
      </w:pPr>
    </w:p>
    <w:p w14:paraId="02194676" w14:textId="77777777" w:rsidR="00850C7E" w:rsidRDefault="00850C7E" w:rsidP="00850C7E">
      <w:pPr>
        <w:jc w:val="center"/>
        <w:rPr>
          <w:b/>
          <w:bCs/>
          <w:sz w:val="28"/>
          <w:szCs w:val="28"/>
        </w:rPr>
      </w:pPr>
    </w:p>
    <w:p w14:paraId="1EB0C016" w14:textId="77777777" w:rsidR="00850C7E" w:rsidRPr="005B3648" w:rsidRDefault="00850C7E" w:rsidP="00850C7E">
      <w:pPr>
        <w:jc w:val="center"/>
        <w:rPr>
          <w:b/>
          <w:bCs/>
          <w:sz w:val="28"/>
          <w:szCs w:val="28"/>
        </w:rPr>
      </w:pPr>
    </w:p>
    <w:p w14:paraId="7DC5CDB4" w14:textId="77777777" w:rsidR="00D84D58" w:rsidRPr="005F4D35" w:rsidRDefault="00850C7E" w:rsidP="00D84D58">
      <w:pPr>
        <w:jc w:val="right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t>Составители:</w:t>
      </w:r>
    </w:p>
    <w:p w14:paraId="28716EB3" w14:textId="77777777" w:rsidR="00D84D58" w:rsidRPr="005F4D35" w:rsidRDefault="00D84D58" w:rsidP="00D84D58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</w:t>
      </w:r>
      <w:r w:rsidR="00FC7FE1">
        <w:rPr>
          <w:sz w:val="28"/>
          <w:szCs w:val="28"/>
        </w:rPr>
        <w:t xml:space="preserve">Симоненко К.В. </w:t>
      </w:r>
    </w:p>
    <w:p w14:paraId="22B089B1" w14:textId="77777777" w:rsidR="00D84D58" w:rsidRPr="005B3648" w:rsidRDefault="00D84D58" w:rsidP="00D84D58">
      <w:pPr>
        <w:rPr>
          <w:b/>
          <w:bCs/>
          <w:sz w:val="28"/>
          <w:szCs w:val="28"/>
        </w:rPr>
      </w:pPr>
    </w:p>
    <w:p w14:paraId="699F1BC6" w14:textId="77777777" w:rsidR="00850C7E" w:rsidRPr="005F4D35" w:rsidRDefault="00850C7E" w:rsidP="00D84D58">
      <w:pPr>
        <w:rPr>
          <w:b/>
          <w:sz w:val="28"/>
          <w:szCs w:val="28"/>
        </w:rPr>
      </w:pPr>
    </w:p>
    <w:p w14:paraId="17F957EB" w14:textId="77777777" w:rsidR="00850C7E" w:rsidRDefault="00850C7E" w:rsidP="00850C7E">
      <w:pPr>
        <w:spacing w:line="360" w:lineRule="auto"/>
        <w:jc w:val="center"/>
        <w:rPr>
          <w:sz w:val="28"/>
          <w:szCs w:val="28"/>
        </w:rPr>
      </w:pPr>
    </w:p>
    <w:p w14:paraId="53AE95CE" w14:textId="77777777" w:rsidR="00D84D58" w:rsidRDefault="00D84D58" w:rsidP="00850C7E">
      <w:pPr>
        <w:spacing w:line="360" w:lineRule="auto"/>
        <w:jc w:val="center"/>
        <w:rPr>
          <w:sz w:val="28"/>
          <w:szCs w:val="28"/>
        </w:rPr>
      </w:pPr>
    </w:p>
    <w:p w14:paraId="6BB5EBF5" w14:textId="77777777" w:rsidR="00D84D58" w:rsidRDefault="00D84D58" w:rsidP="00850C7E">
      <w:pPr>
        <w:spacing w:line="360" w:lineRule="auto"/>
        <w:jc w:val="center"/>
        <w:rPr>
          <w:sz w:val="28"/>
          <w:szCs w:val="28"/>
        </w:rPr>
      </w:pPr>
    </w:p>
    <w:p w14:paraId="3D29F3F7" w14:textId="77777777" w:rsidR="00D84D58" w:rsidRDefault="00D84D58" w:rsidP="00850C7E">
      <w:pPr>
        <w:spacing w:line="360" w:lineRule="auto"/>
        <w:jc w:val="center"/>
        <w:rPr>
          <w:sz w:val="28"/>
          <w:szCs w:val="28"/>
        </w:rPr>
      </w:pPr>
    </w:p>
    <w:p w14:paraId="0D811C2E" w14:textId="0771B99D" w:rsidR="00D84D58" w:rsidRDefault="00D84D58" w:rsidP="00850C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D0285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14:paraId="2D22D532" w14:textId="77777777" w:rsidR="00D84D58" w:rsidRPr="00D36469" w:rsidRDefault="007166C4" w:rsidP="00D84D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</w:t>
      </w:r>
      <w:r w:rsidR="00D84D58" w:rsidRPr="00D36469">
        <w:rPr>
          <w:b/>
          <w:bCs/>
          <w:sz w:val="28"/>
          <w:szCs w:val="28"/>
        </w:rPr>
        <w:t>ВВЕДЕНИЕ</w:t>
      </w:r>
    </w:p>
    <w:p w14:paraId="2C59B9C1" w14:textId="77777777" w:rsidR="00D84D58" w:rsidRDefault="00D84D58" w:rsidP="00D84D58">
      <w:pPr>
        <w:ind w:firstLine="567"/>
        <w:contextualSpacing/>
        <w:rPr>
          <w:bCs/>
          <w:sz w:val="28"/>
          <w:szCs w:val="28"/>
        </w:rPr>
      </w:pPr>
    </w:p>
    <w:p w14:paraId="0937EBBF" w14:textId="77777777" w:rsidR="00D84D58" w:rsidRPr="00CE058E" w:rsidRDefault="00D84D58" w:rsidP="00D84D58">
      <w:pPr>
        <w:pStyle w:val="ad"/>
        <w:rPr>
          <w:color w:val="000000"/>
          <w:sz w:val="27"/>
          <w:szCs w:val="27"/>
        </w:rPr>
      </w:pPr>
      <w:r w:rsidRPr="005F4D35">
        <w:rPr>
          <w:sz w:val="28"/>
          <w:szCs w:val="28"/>
        </w:rPr>
        <w:t xml:space="preserve">Программа </w:t>
      </w:r>
      <w:proofErr w:type="gramStart"/>
      <w:r w:rsidRPr="00CE058E">
        <w:rPr>
          <w:sz w:val="28"/>
          <w:szCs w:val="28"/>
        </w:rPr>
        <w:t xml:space="preserve">наставничества </w:t>
      </w:r>
      <w:r>
        <w:rPr>
          <w:color w:val="000000"/>
          <w:sz w:val="27"/>
          <w:szCs w:val="27"/>
        </w:rPr>
        <w:t xml:space="preserve"> муниципального</w:t>
      </w:r>
      <w:proofErr w:type="gramEnd"/>
      <w:r>
        <w:rPr>
          <w:color w:val="000000"/>
          <w:sz w:val="27"/>
          <w:szCs w:val="27"/>
        </w:rPr>
        <w:t xml:space="preserve">  бюджетного общеобразовательного учреждения </w:t>
      </w:r>
      <w:r w:rsidRPr="00CE058E">
        <w:rPr>
          <w:color w:val="000000"/>
          <w:sz w:val="27"/>
          <w:szCs w:val="27"/>
        </w:rPr>
        <w:t>Родионово-Несветайского района</w:t>
      </w:r>
      <w:r w:rsidR="00FC2106">
        <w:rPr>
          <w:color w:val="000000"/>
          <w:sz w:val="27"/>
          <w:szCs w:val="27"/>
        </w:rPr>
        <w:t xml:space="preserve"> </w:t>
      </w:r>
      <w:r w:rsidRPr="00CE058E">
        <w:rPr>
          <w:color w:val="000000"/>
          <w:sz w:val="27"/>
          <w:szCs w:val="27"/>
        </w:rPr>
        <w:t>«Веселовская средняя общеобразовательная школа»</w:t>
      </w:r>
      <w:r w:rsidRPr="005F4D35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202</w:t>
      </w:r>
      <w:r w:rsidR="00FC7FE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="00AB58C1">
        <w:rPr>
          <w:b/>
          <w:sz w:val="28"/>
          <w:szCs w:val="28"/>
        </w:rPr>
        <w:t>20</w:t>
      </w:r>
      <w:r w:rsidR="00FC7FE1">
        <w:rPr>
          <w:b/>
          <w:sz w:val="28"/>
          <w:szCs w:val="28"/>
        </w:rPr>
        <w:t>22</w:t>
      </w:r>
      <w:r w:rsidRPr="00080273">
        <w:rPr>
          <w:b/>
          <w:sz w:val="28"/>
          <w:szCs w:val="28"/>
        </w:rPr>
        <w:t xml:space="preserve"> год</w:t>
      </w:r>
      <w:r w:rsidRPr="005F4D35">
        <w:rPr>
          <w:sz w:val="28"/>
          <w:szCs w:val="28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14:paraId="415BAE91" w14:textId="77777777" w:rsidR="00D84D58" w:rsidRDefault="00D84D58" w:rsidP="00D84D58">
      <w:pPr>
        <w:ind w:firstLine="567"/>
        <w:contextualSpacing/>
        <w:jc w:val="both"/>
        <w:rPr>
          <w:sz w:val="28"/>
          <w:szCs w:val="28"/>
          <w:lang w:bidi="ru-RU"/>
        </w:rPr>
      </w:pPr>
      <w:r w:rsidRPr="00E40284">
        <w:rPr>
          <w:sz w:val="28"/>
          <w:szCs w:val="28"/>
        </w:rPr>
        <w:t xml:space="preserve">В соответствие с </w:t>
      </w:r>
      <w:r w:rsidRPr="00E40284">
        <w:rPr>
          <w:sz w:val="28"/>
          <w:szCs w:val="28"/>
          <w:lang w:bidi="ru-RU"/>
        </w:rPr>
        <w:t xml:space="preserve">Распоряжением </w:t>
      </w:r>
      <w:proofErr w:type="spellStart"/>
      <w:r w:rsidRPr="00E40284">
        <w:rPr>
          <w:sz w:val="28"/>
          <w:szCs w:val="28"/>
          <w:lang w:bidi="ru-RU"/>
        </w:rPr>
        <w:t>Минпросвещения</w:t>
      </w:r>
      <w:proofErr w:type="spellEnd"/>
      <w:r w:rsidRPr="00E40284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8"/>
          <w:szCs w:val="28"/>
          <w:lang w:bidi="ru-RU"/>
        </w:rPr>
        <w:t xml:space="preserve">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14:paraId="7544C2A5" w14:textId="77777777" w:rsidR="00D84D58" w:rsidRDefault="00D84D58" w:rsidP="00D84D58">
      <w:pPr>
        <w:pStyle w:val="a8"/>
        <w:spacing w:after="0"/>
        <w:ind w:firstLine="567"/>
        <w:contextualSpacing/>
        <w:rPr>
          <w:sz w:val="28"/>
          <w:szCs w:val="28"/>
        </w:rPr>
      </w:pPr>
    </w:p>
    <w:p w14:paraId="69EC2934" w14:textId="77777777" w:rsidR="00D84D58" w:rsidRPr="00E40284" w:rsidRDefault="00D84D58" w:rsidP="00D84D58">
      <w:pPr>
        <w:pStyle w:val="a8"/>
        <w:spacing w:after="0"/>
        <w:ind w:firstLine="567"/>
        <w:contextualSpacing/>
        <w:jc w:val="both"/>
        <w:rPr>
          <w:sz w:val="28"/>
          <w:szCs w:val="28"/>
        </w:rPr>
      </w:pPr>
      <w:r w:rsidRPr="00E40284">
        <w:rPr>
          <w:sz w:val="28"/>
          <w:szCs w:val="28"/>
        </w:rPr>
        <w:t xml:space="preserve">Структурное построение </w:t>
      </w:r>
      <w:r w:rsidRPr="00E40284">
        <w:rPr>
          <w:bCs/>
          <w:sz w:val="28"/>
          <w:szCs w:val="28"/>
        </w:rPr>
        <w:t xml:space="preserve">Программы как документа планирования </w:t>
      </w:r>
      <w:r w:rsidRPr="00E40284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14:paraId="23F59412" w14:textId="30EA6B0E" w:rsidR="00D84D58" w:rsidRPr="00E40284" w:rsidRDefault="00D84D58" w:rsidP="00D84D58">
      <w:pPr>
        <w:pStyle w:val="a"/>
        <w:widowControl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40284">
        <w:rPr>
          <w:rFonts w:ascii="Times New Roman" w:hAnsi="Times New Roman"/>
          <w:sz w:val="28"/>
          <w:szCs w:val="28"/>
        </w:rPr>
        <w:t xml:space="preserve">целеполагание (определение и </w:t>
      </w:r>
      <w:r>
        <w:rPr>
          <w:rFonts w:ascii="Times New Roman" w:hAnsi="Times New Roman"/>
          <w:sz w:val="28"/>
          <w:szCs w:val="28"/>
        </w:rPr>
        <w:t>согласование со всеми участниками</w:t>
      </w:r>
      <w:r w:rsidR="00FD0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наставничества в ОО </w:t>
      </w:r>
      <w:r w:rsidRPr="00E40284">
        <w:rPr>
          <w:rFonts w:ascii="Times New Roman" w:hAnsi="Times New Roman"/>
          <w:sz w:val="28"/>
          <w:szCs w:val="28"/>
        </w:rPr>
        <w:t>цели и задач)</w:t>
      </w:r>
      <w:r>
        <w:rPr>
          <w:rFonts w:ascii="Times New Roman" w:hAnsi="Times New Roman"/>
          <w:sz w:val="28"/>
          <w:szCs w:val="28"/>
        </w:rPr>
        <w:t>;</w:t>
      </w:r>
    </w:p>
    <w:p w14:paraId="1F3E4AC3" w14:textId="77777777" w:rsidR="00D84D58" w:rsidRDefault="00D84D58" w:rsidP="00D84D58">
      <w:pPr>
        <w:pStyle w:val="a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284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/>
          <w:sz w:val="28"/>
          <w:szCs w:val="28"/>
          <w:lang w:eastAsia="ru-RU"/>
        </w:rPr>
        <w:t>форм наставничества, как проектов в рамках Программы;</w:t>
      </w:r>
    </w:p>
    <w:p w14:paraId="33C6D49C" w14:textId="77777777" w:rsidR="00D84D58" w:rsidRDefault="00D84D58" w:rsidP="00D84D58">
      <w:pPr>
        <w:pStyle w:val="a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выбор р</w:t>
      </w:r>
      <w:r w:rsidRPr="002062DB">
        <w:rPr>
          <w:rFonts w:ascii="Times New Roman" w:hAnsi="Times New Roman"/>
          <w:sz w:val="28"/>
          <w:szCs w:val="28"/>
        </w:rPr>
        <w:t>олевы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ей в рамках форм наставничества, как микро-проектов;</w:t>
      </w:r>
    </w:p>
    <w:p w14:paraId="6DD7403B" w14:textId="2C19BDF5" w:rsidR="00D84D58" w:rsidRPr="002062DB" w:rsidRDefault="00D84D58" w:rsidP="00D84D58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типовых </w:t>
      </w:r>
      <w:r w:rsidRPr="002062DB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="00FD02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2DB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(далее – Индивидуальных планов) в разрезе форм наставничества, на </w:t>
      </w:r>
      <w:r w:rsidRPr="002062DB">
        <w:rPr>
          <w:rFonts w:ascii="Times New Roman" w:hAnsi="Times New Roman"/>
          <w:sz w:val="28"/>
          <w:szCs w:val="28"/>
        </w:rPr>
        <w:t>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14:paraId="75C81649" w14:textId="77777777" w:rsidR="00D84D58" w:rsidRPr="002415FF" w:rsidRDefault="00D84D58" w:rsidP="00D84D58">
      <w:pPr>
        <w:pStyle w:val="a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разработку календарного плана работы Школы наставника.</w:t>
      </w:r>
    </w:p>
    <w:p w14:paraId="180BDC4B" w14:textId="77777777" w:rsidR="00D84D58" w:rsidRDefault="00D84D58" w:rsidP="00D84D58">
      <w:pPr>
        <w:ind w:firstLine="567"/>
        <w:contextualSpacing/>
        <w:rPr>
          <w:bCs/>
          <w:sz w:val="28"/>
          <w:szCs w:val="28"/>
        </w:rPr>
      </w:pPr>
    </w:p>
    <w:p w14:paraId="1A0EE0C5" w14:textId="77777777" w:rsidR="00D84D58" w:rsidRDefault="00D84D58" w:rsidP="00D84D58">
      <w:pPr>
        <w:ind w:firstLine="567"/>
        <w:contextualSpacing/>
        <w:rPr>
          <w:bCs/>
          <w:sz w:val="28"/>
          <w:szCs w:val="28"/>
        </w:rPr>
        <w:sectPr w:rsidR="00D84D58" w:rsidSect="002318A9">
          <w:footerReference w:type="default" r:id="rId7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14:paraId="47D1AFE5" w14:textId="77777777" w:rsidR="00850C7E" w:rsidRPr="005F4D35" w:rsidRDefault="00850C7E" w:rsidP="00D84D58">
      <w:pPr>
        <w:spacing w:line="360" w:lineRule="auto"/>
        <w:rPr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СОДЕРЖАНИЕ</w:t>
      </w: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850C7E" w:rsidRPr="005F4D35" w14:paraId="12D25EA9" w14:textId="77777777" w:rsidTr="002318A9">
        <w:tc>
          <w:tcPr>
            <w:tcW w:w="8075" w:type="dxa"/>
          </w:tcPr>
          <w:p w14:paraId="5255C539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  <w:bookmarkStart w:id="0" w:name="_Hlk14539725"/>
          </w:p>
        </w:tc>
        <w:tc>
          <w:tcPr>
            <w:tcW w:w="1277" w:type="dxa"/>
          </w:tcPr>
          <w:p w14:paraId="3F7BFE2A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tr w:rsidR="00850C7E" w:rsidRPr="005F4D35" w14:paraId="6613D96D" w14:textId="77777777" w:rsidTr="002318A9">
        <w:tc>
          <w:tcPr>
            <w:tcW w:w="8075" w:type="dxa"/>
          </w:tcPr>
          <w:p w14:paraId="2B864539" w14:textId="77777777" w:rsidR="00850C7E" w:rsidRPr="005F4D35" w:rsidRDefault="00850C7E" w:rsidP="002318A9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</w:tcPr>
          <w:p w14:paraId="591A6EA7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tr w:rsidR="00850C7E" w:rsidRPr="005F4D35" w14:paraId="39EC340C" w14:textId="77777777" w:rsidTr="002318A9">
        <w:tc>
          <w:tcPr>
            <w:tcW w:w="8075" w:type="dxa"/>
          </w:tcPr>
          <w:p w14:paraId="228925DB" w14:textId="77777777" w:rsidR="00850C7E" w:rsidRPr="005F4D35" w:rsidRDefault="00850C7E" w:rsidP="00231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027E14AF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tr w:rsidR="00850C7E" w:rsidRPr="005F4D35" w14:paraId="19973882" w14:textId="77777777" w:rsidTr="002318A9">
        <w:tc>
          <w:tcPr>
            <w:tcW w:w="8075" w:type="dxa"/>
          </w:tcPr>
          <w:p w14:paraId="35958C3A" w14:textId="77777777" w:rsidR="00850C7E" w:rsidRPr="005F4D35" w:rsidRDefault="00850C7E" w:rsidP="002318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4D35">
              <w:rPr>
                <w:sz w:val="28"/>
                <w:szCs w:val="28"/>
              </w:rPr>
              <w:t>. Цель и задачи Программы</w:t>
            </w:r>
          </w:p>
          <w:p w14:paraId="45314BB6" w14:textId="77777777" w:rsidR="00850C7E" w:rsidRPr="005F4D35" w:rsidRDefault="00850C7E" w:rsidP="00231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0F325944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tr w:rsidR="00850C7E" w:rsidRPr="005F4D35" w14:paraId="2DE3ECEF" w14:textId="77777777" w:rsidTr="002318A9">
        <w:tc>
          <w:tcPr>
            <w:tcW w:w="8075" w:type="dxa"/>
          </w:tcPr>
          <w:p w14:paraId="595F8C8C" w14:textId="77777777" w:rsidR="00850C7E" w:rsidRDefault="00850C7E" w:rsidP="002318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4D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2062DB">
              <w:rPr>
                <w:sz w:val="28"/>
                <w:szCs w:val="28"/>
              </w:rPr>
              <w:t>олевы</w:t>
            </w:r>
            <w:r>
              <w:rPr>
                <w:sz w:val="28"/>
                <w:szCs w:val="28"/>
              </w:rPr>
              <w:t>е</w:t>
            </w:r>
            <w:r w:rsidRPr="002062DB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и в рамках форм наставничества, реализуемые в</w:t>
            </w:r>
          </w:p>
          <w:p w14:paraId="419FAEFA" w14:textId="77777777" w:rsidR="00BB743E" w:rsidRPr="005F4D35" w:rsidRDefault="00850C7E" w:rsidP="00BB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«наименование образовательной организации»</w:t>
            </w:r>
          </w:p>
        </w:tc>
        <w:tc>
          <w:tcPr>
            <w:tcW w:w="1277" w:type="dxa"/>
          </w:tcPr>
          <w:p w14:paraId="260877AD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tr w:rsidR="00850C7E" w:rsidRPr="005F4D35" w14:paraId="6F6FFBDE" w14:textId="77777777" w:rsidTr="002318A9">
        <w:tc>
          <w:tcPr>
            <w:tcW w:w="8075" w:type="dxa"/>
          </w:tcPr>
          <w:p w14:paraId="1C05526F" w14:textId="77777777" w:rsidR="00850C7E" w:rsidRPr="005F4D35" w:rsidRDefault="00850C7E" w:rsidP="00231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13383C5A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tr w:rsidR="00850C7E" w:rsidRPr="005F4D35" w14:paraId="5B780763" w14:textId="77777777" w:rsidTr="002318A9">
        <w:tc>
          <w:tcPr>
            <w:tcW w:w="8075" w:type="dxa"/>
          </w:tcPr>
          <w:p w14:paraId="361E762D" w14:textId="77777777" w:rsidR="00850C7E" w:rsidRPr="005F4D35" w:rsidRDefault="00850C7E" w:rsidP="002318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Типовые </w:t>
            </w:r>
            <w:r w:rsidRPr="002062DB">
              <w:rPr>
                <w:sz w:val="28"/>
                <w:szCs w:val="28"/>
              </w:rPr>
              <w:t>индивидуальные планы развития наставляемых под руководством наставника</w:t>
            </w:r>
            <w:r>
              <w:rPr>
                <w:sz w:val="28"/>
                <w:szCs w:val="28"/>
              </w:rPr>
              <w:t xml:space="preserve"> в разрезе форм наставничества</w:t>
            </w:r>
          </w:p>
        </w:tc>
        <w:tc>
          <w:tcPr>
            <w:tcW w:w="1277" w:type="dxa"/>
          </w:tcPr>
          <w:p w14:paraId="49A86002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tr w:rsidR="00850C7E" w:rsidRPr="005F4D35" w14:paraId="3E7116AA" w14:textId="77777777" w:rsidTr="002318A9">
        <w:tc>
          <w:tcPr>
            <w:tcW w:w="8075" w:type="dxa"/>
          </w:tcPr>
          <w:p w14:paraId="26C058ED" w14:textId="77777777" w:rsidR="00850C7E" w:rsidRPr="005F4D35" w:rsidRDefault="00850C7E" w:rsidP="00231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3C204E85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tr w:rsidR="00850C7E" w:rsidRPr="005F4D35" w14:paraId="5F1ABE1A" w14:textId="77777777" w:rsidTr="002318A9">
        <w:tc>
          <w:tcPr>
            <w:tcW w:w="8075" w:type="dxa"/>
          </w:tcPr>
          <w:p w14:paraId="137F4324" w14:textId="77777777" w:rsidR="00850C7E" w:rsidRPr="005F4D35" w:rsidRDefault="00850C7E" w:rsidP="002318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Календарный план работы Школы наставника</w:t>
            </w:r>
          </w:p>
        </w:tc>
        <w:tc>
          <w:tcPr>
            <w:tcW w:w="1277" w:type="dxa"/>
          </w:tcPr>
          <w:p w14:paraId="143F6537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tr w:rsidR="00850C7E" w:rsidRPr="005F4D35" w14:paraId="240C6AB5" w14:textId="77777777" w:rsidTr="002318A9">
        <w:tc>
          <w:tcPr>
            <w:tcW w:w="8075" w:type="dxa"/>
          </w:tcPr>
          <w:p w14:paraId="1FFBE475" w14:textId="77777777" w:rsidR="00850C7E" w:rsidRDefault="00850C7E" w:rsidP="00231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1D781D65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tr w:rsidR="00850C7E" w:rsidRPr="005F4D35" w14:paraId="251DEEAB" w14:textId="77777777" w:rsidTr="002318A9">
        <w:trPr>
          <w:trHeight w:val="325"/>
        </w:trPr>
        <w:tc>
          <w:tcPr>
            <w:tcW w:w="8075" w:type="dxa"/>
          </w:tcPr>
          <w:p w14:paraId="0B667261" w14:textId="77777777" w:rsidR="00850C7E" w:rsidRPr="005F4D35" w:rsidRDefault="00850C7E" w:rsidP="002318A9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Приложения</w:t>
            </w:r>
            <w:r>
              <w:rPr>
                <w:rStyle w:val="a7"/>
                <w:sz w:val="28"/>
                <w:szCs w:val="28"/>
              </w:rPr>
              <w:footnoteReference w:id="1"/>
            </w:r>
          </w:p>
        </w:tc>
        <w:tc>
          <w:tcPr>
            <w:tcW w:w="1277" w:type="dxa"/>
          </w:tcPr>
          <w:p w14:paraId="743EB7CB" w14:textId="77777777" w:rsidR="00850C7E" w:rsidRPr="005F4D35" w:rsidRDefault="00850C7E" w:rsidP="002318A9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0859DCC8" w14:textId="77777777" w:rsidR="00850C7E" w:rsidRDefault="00850C7E" w:rsidP="00850C7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77A325" w14:textId="77777777" w:rsidR="00850C7E" w:rsidRDefault="00850C7E" w:rsidP="00D84D5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</w:t>
      </w:r>
      <w:r w:rsidRPr="003959C7">
        <w:rPr>
          <w:b/>
          <w:bCs/>
          <w:sz w:val="26"/>
          <w:szCs w:val="26"/>
        </w:rPr>
        <w:t>.ЦЕЛЬ И ЗАДАЧИ ПРОГРАММЫ</w:t>
      </w:r>
    </w:p>
    <w:p w14:paraId="5ABAAF03" w14:textId="77777777" w:rsidR="00207A76" w:rsidRDefault="00207A76" w:rsidP="00850C7E">
      <w:pPr>
        <w:jc w:val="center"/>
        <w:rPr>
          <w:b/>
          <w:bCs/>
          <w:sz w:val="26"/>
          <w:szCs w:val="26"/>
        </w:rPr>
      </w:pPr>
    </w:p>
    <w:p w14:paraId="46D8E792" w14:textId="77777777" w:rsidR="00207A76" w:rsidRDefault="00207A76" w:rsidP="00850C7E">
      <w:pPr>
        <w:jc w:val="center"/>
        <w:rPr>
          <w:b/>
          <w:bCs/>
          <w:sz w:val="26"/>
          <w:szCs w:val="26"/>
        </w:rPr>
      </w:pPr>
    </w:p>
    <w:p w14:paraId="0A38B1F2" w14:textId="77777777" w:rsidR="00207A76" w:rsidRDefault="00207A76" w:rsidP="00207A76">
      <w:pPr>
        <w:ind w:firstLine="567"/>
        <w:jc w:val="both"/>
        <w:rPr>
          <w:bCs/>
          <w:sz w:val="26"/>
          <w:szCs w:val="26"/>
        </w:rPr>
      </w:pPr>
      <w:r w:rsidRPr="00207A76">
        <w:rPr>
          <w:bCs/>
          <w:sz w:val="26"/>
          <w:szCs w:val="26"/>
        </w:rPr>
        <w:t xml:space="preserve">Цель программы </w:t>
      </w:r>
      <w:r>
        <w:rPr>
          <w:bCs/>
          <w:sz w:val="26"/>
          <w:szCs w:val="26"/>
        </w:rPr>
        <w:t xml:space="preserve">- </w:t>
      </w:r>
      <w:r w:rsidRPr="00207A76">
        <w:rPr>
          <w:bCs/>
          <w:sz w:val="26"/>
          <w:szCs w:val="26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 разных уровней образования и молодых специалистов</w:t>
      </w:r>
      <w:r>
        <w:rPr>
          <w:bCs/>
          <w:sz w:val="26"/>
          <w:szCs w:val="26"/>
        </w:rPr>
        <w:t>.</w:t>
      </w:r>
    </w:p>
    <w:p w14:paraId="3C0F4597" w14:textId="77777777" w:rsidR="00207A76" w:rsidRDefault="00207A76" w:rsidP="00207A7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Задачи модели «Ученик-ученик»:</w:t>
      </w:r>
    </w:p>
    <w:p w14:paraId="30ED7FEF" w14:textId="77777777" w:rsidR="00207A76" w:rsidRPr="00207A76" w:rsidRDefault="00207A76" w:rsidP="00207A7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207A76">
        <w:rPr>
          <w:bCs/>
          <w:sz w:val="26"/>
          <w:szCs w:val="26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14:paraId="2251B1A4" w14:textId="77777777" w:rsidR="00207A76" w:rsidRDefault="00207A76" w:rsidP="00207A7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07A76">
        <w:rPr>
          <w:bCs/>
          <w:sz w:val="26"/>
          <w:szCs w:val="26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</w:t>
      </w:r>
      <w:r>
        <w:rPr>
          <w:bCs/>
          <w:sz w:val="26"/>
          <w:szCs w:val="26"/>
        </w:rPr>
        <w:t>;</w:t>
      </w:r>
    </w:p>
    <w:p w14:paraId="3318B4CC" w14:textId="77777777" w:rsidR="00207A76" w:rsidRDefault="00207A76" w:rsidP="00207A7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обеспечение разносторонней поддержки и сопровождения обучаю</w:t>
      </w:r>
      <w:r w:rsidRPr="00207A76">
        <w:rPr>
          <w:bCs/>
          <w:sz w:val="26"/>
          <w:szCs w:val="26"/>
        </w:rPr>
        <w:t>щегося с особыми образовательными/социальными потребностями и/или временную помощь в адаптации к новым условиям</w:t>
      </w:r>
      <w:r>
        <w:rPr>
          <w:bCs/>
          <w:sz w:val="26"/>
          <w:szCs w:val="26"/>
        </w:rPr>
        <w:t xml:space="preserve"> средствами реализации проектов:</w:t>
      </w:r>
    </w:p>
    <w:p w14:paraId="55DCD63E" w14:textId="77777777" w:rsidR="00207A76" w:rsidRPr="00207A76" w:rsidRDefault="00207A76" w:rsidP="00207A76">
      <w:pPr>
        <w:jc w:val="both"/>
        <w:rPr>
          <w:bCs/>
          <w:sz w:val="26"/>
          <w:szCs w:val="26"/>
        </w:rPr>
      </w:pPr>
      <w:r w:rsidRPr="00207A76">
        <w:rPr>
          <w:bCs/>
          <w:sz w:val="26"/>
          <w:szCs w:val="26"/>
        </w:rPr>
        <w:t xml:space="preserve">«Успевающий-неуспевающий» </w:t>
      </w:r>
    </w:p>
    <w:p w14:paraId="1413E417" w14:textId="77777777" w:rsidR="00207A76" w:rsidRPr="00207A76" w:rsidRDefault="00207A76" w:rsidP="00207A76">
      <w:pPr>
        <w:jc w:val="both"/>
        <w:rPr>
          <w:bCs/>
          <w:sz w:val="26"/>
          <w:szCs w:val="26"/>
        </w:rPr>
      </w:pPr>
      <w:r w:rsidRPr="00207A76">
        <w:rPr>
          <w:bCs/>
          <w:sz w:val="26"/>
          <w:szCs w:val="26"/>
        </w:rPr>
        <w:t>«Лидер-пассивный»</w:t>
      </w:r>
    </w:p>
    <w:p w14:paraId="5A21F87B" w14:textId="77777777" w:rsidR="00207A76" w:rsidRPr="00207A76" w:rsidRDefault="00207A76" w:rsidP="00207A76">
      <w:pPr>
        <w:jc w:val="both"/>
        <w:rPr>
          <w:bCs/>
          <w:sz w:val="26"/>
          <w:szCs w:val="26"/>
        </w:rPr>
      </w:pPr>
    </w:p>
    <w:p w14:paraId="64467460" w14:textId="77777777" w:rsidR="00850C7E" w:rsidRDefault="00850C7E" w:rsidP="00850C7E">
      <w:pPr>
        <w:jc w:val="center"/>
        <w:rPr>
          <w:b/>
          <w:bCs/>
          <w:sz w:val="26"/>
          <w:szCs w:val="26"/>
        </w:rPr>
      </w:pPr>
    </w:p>
    <w:p w14:paraId="7DEB8414" w14:textId="77777777" w:rsidR="00850C7E" w:rsidRPr="00D36469" w:rsidRDefault="00850C7E" w:rsidP="00D84D58">
      <w:pPr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t>2. РОЛЕВЫЕ МОДЕЛИ В РАМКАХ ФОРМ НАСТАВНИЧЕСТВА, РЕАЛИЗУЕМЫЕ В «НАИМЕНОВАНИЕ ОБРАЗОВАТЕЛЬНОЙ ОРГАНИЗАЦИИ»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2439"/>
        <w:gridCol w:w="7909"/>
      </w:tblGrid>
      <w:tr w:rsidR="00850C7E" w:rsidRPr="00BD085C" w14:paraId="0EE3B6A0" w14:textId="77777777" w:rsidTr="00850C7E">
        <w:tc>
          <w:tcPr>
            <w:tcW w:w="2439" w:type="dxa"/>
          </w:tcPr>
          <w:p w14:paraId="4F36E11C" w14:textId="77777777" w:rsidR="00850C7E" w:rsidRPr="00BD085C" w:rsidRDefault="00850C7E" w:rsidP="002318A9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  <w:r>
              <w:rPr>
                <w:rStyle w:val="a7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909" w:type="dxa"/>
          </w:tcPr>
          <w:p w14:paraId="0766D41B" w14:textId="77777777" w:rsidR="00850C7E" w:rsidRPr="00BD085C" w:rsidRDefault="00850C7E" w:rsidP="002318A9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  <w:r>
              <w:rPr>
                <w:rStyle w:val="a7"/>
                <w:bCs/>
                <w:sz w:val="24"/>
                <w:szCs w:val="24"/>
              </w:rPr>
              <w:footnoteReference w:id="3"/>
            </w:r>
          </w:p>
        </w:tc>
      </w:tr>
      <w:tr w:rsidR="00850C7E" w:rsidRPr="00BD085C" w14:paraId="62BD4766" w14:textId="77777777" w:rsidTr="00850C7E">
        <w:tc>
          <w:tcPr>
            <w:tcW w:w="2439" w:type="dxa"/>
          </w:tcPr>
          <w:p w14:paraId="50E1CF0C" w14:textId="77777777" w:rsidR="00850C7E" w:rsidRPr="00BD085C" w:rsidRDefault="00850C7E" w:rsidP="00850C7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Ученик-ученик </w:t>
            </w:r>
          </w:p>
        </w:tc>
        <w:tc>
          <w:tcPr>
            <w:tcW w:w="7909" w:type="dxa"/>
          </w:tcPr>
          <w:p w14:paraId="01D0DEAC" w14:textId="77777777" w:rsidR="00850C7E" w:rsidRPr="00A4277E" w:rsidRDefault="00850C7E" w:rsidP="00850C7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достижения лучших образовательных результатов; </w:t>
            </w:r>
          </w:p>
          <w:p w14:paraId="44FB21C2" w14:textId="77777777" w:rsidR="00850C7E" w:rsidRPr="00A4277E" w:rsidRDefault="00850C7E" w:rsidP="00850C7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«лидер – пассивный»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поддержка с адаптацией в коллективе или развитием коммуникационных, творческих, лидерских навыков; </w:t>
            </w:r>
          </w:p>
          <w:p w14:paraId="714AEEEF" w14:textId="77777777" w:rsidR="00850C7E" w:rsidRPr="00BD085C" w:rsidRDefault="00850C7E" w:rsidP="00850C7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«равный – равному» -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2690892" w14:textId="77777777" w:rsidR="00850C7E" w:rsidRDefault="00850C7E" w:rsidP="00850C7E">
      <w:r>
        <w:br w:type="page"/>
      </w:r>
    </w:p>
    <w:p w14:paraId="627A8DD2" w14:textId="77777777" w:rsidR="00850C7E" w:rsidRPr="0067115B" w:rsidRDefault="00850C7E" w:rsidP="00850C7E">
      <w:pPr>
        <w:rPr>
          <w:sz w:val="8"/>
          <w:szCs w:val="8"/>
        </w:rPr>
      </w:pPr>
    </w:p>
    <w:p w14:paraId="129FA7C1" w14:textId="77777777" w:rsidR="00850C7E" w:rsidRPr="005460A7" w:rsidRDefault="00850C7E" w:rsidP="00850C7E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t>3.ТИПОВЫЕ ИНДИВИДУАЛЬНЫЕ ПЛАНЫ РАЗВИТИЯ НАСТАВЛЯЕМЫХ ПОД РУКОВОДСТВОМ НАСТАВНИКА В РАЗРЕЗЕ ФОРМ НАСТАВНИЧЕСТВА</w:t>
      </w:r>
    </w:p>
    <w:p w14:paraId="11F35143" w14:textId="77777777" w:rsidR="00814C63" w:rsidRPr="008F515D" w:rsidRDefault="00814C63" w:rsidP="00814C63">
      <w:pPr>
        <w:jc w:val="center"/>
      </w:pPr>
      <w:r w:rsidRPr="008F515D">
        <w:rPr>
          <w:b/>
          <w:bCs/>
          <w:color w:val="000000"/>
          <w:sz w:val="24"/>
          <w:szCs w:val="24"/>
        </w:rPr>
        <w:t>ИНДИВИДУАЛЬНЫЙ ПЛАН РАЗВИТИЯ ПОД РУКОВОДСТВОМ НАСТАВНИКА</w:t>
      </w:r>
    </w:p>
    <w:p w14:paraId="3E812905" w14:textId="77777777" w:rsidR="00814C63" w:rsidRDefault="00814C63" w:rsidP="00814C63">
      <w:pPr>
        <w:rPr>
          <w:b/>
          <w:bCs/>
          <w:color w:val="000000"/>
          <w:sz w:val="24"/>
          <w:szCs w:val="24"/>
        </w:rPr>
      </w:pPr>
    </w:p>
    <w:p w14:paraId="7C0F68B3" w14:textId="77777777" w:rsidR="00814C63" w:rsidRPr="008F515D" w:rsidRDefault="00814C63" w:rsidP="00814C63">
      <w:pPr>
        <w:rPr>
          <w:szCs w:val="22"/>
        </w:rPr>
      </w:pPr>
      <w:r w:rsidRPr="008F515D">
        <w:rPr>
          <w:b/>
          <w:bCs/>
          <w:color w:val="000000"/>
          <w:sz w:val="24"/>
          <w:szCs w:val="24"/>
        </w:rPr>
        <w:t>Форма наставничества: «Ученик – ученик»</w:t>
      </w:r>
    </w:p>
    <w:p w14:paraId="76308A98" w14:textId="77777777" w:rsidR="00814C63" w:rsidRDefault="00814C63" w:rsidP="00814C63">
      <w:pPr>
        <w:rPr>
          <w:color w:val="000000"/>
          <w:sz w:val="24"/>
          <w:szCs w:val="24"/>
        </w:rPr>
      </w:pPr>
    </w:p>
    <w:p w14:paraId="3F41D4E4" w14:textId="77777777" w:rsidR="00814C63" w:rsidRPr="008F515D" w:rsidRDefault="00814C63" w:rsidP="00814C63">
      <w:pPr>
        <w:rPr>
          <w:szCs w:val="22"/>
        </w:rPr>
      </w:pPr>
      <w:r w:rsidRPr="008F515D">
        <w:rPr>
          <w:color w:val="000000"/>
          <w:sz w:val="24"/>
          <w:szCs w:val="24"/>
        </w:rPr>
        <w:t>Ролевая модель: «Успевающий ученик – неуспевающий ученик».</w:t>
      </w:r>
    </w:p>
    <w:p w14:paraId="5B91096A" w14:textId="77777777" w:rsidR="00814C63" w:rsidRPr="008F515D" w:rsidRDefault="00814C63" w:rsidP="00814C63">
      <w:pPr>
        <w:rPr>
          <w:szCs w:val="22"/>
        </w:rPr>
      </w:pPr>
      <w:r w:rsidRPr="008F515D">
        <w:rPr>
          <w:color w:val="000000"/>
          <w:sz w:val="24"/>
          <w:szCs w:val="24"/>
        </w:rPr>
        <w:t>Ф. И. О., класс/группа наставляемого: ........................</w:t>
      </w:r>
    </w:p>
    <w:p w14:paraId="6623187F" w14:textId="77777777" w:rsidR="00814C63" w:rsidRDefault="00814C63" w:rsidP="00814C63">
      <w:pPr>
        <w:rPr>
          <w:color w:val="000000"/>
          <w:sz w:val="24"/>
          <w:szCs w:val="24"/>
        </w:rPr>
      </w:pPr>
      <w:r w:rsidRPr="008F515D">
        <w:rPr>
          <w:color w:val="000000"/>
          <w:sz w:val="24"/>
          <w:szCs w:val="24"/>
        </w:rPr>
        <w:t xml:space="preserve">Ф. И. О. класс/группа </w:t>
      </w:r>
      <w:proofErr w:type="gramStart"/>
      <w:r w:rsidRPr="008F515D">
        <w:rPr>
          <w:color w:val="000000"/>
          <w:sz w:val="24"/>
          <w:szCs w:val="24"/>
        </w:rPr>
        <w:t>наставника:........................</w:t>
      </w:r>
      <w:proofErr w:type="gramEnd"/>
    </w:p>
    <w:p w14:paraId="6B6FBD0A" w14:textId="77777777" w:rsidR="00814C63" w:rsidRDefault="00814C63" w:rsidP="00814C63">
      <w:pPr>
        <w:rPr>
          <w:color w:val="000000"/>
          <w:sz w:val="24"/>
          <w:szCs w:val="24"/>
        </w:rPr>
      </w:pPr>
    </w:p>
    <w:p w14:paraId="38B420F8" w14:textId="77777777" w:rsidR="00814C63" w:rsidRPr="008F515D" w:rsidRDefault="00814C63" w:rsidP="00814C63">
      <w:pPr>
        <w:rPr>
          <w:szCs w:val="22"/>
        </w:rPr>
      </w:pPr>
    </w:p>
    <w:p w14:paraId="71619924" w14:textId="77777777" w:rsidR="00814C63" w:rsidRPr="008F515D" w:rsidRDefault="00814C63" w:rsidP="00814C63">
      <w:pPr>
        <w:rPr>
          <w:szCs w:val="22"/>
        </w:rPr>
      </w:pPr>
      <w:r w:rsidRPr="008F515D">
        <w:rPr>
          <w:color w:val="000000"/>
          <w:sz w:val="24"/>
          <w:szCs w:val="24"/>
        </w:rPr>
        <w:t>Срок осуществления плана: с «..................... 2022 года по «</w:t>
      </w:r>
      <w:proofErr w:type="gramStart"/>
      <w:r w:rsidRPr="008F515D">
        <w:rPr>
          <w:color w:val="000000"/>
          <w:sz w:val="24"/>
          <w:szCs w:val="24"/>
        </w:rPr>
        <w:t>............ .</w:t>
      </w:r>
      <w:proofErr w:type="gramEnd"/>
      <w:r w:rsidRPr="008F515D">
        <w:rPr>
          <w:color w:val="000000"/>
          <w:sz w:val="24"/>
          <w:szCs w:val="24"/>
        </w:rPr>
        <w:t xml:space="preserve"> 2022 года.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086"/>
        <w:gridCol w:w="596"/>
        <w:gridCol w:w="2997"/>
        <w:gridCol w:w="1594"/>
      </w:tblGrid>
      <w:tr w:rsidR="00814C63" w:rsidRPr="008F515D" w14:paraId="044ED316" w14:textId="77777777" w:rsidTr="000A2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CEC1E" w14:textId="77777777" w:rsidR="00814C63" w:rsidRPr="008F515D" w:rsidRDefault="00814C63" w:rsidP="000A2640">
            <w:pPr>
              <w:jc w:val="center"/>
              <w:rPr>
                <w:szCs w:val="22"/>
              </w:rPr>
            </w:pPr>
            <w:r w:rsidRPr="008F515D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B266B" w14:textId="77777777" w:rsidR="00814C63" w:rsidRPr="008F515D" w:rsidRDefault="00814C63" w:rsidP="000A2640">
            <w:pPr>
              <w:jc w:val="center"/>
              <w:rPr>
                <w:szCs w:val="22"/>
              </w:rPr>
            </w:pPr>
            <w:r w:rsidRPr="008F515D">
              <w:rPr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DC9D0" w14:textId="77777777" w:rsidR="00814C63" w:rsidRPr="008F515D" w:rsidRDefault="00814C63" w:rsidP="000A2640">
            <w:pPr>
              <w:jc w:val="center"/>
              <w:rPr>
                <w:szCs w:val="22"/>
              </w:rPr>
            </w:pPr>
            <w:r w:rsidRPr="008F515D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3FC76" w14:textId="77777777" w:rsidR="00814C63" w:rsidRPr="008F515D" w:rsidRDefault="00814C63" w:rsidP="000A2640">
            <w:pPr>
              <w:jc w:val="center"/>
              <w:rPr>
                <w:szCs w:val="22"/>
              </w:rPr>
            </w:pPr>
            <w:r w:rsidRPr="008F515D">
              <w:rPr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93B24" w14:textId="77777777" w:rsidR="00814C63" w:rsidRPr="008F515D" w:rsidRDefault="00814C63" w:rsidP="000A2640">
            <w:pPr>
              <w:jc w:val="center"/>
              <w:rPr>
                <w:szCs w:val="22"/>
              </w:rPr>
            </w:pPr>
            <w:r w:rsidRPr="008F515D">
              <w:rPr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814C63" w:rsidRPr="005716CE" w14:paraId="648283B6" w14:textId="77777777" w:rsidTr="000A2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4A1F8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6A306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907A8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76FC7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80487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63" w:rsidRPr="005716CE" w14:paraId="02E2A58E" w14:textId="77777777" w:rsidTr="000A2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3C0B2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455DC" w14:textId="77777777" w:rsidR="00814C63" w:rsidRPr="005716CE" w:rsidRDefault="00814C63" w:rsidP="000A2640">
            <w:pPr>
              <w:rPr>
                <w:rFonts w:eastAsiaTheme="minorEastAsia"/>
                <w:sz w:val="22"/>
                <w:szCs w:val="22"/>
              </w:rPr>
            </w:pPr>
            <w:r w:rsidRPr="005716CE"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EDA06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EF0D2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97D8F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63" w:rsidRPr="005716CE" w14:paraId="4AE8030D" w14:textId="77777777" w:rsidTr="000A2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5DA74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A71E1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F9822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C308F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FC07B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63" w:rsidRPr="005716CE" w14:paraId="0E653BD2" w14:textId="77777777" w:rsidTr="000A2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9F7CB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3FA10" w14:textId="77777777" w:rsidR="00814C63" w:rsidRPr="005716CE" w:rsidRDefault="00814C63" w:rsidP="000A2640">
            <w:pPr>
              <w:rPr>
                <w:rFonts w:eastAsiaTheme="minorEastAsia"/>
                <w:sz w:val="22"/>
                <w:szCs w:val="22"/>
              </w:rPr>
            </w:pPr>
            <w:r w:rsidRPr="005716CE"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D376A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3C43D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Определен перечень литературы, интернет-сайтов для изучения, изучены … (перечень)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C0CD6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63" w:rsidRPr="005716CE" w14:paraId="4E8F3D8C" w14:textId="77777777" w:rsidTr="000A2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4A51A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ED108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5D9AD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C9D69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F9DA3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63" w:rsidRPr="005716CE" w14:paraId="35643D5A" w14:textId="77777777" w:rsidTr="000A2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8FAB3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692DF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 xml:space="preserve">Сформировать правила поведения на уроке (как вести конспект, запоминать информацию, выступать с докладом и пр.); тренировке, общественной, проектной </w:t>
            </w:r>
            <w:proofErr w:type="spellStart"/>
            <w:r w:rsidRPr="005716CE">
              <w:t>деят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D59CA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A800F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FABF1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63" w:rsidRPr="005716CE" w14:paraId="514B0B3C" w14:textId="77777777" w:rsidTr="000A2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288D3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7EC68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Освоить эффективные подходы к планированию учебной (спортивной, тренировочной, проектной, общественной и др.)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51EE2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E9A6B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6DE4C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63" w:rsidRPr="005716CE" w14:paraId="2086C64F" w14:textId="77777777" w:rsidTr="000A2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ADFED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D6CDA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5B44B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29DED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17088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63" w:rsidRPr="005716CE" w14:paraId="5CE82540" w14:textId="77777777" w:rsidTr="000A2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28150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7D83E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F97DD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1F538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16CE"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92975" w14:textId="77777777" w:rsidR="00814C63" w:rsidRPr="005716CE" w:rsidRDefault="00814C63" w:rsidP="000A26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0E9E77C" w14:textId="77777777" w:rsidR="00814C63" w:rsidRDefault="00814C63" w:rsidP="00814C63"/>
    <w:p w14:paraId="386254B7" w14:textId="77777777" w:rsidR="00850C7E" w:rsidRDefault="00850C7E" w:rsidP="00850C7E">
      <w:pPr>
        <w:ind w:firstLine="567"/>
        <w:contextualSpacing/>
        <w:rPr>
          <w:bCs/>
          <w:sz w:val="16"/>
          <w:szCs w:val="16"/>
        </w:rPr>
      </w:pPr>
    </w:p>
    <w:p w14:paraId="2F58D410" w14:textId="77777777" w:rsidR="00850C7E" w:rsidRPr="00421161" w:rsidRDefault="00850C7E" w:rsidP="00850C7E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наставничества: «Ученик - ученик»</w:t>
      </w:r>
    </w:p>
    <w:p w14:paraId="7DCC2CA5" w14:textId="77777777" w:rsidR="00850C7E" w:rsidRPr="00421161" w:rsidRDefault="00850C7E" w:rsidP="00850C7E">
      <w:pPr>
        <w:ind w:firstLine="567"/>
        <w:contextualSpacing/>
        <w:rPr>
          <w:bCs/>
          <w:sz w:val="16"/>
          <w:szCs w:val="16"/>
        </w:rPr>
      </w:pPr>
    </w:p>
    <w:p w14:paraId="1CD9B70C" w14:textId="77777777" w:rsidR="00850C7E" w:rsidRDefault="00850C7E" w:rsidP="00850C7E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14:paraId="674FF9A2" w14:textId="77777777" w:rsidR="00CC7A3F" w:rsidRDefault="00CC7A3F" w:rsidP="00850C7E">
      <w:pPr>
        <w:contextualSpacing/>
        <w:jc w:val="center"/>
        <w:rPr>
          <w:b/>
          <w:sz w:val="24"/>
          <w:szCs w:val="24"/>
        </w:rPr>
      </w:pPr>
    </w:p>
    <w:p w14:paraId="0228B77D" w14:textId="77777777" w:rsidR="00CC7A3F" w:rsidRPr="00421161" w:rsidRDefault="00CC7A3F" w:rsidP="00CC7A3F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 xml:space="preserve">Ролевая модель: </w:t>
      </w:r>
      <w:proofErr w:type="gramStart"/>
      <w:r w:rsidRPr="00421161">
        <w:rPr>
          <w:sz w:val="24"/>
          <w:szCs w:val="24"/>
        </w:rPr>
        <w:t>«</w:t>
      </w:r>
      <w:r>
        <w:rPr>
          <w:sz w:val="24"/>
          <w:szCs w:val="24"/>
        </w:rPr>
        <w:t xml:space="preserve"> Лидер</w:t>
      </w:r>
      <w:proofErr w:type="gramEnd"/>
      <w:r>
        <w:rPr>
          <w:sz w:val="24"/>
          <w:szCs w:val="24"/>
        </w:rPr>
        <w:t xml:space="preserve"> - пассивному</w:t>
      </w:r>
      <w:r w:rsidRPr="00421161">
        <w:rPr>
          <w:sz w:val="24"/>
          <w:szCs w:val="24"/>
        </w:rPr>
        <w:t>».</w:t>
      </w:r>
    </w:p>
    <w:p w14:paraId="6F13DEA5" w14:textId="77777777" w:rsidR="00CC7A3F" w:rsidRPr="00421161" w:rsidRDefault="00CC7A3F" w:rsidP="00CC7A3F">
      <w:pPr>
        <w:contextualSpacing/>
        <w:rPr>
          <w:sz w:val="24"/>
          <w:szCs w:val="24"/>
        </w:rPr>
      </w:pPr>
      <w:proofErr w:type="spellStart"/>
      <w:proofErr w:type="gramStart"/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,класс</w:t>
      </w:r>
      <w:proofErr w:type="spellEnd"/>
      <w:proofErr w:type="gramEnd"/>
      <w:r>
        <w:rPr>
          <w:sz w:val="24"/>
          <w:szCs w:val="24"/>
        </w:rPr>
        <w:t xml:space="preserve">/группа наставляемого -  </w:t>
      </w:r>
      <w:proofErr w:type="spellStart"/>
      <w:r>
        <w:rPr>
          <w:sz w:val="24"/>
          <w:szCs w:val="24"/>
        </w:rPr>
        <w:t>Жиренко</w:t>
      </w:r>
      <w:proofErr w:type="spellEnd"/>
      <w:r>
        <w:rPr>
          <w:sz w:val="24"/>
          <w:szCs w:val="24"/>
        </w:rPr>
        <w:t xml:space="preserve"> Диана</w:t>
      </w:r>
      <w:r w:rsidR="00AB58C1">
        <w:rPr>
          <w:sz w:val="24"/>
          <w:szCs w:val="24"/>
        </w:rPr>
        <w:t xml:space="preserve">- ученица </w:t>
      </w:r>
      <w:r w:rsidR="00FC7FE1">
        <w:rPr>
          <w:sz w:val="24"/>
          <w:szCs w:val="24"/>
        </w:rPr>
        <w:t>4</w:t>
      </w:r>
      <w:r w:rsidR="00AB58C1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, </w:t>
      </w:r>
      <w:r w:rsidR="00FC7FE1">
        <w:rPr>
          <w:sz w:val="24"/>
          <w:szCs w:val="24"/>
        </w:rPr>
        <w:t>Тарасов Илья</w:t>
      </w:r>
      <w:r w:rsidR="00AB58C1">
        <w:rPr>
          <w:sz w:val="24"/>
          <w:szCs w:val="24"/>
        </w:rPr>
        <w:t xml:space="preserve">- ученик </w:t>
      </w:r>
      <w:r w:rsidR="00FC7FE1">
        <w:rPr>
          <w:sz w:val="24"/>
          <w:szCs w:val="24"/>
        </w:rPr>
        <w:t>7</w:t>
      </w:r>
      <w:r w:rsidR="00AB58C1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>, Бойко Марк</w:t>
      </w:r>
      <w:r w:rsidR="00AB58C1">
        <w:rPr>
          <w:sz w:val="24"/>
          <w:szCs w:val="24"/>
        </w:rPr>
        <w:t xml:space="preserve"> - ученик </w:t>
      </w:r>
      <w:r w:rsidR="00FC7FE1">
        <w:rPr>
          <w:sz w:val="24"/>
          <w:szCs w:val="24"/>
        </w:rPr>
        <w:t>5</w:t>
      </w:r>
      <w:r w:rsidR="00AB58C1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, </w:t>
      </w:r>
      <w:proofErr w:type="spellStart"/>
      <w:r w:rsidR="00FC7FE1">
        <w:rPr>
          <w:sz w:val="24"/>
          <w:szCs w:val="24"/>
        </w:rPr>
        <w:t>Караблева</w:t>
      </w:r>
      <w:proofErr w:type="spellEnd"/>
      <w:r w:rsidR="00FC7FE1">
        <w:rPr>
          <w:sz w:val="24"/>
          <w:szCs w:val="24"/>
        </w:rPr>
        <w:t xml:space="preserve"> Виктория</w:t>
      </w:r>
      <w:r>
        <w:rPr>
          <w:sz w:val="24"/>
          <w:szCs w:val="24"/>
        </w:rPr>
        <w:t>-</w:t>
      </w:r>
      <w:r w:rsidR="00AB58C1">
        <w:rPr>
          <w:bCs/>
          <w:spacing w:val="-2"/>
          <w:sz w:val="24"/>
          <w:szCs w:val="24"/>
        </w:rPr>
        <w:t xml:space="preserve"> ученица</w:t>
      </w:r>
      <w:r>
        <w:rPr>
          <w:bCs/>
          <w:spacing w:val="-2"/>
          <w:sz w:val="24"/>
          <w:szCs w:val="24"/>
        </w:rPr>
        <w:t xml:space="preserve"> </w:t>
      </w:r>
      <w:r w:rsidR="00FC7FE1">
        <w:rPr>
          <w:bCs/>
          <w:spacing w:val="-2"/>
          <w:sz w:val="24"/>
          <w:szCs w:val="24"/>
        </w:rPr>
        <w:t>8</w:t>
      </w:r>
      <w:r>
        <w:rPr>
          <w:bCs/>
          <w:spacing w:val="-2"/>
          <w:sz w:val="24"/>
          <w:szCs w:val="24"/>
        </w:rPr>
        <w:t xml:space="preserve"> класса</w:t>
      </w:r>
      <w:r w:rsidR="00FC7FE1">
        <w:rPr>
          <w:bCs/>
          <w:spacing w:val="-2"/>
          <w:sz w:val="24"/>
          <w:szCs w:val="24"/>
        </w:rPr>
        <w:t>, Кораблев Тимур-5 класс</w:t>
      </w:r>
    </w:p>
    <w:p w14:paraId="68514E89" w14:textId="77777777" w:rsidR="00AB58C1" w:rsidRDefault="00AB58C1" w:rsidP="00850C7E">
      <w:pPr>
        <w:contextualSpacing/>
        <w:rPr>
          <w:sz w:val="24"/>
          <w:szCs w:val="24"/>
        </w:rPr>
      </w:pPr>
    </w:p>
    <w:p w14:paraId="123ED296" w14:textId="77777777" w:rsidR="00CC7A3F" w:rsidRPr="00CC7A3F" w:rsidRDefault="00CC7A3F" w:rsidP="00850C7E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>Ф.И.О. и должность наставника</w:t>
      </w:r>
      <w:r>
        <w:rPr>
          <w:sz w:val="24"/>
          <w:szCs w:val="24"/>
        </w:rPr>
        <w:t xml:space="preserve"> </w:t>
      </w:r>
      <w:r w:rsidR="00FC7FE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C7FE1">
        <w:rPr>
          <w:bCs/>
          <w:spacing w:val="-2"/>
          <w:sz w:val="24"/>
          <w:szCs w:val="24"/>
        </w:rPr>
        <w:t>Бороденко</w:t>
      </w:r>
      <w:proofErr w:type="spellEnd"/>
      <w:r w:rsidR="00FC7FE1">
        <w:rPr>
          <w:bCs/>
          <w:spacing w:val="-2"/>
          <w:sz w:val="24"/>
          <w:szCs w:val="24"/>
        </w:rPr>
        <w:t xml:space="preserve"> Алина Андреевна</w:t>
      </w:r>
      <w:r w:rsidR="00AB58C1">
        <w:rPr>
          <w:bCs/>
          <w:spacing w:val="-2"/>
          <w:sz w:val="24"/>
          <w:szCs w:val="24"/>
        </w:rPr>
        <w:t>-</w:t>
      </w:r>
      <w:r w:rsidRPr="00CE058E">
        <w:rPr>
          <w:sz w:val="24"/>
          <w:szCs w:val="24"/>
        </w:rPr>
        <w:t xml:space="preserve"> ученица</w:t>
      </w:r>
      <w:r>
        <w:rPr>
          <w:sz w:val="24"/>
          <w:szCs w:val="24"/>
        </w:rPr>
        <w:t xml:space="preserve"> </w:t>
      </w:r>
      <w:r w:rsidR="00FC7FE1">
        <w:rPr>
          <w:sz w:val="24"/>
          <w:szCs w:val="24"/>
        </w:rPr>
        <w:t>8</w:t>
      </w:r>
      <w:r>
        <w:rPr>
          <w:sz w:val="24"/>
          <w:szCs w:val="24"/>
        </w:rPr>
        <w:t xml:space="preserve"> класса</w:t>
      </w:r>
    </w:p>
    <w:p w14:paraId="0F217ECA" w14:textId="77777777" w:rsidR="00850C7E" w:rsidRDefault="00CC7A3F" w:rsidP="00850C7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Срок осуществления плана: с «9.» </w:t>
      </w:r>
      <w:r w:rsidR="00FC7FE1">
        <w:rPr>
          <w:sz w:val="24"/>
          <w:szCs w:val="24"/>
        </w:rPr>
        <w:t>09</w:t>
      </w:r>
      <w:r>
        <w:rPr>
          <w:sz w:val="24"/>
          <w:szCs w:val="24"/>
        </w:rPr>
        <w:t xml:space="preserve">. </w:t>
      </w:r>
      <w:r w:rsidR="00850C7E" w:rsidRPr="00421161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FC7FE1">
        <w:rPr>
          <w:sz w:val="24"/>
          <w:szCs w:val="24"/>
        </w:rPr>
        <w:t>1</w:t>
      </w:r>
      <w:r w:rsidR="00850C7E" w:rsidRPr="00421161">
        <w:rPr>
          <w:sz w:val="24"/>
          <w:szCs w:val="24"/>
        </w:rPr>
        <w:t xml:space="preserve"> г. по «</w:t>
      </w:r>
      <w:r>
        <w:rPr>
          <w:sz w:val="24"/>
          <w:szCs w:val="24"/>
        </w:rPr>
        <w:t>2</w:t>
      </w:r>
      <w:r w:rsidR="006C18C8">
        <w:rPr>
          <w:sz w:val="24"/>
          <w:szCs w:val="24"/>
        </w:rPr>
        <w:t>7</w:t>
      </w:r>
      <w:r>
        <w:rPr>
          <w:sz w:val="24"/>
          <w:szCs w:val="24"/>
        </w:rPr>
        <w:t xml:space="preserve">» 05. </w:t>
      </w:r>
      <w:r w:rsidR="00850C7E" w:rsidRPr="00421161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FC7FE1">
        <w:rPr>
          <w:sz w:val="24"/>
          <w:szCs w:val="24"/>
        </w:rPr>
        <w:t>2</w:t>
      </w:r>
      <w:r w:rsidR="00850C7E" w:rsidRPr="00421161">
        <w:rPr>
          <w:sz w:val="24"/>
          <w:szCs w:val="24"/>
        </w:rPr>
        <w:t xml:space="preserve"> г.</w:t>
      </w:r>
    </w:p>
    <w:p w14:paraId="1309CB00" w14:textId="77777777" w:rsidR="002318A9" w:rsidRDefault="002318A9" w:rsidP="00850C7E">
      <w:pPr>
        <w:contextualSpacing/>
        <w:rPr>
          <w:sz w:val="24"/>
          <w:szCs w:val="24"/>
        </w:rPr>
      </w:pPr>
    </w:p>
    <w:p w14:paraId="79BD7AA4" w14:textId="77777777" w:rsidR="002318A9" w:rsidRDefault="002318A9" w:rsidP="00850C7E">
      <w:pPr>
        <w:contextualSpacing/>
        <w:rPr>
          <w:sz w:val="24"/>
          <w:szCs w:val="24"/>
        </w:rPr>
      </w:pPr>
    </w:p>
    <w:p w14:paraId="7516D5E5" w14:textId="77777777" w:rsidR="00850C7E" w:rsidRPr="00421161" w:rsidRDefault="00850C7E" w:rsidP="00850C7E">
      <w:pPr>
        <w:contextualSpacing/>
        <w:rPr>
          <w:sz w:val="24"/>
          <w:szCs w:val="24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7"/>
        <w:gridCol w:w="1990"/>
        <w:gridCol w:w="75"/>
        <w:gridCol w:w="757"/>
        <w:gridCol w:w="286"/>
        <w:gridCol w:w="2489"/>
        <w:gridCol w:w="1572"/>
        <w:gridCol w:w="560"/>
        <w:gridCol w:w="604"/>
        <w:gridCol w:w="1166"/>
      </w:tblGrid>
      <w:tr w:rsidR="00437A13" w:rsidRPr="00421161" w14:paraId="60BFC369" w14:textId="77777777" w:rsidTr="00FC7FE1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6D3" w14:textId="77777777" w:rsidR="00850C7E" w:rsidRPr="00421161" w:rsidRDefault="00850C7E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14:paraId="325ECE08" w14:textId="77777777" w:rsidR="00850C7E" w:rsidRPr="00421161" w:rsidRDefault="00850C7E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D747" w14:textId="77777777" w:rsidR="00850C7E" w:rsidRPr="00421161" w:rsidRDefault="00850C7E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ED9" w14:textId="77777777" w:rsidR="00850C7E" w:rsidRPr="00421161" w:rsidRDefault="00850C7E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14:paraId="1F7B4EA5" w14:textId="77777777" w:rsidR="00850C7E" w:rsidRPr="00421161" w:rsidRDefault="00850C7E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D22D" w14:textId="77777777" w:rsidR="00850C7E" w:rsidRPr="00421161" w:rsidRDefault="00850C7E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14:paraId="7A7FF810" w14:textId="77777777" w:rsidR="00850C7E" w:rsidRPr="00421161" w:rsidRDefault="00850C7E" w:rsidP="00850C7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7759" w14:textId="77777777" w:rsidR="00850C7E" w:rsidRPr="00421161" w:rsidRDefault="00850C7E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  <w:r w:rsidRPr="00421161">
              <w:rPr>
                <w:rStyle w:val="a7"/>
                <w:sz w:val="24"/>
                <w:szCs w:val="24"/>
              </w:rPr>
              <w:footnoteReference w:id="4"/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5CC8" w14:textId="77777777" w:rsidR="00850C7E" w:rsidRPr="00421161" w:rsidRDefault="00850C7E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14:paraId="1403617D" w14:textId="77777777" w:rsidR="00850C7E" w:rsidRPr="00421161" w:rsidRDefault="00850C7E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850C7E" w:rsidRPr="00421161" w14:paraId="3DF3FAC6" w14:textId="77777777" w:rsidTr="00FC7FE1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C87" w14:textId="77777777" w:rsidR="00850C7E" w:rsidRPr="00421161" w:rsidRDefault="00850C7E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437A13" w:rsidRPr="00421161" w14:paraId="17328818" w14:textId="77777777" w:rsidTr="00FC7FE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EB4" w14:textId="77777777" w:rsidR="00850C7E" w:rsidRPr="00421161" w:rsidRDefault="00850C7E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1E4" w14:textId="77777777" w:rsidR="00850C7E" w:rsidRPr="00C25F9C" w:rsidRDefault="00C25F9C" w:rsidP="00850C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анкеты</w:t>
            </w:r>
          </w:p>
          <w:p w14:paraId="75C0DAC7" w14:textId="77777777" w:rsidR="00CC7A3F" w:rsidRPr="00C25F9C" w:rsidRDefault="00C25F9C" w:rsidP="00850C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5F5F5"/>
              </w:rPr>
              <w:t xml:space="preserve">«Оценка уровня школьной </w:t>
            </w:r>
            <w:r w:rsidR="00CC7A3F" w:rsidRPr="00C25F9C">
              <w:rPr>
                <w:bCs/>
                <w:color w:val="333333"/>
                <w:sz w:val="24"/>
                <w:szCs w:val="24"/>
                <w:shd w:val="clear" w:color="auto" w:fill="F5F5F5"/>
              </w:rPr>
              <w:t>мотивации”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1EB" w14:textId="77777777" w:rsidR="00841AB2" w:rsidRDefault="00841AB2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</w:t>
            </w:r>
          </w:p>
          <w:p w14:paraId="4D6E6DF5" w14:textId="77777777" w:rsidR="00850C7E" w:rsidRPr="00C25F9C" w:rsidRDefault="00841AB2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1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D2294" w14:textId="77777777" w:rsidR="002E3AF7" w:rsidRPr="00C25F9C" w:rsidRDefault="0078137E" w:rsidP="00FC2106">
            <w:pPr>
              <w:pStyle w:val="ad"/>
              <w:spacing w:before="0" w:beforeAutospacing="0" w:after="0" w:afterAutospacing="0" w:line="302" w:lineRule="atLeast"/>
              <w:rPr>
                <w:color w:val="000000"/>
              </w:rPr>
            </w:pPr>
            <w:r w:rsidRPr="00FC2106">
              <w:rPr>
                <w:color w:val="333333"/>
              </w:rPr>
              <w:t>А</w:t>
            </w:r>
            <w:r w:rsidR="002E3AF7" w:rsidRPr="00FC2106">
              <w:rPr>
                <w:color w:val="333333"/>
              </w:rPr>
              <w:t>нкета предназначена для выявления</w:t>
            </w:r>
            <w:r w:rsidR="002E3AF7" w:rsidRPr="00C25F9C">
              <w:rPr>
                <w:color w:val="333333"/>
                <w:shd w:val="clear" w:color="auto" w:fill="F5F5F5"/>
              </w:rPr>
              <w:t xml:space="preserve"> </w:t>
            </w:r>
            <w:r w:rsidR="002E3AF7" w:rsidRPr="00FC2106">
              <w:rPr>
                <w:color w:val="333333"/>
              </w:rPr>
              <w:t xml:space="preserve">мотивационных предпочтений в учебной </w:t>
            </w:r>
            <w:r w:rsidR="002E3AF7" w:rsidRPr="00C25F9C">
              <w:rPr>
                <w:color w:val="333333"/>
                <w:shd w:val="clear" w:color="auto" w:fill="F5F5F5"/>
              </w:rPr>
              <w:t>деятельности</w:t>
            </w:r>
          </w:p>
          <w:p w14:paraId="7BA458AF" w14:textId="77777777" w:rsidR="002E3AF7" w:rsidRPr="00C25F9C" w:rsidRDefault="002E3AF7" w:rsidP="002E3AF7">
            <w:pPr>
              <w:pStyle w:val="ad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C25F9C">
              <w:rPr>
                <w:bCs/>
                <w:color w:val="333333"/>
              </w:rPr>
              <w:t>Форма</w:t>
            </w:r>
            <w:r w:rsidRPr="00C25F9C">
              <w:rPr>
                <w:color w:val="333333"/>
              </w:rPr>
              <w:t>: анкета с выбором ответа</w:t>
            </w:r>
          </w:p>
          <w:p w14:paraId="6AEB385E" w14:textId="77777777" w:rsidR="00850C7E" w:rsidRPr="00C25F9C" w:rsidRDefault="00850C7E" w:rsidP="00850C7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5A8" w14:textId="77777777" w:rsidR="00850C7E" w:rsidRPr="00421161" w:rsidRDefault="0078137E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371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437A13" w:rsidRPr="00421161" w14:paraId="304D54B6" w14:textId="77777777" w:rsidTr="00FC7FE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C5BB" w14:textId="77777777" w:rsidR="00850C7E" w:rsidRPr="00421161" w:rsidRDefault="00850C7E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593" w14:textId="77777777" w:rsidR="00850C7E" w:rsidRPr="00C25F9C" w:rsidRDefault="001809D8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C25F9C">
              <w:rPr>
                <w:sz w:val="24"/>
                <w:szCs w:val="24"/>
              </w:rPr>
              <w:t xml:space="preserve"> Диагностическая беседа</w:t>
            </w:r>
            <w:r w:rsidR="00850C7E" w:rsidRPr="00C25F9C">
              <w:rPr>
                <w:sz w:val="24"/>
                <w:szCs w:val="24"/>
              </w:rPr>
              <w:t xml:space="preserve"> с наставником, для уточнения зон развития </w:t>
            </w:r>
          </w:p>
          <w:p w14:paraId="43C8BC8C" w14:textId="77777777" w:rsidR="002E3AF7" w:rsidRPr="00C25F9C" w:rsidRDefault="002E3AF7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C25F9C">
              <w:rPr>
                <w:bCs/>
                <w:color w:val="000000"/>
                <w:sz w:val="24"/>
                <w:szCs w:val="24"/>
                <w:shd w:val="clear" w:color="auto" w:fill="FFFFFF"/>
              </w:rPr>
              <w:t>«Как ты себя оцениваешь?»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007" w14:textId="77777777" w:rsidR="00850C7E" w:rsidRDefault="00841AB2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  <w:p w14:paraId="2B3765DD" w14:textId="77777777" w:rsidR="00841AB2" w:rsidRPr="00C25F9C" w:rsidRDefault="00841AB2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1</w:t>
            </w:r>
          </w:p>
        </w:tc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A768" w14:textId="77777777" w:rsidR="00850C7E" w:rsidRPr="00C25F9C" w:rsidRDefault="00850C7E" w:rsidP="00231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545" w14:textId="77777777" w:rsidR="00850C7E" w:rsidRPr="00421161" w:rsidRDefault="0078137E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383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437A13" w:rsidRPr="00421161" w14:paraId="7C01F862" w14:textId="77777777" w:rsidTr="00FC7FE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814" w14:textId="77777777" w:rsidR="00850C7E" w:rsidRPr="00421161" w:rsidRDefault="00850C7E" w:rsidP="002318A9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891" w14:textId="77777777" w:rsidR="001809D8" w:rsidRPr="00C25F9C" w:rsidRDefault="0078137E" w:rsidP="001809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0C7B23" w:rsidRPr="00C25F9C">
              <w:rPr>
                <w:color w:val="000000"/>
                <w:sz w:val="24"/>
                <w:szCs w:val="24"/>
              </w:rPr>
              <w:t xml:space="preserve">Беседа с социальным педагогом, для выяснения социальных условий и для разработки мер по преодолению трудностей в учёбе и в общении со </w:t>
            </w:r>
            <w:proofErr w:type="gramStart"/>
            <w:r w:rsidR="000C7B23" w:rsidRPr="00C25F9C">
              <w:rPr>
                <w:color w:val="000000"/>
                <w:sz w:val="24"/>
                <w:szCs w:val="24"/>
              </w:rPr>
              <w:t>сверстниками..</w:t>
            </w:r>
            <w:proofErr w:type="gramEnd"/>
          </w:p>
          <w:p w14:paraId="30FBE93A" w14:textId="77777777" w:rsidR="001809D8" w:rsidRPr="00C25F9C" w:rsidRDefault="001809D8" w:rsidP="001809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289" w14:textId="77777777" w:rsidR="00850C7E" w:rsidRDefault="00FC7FE1" w:rsidP="002318A9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841AB2">
              <w:rPr>
                <w:color w:val="000000" w:themeColor="text1"/>
                <w:sz w:val="24"/>
                <w:szCs w:val="24"/>
              </w:rPr>
              <w:t>.11.</w:t>
            </w:r>
          </w:p>
          <w:p w14:paraId="67E70203" w14:textId="77777777" w:rsidR="00841AB2" w:rsidRPr="00C25F9C" w:rsidRDefault="00841AB2" w:rsidP="006C18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FC7FE1">
              <w:rPr>
                <w:color w:val="000000" w:themeColor="text1"/>
                <w:sz w:val="24"/>
                <w:szCs w:val="24"/>
              </w:rPr>
              <w:t>2</w:t>
            </w:r>
            <w:r w:rsidR="006C18C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AAD" w14:textId="77777777" w:rsidR="00850C7E" w:rsidRPr="00C25F9C" w:rsidRDefault="000C7B23" w:rsidP="002318A9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25F9C">
              <w:rPr>
                <w:color w:val="000000" w:themeColor="text1"/>
                <w:sz w:val="24"/>
                <w:szCs w:val="24"/>
              </w:rPr>
              <w:t xml:space="preserve">Намечен план </w:t>
            </w:r>
            <w:r w:rsidR="00850C7E" w:rsidRPr="00C25F9C">
              <w:rPr>
                <w:color w:val="000000" w:themeColor="text1"/>
                <w:sz w:val="24"/>
                <w:szCs w:val="24"/>
              </w:rPr>
              <w:t>пре</w:t>
            </w:r>
            <w:r w:rsidRPr="00C25F9C">
              <w:rPr>
                <w:color w:val="000000" w:themeColor="text1"/>
                <w:sz w:val="24"/>
                <w:szCs w:val="24"/>
              </w:rPr>
              <w:t>одоления трудностей и ожидаемых результатов</w:t>
            </w:r>
            <w:r w:rsidR="00850C7E" w:rsidRPr="00C25F9C">
              <w:rPr>
                <w:color w:val="000000" w:themeColor="text1"/>
                <w:sz w:val="24"/>
                <w:szCs w:val="24"/>
              </w:rPr>
              <w:t xml:space="preserve"> по итогам его реализации</w:t>
            </w:r>
            <w:r w:rsidRPr="00C25F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3AC" w14:textId="77777777" w:rsidR="00850C7E" w:rsidRPr="00421161" w:rsidRDefault="0078137E" w:rsidP="002318A9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247" w14:textId="77777777" w:rsidR="00850C7E" w:rsidRPr="00421161" w:rsidRDefault="0078137E" w:rsidP="002318A9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850C7E" w:rsidRPr="00421161" w14:paraId="6A1738BC" w14:textId="77777777" w:rsidTr="00FC7FE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973" w14:textId="77777777" w:rsidR="00850C7E" w:rsidRPr="00421161" w:rsidRDefault="00850C7E" w:rsidP="00850C7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421161">
              <w:rPr>
                <w:b/>
                <w:sz w:val="24"/>
                <w:szCs w:val="24"/>
              </w:rPr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</w:t>
            </w:r>
          </w:p>
        </w:tc>
      </w:tr>
      <w:tr w:rsidR="00437A13" w:rsidRPr="0078137E" w14:paraId="756AFF86" w14:textId="77777777" w:rsidTr="00FC7FE1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7D29" w14:textId="77777777" w:rsidR="00850C7E" w:rsidRPr="00421161" w:rsidRDefault="00850C7E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0D8" w14:textId="77777777" w:rsidR="00850C7E" w:rsidRPr="00421161" w:rsidRDefault="00437A13" w:rsidP="00437A1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 w:rsidR="00850C7E" w:rsidRPr="00421161">
              <w:rPr>
                <w:sz w:val="24"/>
                <w:szCs w:val="24"/>
              </w:rPr>
              <w:t xml:space="preserve"> с основной и дополнительной литературой, тематическими интернет-ресурсами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8C16" w14:textId="77777777" w:rsidR="00850C7E" w:rsidRDefault="003738FA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7FE1">
              <w:rPr>
                <w:sz w:val="24"/>
                <w:szCs w:val="24"/>
              </w:rPr>
              <w:t>5</w:t>
            </w:r>
            <w:r w:rsidR="00841AB2">
              <w:rPr>
                <w:sz w:val="24"/>
                <w:szCs w:val="24"/>
              </w:rPr>
              <w:t>.11</w:t>
            </w:r>
          </w:p>
          <w:p w14:paraId="67851E3A" w14:textId="77777777" w:rsidR="00841AB2" w:rsidRPr="00421161" w:rsidRDefault="00841AB2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1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8908" w14:textId="77777777" w:rsidR="00850C7E" w:rsidRDefault="00437A13" w:rsidP="002318A9">
            <w:pPr>
              <w:contextualSpacing/>
              <w:jc w:val="both"/>
            </w:pPr>
            <w:r>
              <w:rPr>
                <w:sz w:val="24"/>
                <w:szCs w:val="24"/>
              </w:rPr>
              <w:t xml:space="preserve"> Перечень</w:t>
            </w:r>
            <w:r w:rsidR="00850C7E" w:rsidRPr="00421161">
              <w:rPr>
                <w:sz w:val="24"/>
                <w:szCs w:val="24"/>
              </w:rPr>
              <w:t xml:space="preserve"> интернет-</w:t>
            </w:r>
            <w:r>
              <w:rPr>
                <w:sz w:val="24"/>
                <w:szCs w:val="24"/>
              </w:rPr>
              <w:t>сайтов в помощь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="00703971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8" w:tgtFrame="_blank" w:history="1">
              <w:r w:rsidR="00703971">
                <w:rPr>
                  <w:rStyle w:val="af0"/>
                  <w:color w:val="0000FF"/>
                </w:rPr>
                <w:t>http://www.school.edu.ru</w:t>
              </w:r>
            </w:hyperlink>
          </w:p>
          <w:p w14:paraId="18C702AD" w14:textId="77777777" w:rsidR="00703971" w:rsidRDefault="00000000" w:rsidP="002318A9">
            <w:pPr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="00703971" w:rsidRPr="00C94119">
                <w:rPr>
                  <w:rStyle w:val="ac"/>
                  <w:sz w:val="28"/>
                  <w:szCs w:val="28"/>
                  <w:shd w:val="clear" w:color="auto" w:fill="FFFFFF"/>
                </w:rPr>
                <w:t>http://bi2o2t.ru/training/mathematics</w:t>
              </w:r>
            </w:hyperlink>
          </w:p>
          <w:p w14:paraId="25BE699C" w14:textId="77777777" w:rsidR="00703971" w:rsidRPr="00AB58C1" w:rsidRDefault="00703971" w:rsidP="002318A9">
            <w:pPr>
              <w:contextualSpacing/>
              <w:jc w:val="both"/>
            </w:pPr>
          </w:p>
          <w:p w14:paraId="14E65972" w14:textId="77777777" w:rsidR="00703971" w:rsidRPr="00437A13" w:rsidRDefault="00437A13" w:rsidP="0070397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5F5F5"/>
              </w:rPr>
              <w:t>Учи.ру</w:t>
            </w:r>
            <w:proofErr w:type="spellEnd"/>
          </w:p>
          <w:p w14:paraId="640220BC" w14:textId="77777777" w:rsidR="00703971" w:rsidRPr="00AB58C1" w:rsidRDefault="00703971" w:rsidP="002318A9">
            <w:pPr>
              <w:contextualSpacing/>
              <w:jc w:val="both"/>
            </w:pPr>
          </w:p>
          <w:p w14:paraId="40AEC096" w14:textId="77777777" w:rsidR="00703971" w:rsidRPr="00AB58C1" w:rsidRDefault="00703971" w:rsidP="002318A9">
            <w:pPr>
              <w:contextualSpacing/>
              <w:jc w:val="both"/>
            </w:pPr>
          </w:p>
          <w:p w14:paraId="0B1F10BD" w14:textId="77777777" w:rsidR="00703971" w:rsidRPr="00AB58C1" w:rsidRDefault="00703971" w:rsidP="00231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8C2" w14:textId="77777777" w:rsidR="00850C7E" w:rsidRPr="0078137E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lastRenderedPageBreak/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9DD" w14:textId="77777777" w:rsidR="00850C7E" w:rsidRPr="0078137E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437A13" w:rsidRPr="00421161" w14:paraId="0ADC2370" w14:textId="77777777" w:rsidTr="00FC7FE1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962" w14:textId="77777777" w:rsidR="00850C7E" w:rsidRPr="00421161" w:rsidRDefault="00850C7E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843" w14:textId="77777777" w:rsidR="00850C7E" w:rsidRPr="00421161" w:rsidRDefault="00437A13" w:rsidP="00437A1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Поделиться опытом алгоритма выполнения </w:t>
            </w:r>
            <w:r w:rsidR="00850C7E" w:rsidRPr="00421161">
              <w:rPr>
                <w:sz w:val="24"/>
                <w:szCs w:val="24"/>
              </w:rPr>
              <w:t>домашнего задания</w:t>
            </w:r>
            <w:r>
              <w:rPr>
                <w:sz w:val="24"/>
                <w:szCs w:val="24"/>
              </w:rPr>
              <w:t xml:space="preserve">-разработки </w:t>
            </w:r>
            <w:proofErr w:type="gramStart"/>
            <w:r>
              <w:rPr>
                <w:sz w:val="24"/>
                <w:szCs w:val="24"/>
              </w:rPr>
              <w:t xml:space="preserve">проекта </w:t>
            </w:r>
            <w:r w:rsidR="00850C7E" w:rsidRPr="0042116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D01" w14:textId="77777777" w:rsidR="00850C7E" w:rsidRDefault="003738FA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  <w:p w14:paraId="7D9910F5" w14:textId="77777777" w:rsidR="003738FA" w:rsidRPr="00421161" w:rsidRDefault="003738FA" w:rsidP="00FC7F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C7FE1">
              <w:rPr>
                <w:sz w:val="24"/>
                <w:szCs w:val="24"/>
              </w:rPr>
              <w:t>1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FC9" w14:textId="77777777" w:rsidR="00850C7E" w:rsidRPr="00421161" w:rsidRDefault="00850C7E" w:rsidP="00001D3B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на основе изучения опыта наст</w:t>
            </w:r>
            <w:r w:rsidR="00001D3B">
              <w:rPr>
                <w:sz w:val="24"/>
                <w:szCs w:val="24"/>
              </w:rPr>
              <w:t>авника, как успешно разработать проект по теме.</w:t>
            </w:r>
            <w:r w:rsidR="0078137E">
              <w:rPr>
                <w:sz w:val="24"/>
                <w:szCs w:val="24"/>
              </w:rPr>
              <w:t xml:space="preserve"> Составлена памятка «Алгоритм разработки проекта»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ABA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363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437A13" w:rsidRPr="00421161" w14:paraId="0DB4423B" w14:textId="77777777" w:rsidTr="00FC7FE1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454" w14:textId="77777777" w:rsidR="00850C7E" w:rsidRPr="00421161" w:rsidRDefault="00850C7E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2.3.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D88" w14:textId="77777777" w:rsidR="00850C7E" w:rsidRPr="00421161" w:rsidRDefault="00001D3B" w:rsidP="00001D3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Оказать помощь в составлении конспекта по предметам </w:t>
            </w:r>
            <w:r w:rsidR="00850C7E" w:rsidRPr="00421161">
              <w:rPr>
                <w:sz w:val="24"/>
                <w:szCs w:val="24"/>
              </w:rPr>
              <w:t>для повышения результативности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480" w14:textId="77777777" w:rsidR="00850C7E" w:rsidRDefault="003738FA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7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</w:t>
            </w:r>
          </w:p>
          <w:p w14:paraId="78270358" w14:textId="77777777" w:rsidR="003738FA" w:rsidRPr="00421161" w:rsidRDefault="003738FA" w:rsidP="00FC7F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C7FE1">
              <w:rPr>
                <w:sz w:val="24"/>
                <w:szCs w:val="24"/>
              </w:rPr>
              <w:t>2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6CD" w14:textId="77777777" w:rsidR="00850C7E" w:rsidRPr="00421161" w:rsidRDefault="00850C7E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</w:t>
            </w:r>
            <w:r w:rsidR="00001D3B">
              <w:rPr>
                <w:sz w:val="24"/>
                <w:szCs w:val="24"/>
              </w:rPr>
              <w:t xml:space="preserve">мировано понимание, как </w:t>
            </w:r>
            <w:proofErr w:type="gramStart"/>
            <w:r w:rsidR="00001D3B">
              <w:rPr>
                <w:sz w:val="24"/>
                <w:szCs w:val="24"/>
              </w:rPr>
              <w:t xml:space="preserve">улучшить  </w:t>
            </w:r>
            <w:r w:rsidRPr="00421161">
              <w:rPr>
                <w:sz w:val="24"/>
                <w:szCs w:val="24"/>
              </w:rPr>
              <w:t>успеваемо</w:t>
            </w:r>
            <w:r w:rsidR="00001D3B">
              <w:rPr>
                <w:sz w:val="24"/>
                <w:szCs w:val="24"/>
              </w:rPr>
              <w:t>сть</w:t>
            </w:r>
            <w:proofErr w:type="gramEnd"/>
            <w:r w:rsidR="00001D3B">
              <w:rPr>
                <w:sz w:val="24"/>
                <w:szCs w:val="24"/>
              </w:rPr>
              <w:t xml:space="preserve"> на уроке</w:t>
            </w:r>
            <w:r w:rsidR="0078137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574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98B5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437A13" w:rsidRPr="00421161" w14:paraId="5CA05C01" w14:textId="77777777" w:rsidTr="00FC7FE1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892E" w14:textId="77777777" w:rsidR="00850C7E" w:rsidRPr="00421161" w:rsidRDefault="00850C7E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F2" w14:textId="77777777" w:rsidR="00001D3B" w:rsidRPr="00421161" w:rsidRDefault="00001D3B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Беседа «Планирование результатов в спорте»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095" w14:textId="77777777" w:rsidR="00850C7E" w:rsidRDefault="003738FA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</w:t>
            </w:r>
          </w:p>
          <w:p w14:paraId="4EDFB7B5" w14:textId="77777777" w:rsidR="003738FA" w:rsidRPr="00421161" w:rsidRDefault="003738FA" w:rsidP="00FC7F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C7FE1">
              <w:rPr>
                <w:sz w:val="24"/>
                <w:szCs w:val="24"/>
              </w:rPr>
              <w:t>2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83F3" w14:textId="77777777" w:rsidR="00850C7E" w:rsidRPr="00421161" w:rsidRDefault="00850C7E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</w:t>
            </w:r>
            <w:r w:rsidR="00001D3B">
              <w:rPr>
                <w:sz w:val="24"/>
                <w:szCs w:val="24"/>
              </w:rPr>
              <w:t>рования учебной спортивной деятельности</w:t>
            </w:r>
            <w:r w:rsidR="00A24203">
              <w:rPr>
                <w:sz w:val="24"/>
                <w:szCs w:val="24"/>
              </w:rPr>
              <w:t>,</w:t>
            </w:r>
            <w:r w:rsidR="00FC2106">
              <w:rPr>
                <w:sz w:val="24"/>
                <w:szCs w:val="24"/>
              </w:rPr>
              <w:t xml:space="preserve"> </w:t>
            </w:r>
            <w:r w:rsidRPr="00421161">
              <w:rPr>
                <w:sz w:val="24"/>
                <w:szCs w:val="24"/>
              </w:rPr>
              <w:t>определены приоритеты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262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BE1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437A13" w:rsidRPr="00421161" w14:paraId="230DF425" w14:textId="77777777" w:rsidTr="00FC7FE1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8754" w14:textId="77777777" w:rsidR="00850C7E" w:rsidRPr="00421161" w:rsidRDefault="00850C7E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9C0" w14:textId="77777777" w:rsidR="00A24203" w:rsidRPr="00BF07E5" w:rsidRDefault="00850C7E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BF07E5">
              <w:rPr>
                <w:sz w:val="24"/>
                <w:szCs w:val="24"/>
              </w:rPr>
              <w:t xml:space="preserve">Познакомиться с </w:t>
            </w:r>
            <w:r w:rsidR="00A24203" w:rsidRPr="00BF07E5">
              <w:rPr>
                <w:sz w:val="24"/>
                <w:szCs w:val="24"/>
              </w:rPr>
              <w:t xml:space="preserve">успешным опытом </w:t>
            </w:r>
          </w:p>
          <w:p w14:paraId="318FA220" w14:textId="77777777" w:rsidR="00850C7E" w:rsidRPr="00421161" w:rsidRDefault="00A24203" w:rsidP="00BF07E5">
            <w:pPr>
              <w:contextualSpacing/>
              <w:jc w:val="both"/>
              <w:rPr>
                <w:sz w:val="24"/>
                <w:szCs w:val="24"/>
              </w:rPr>
            </w:pPr>
            <w:r w:rsidRPr="00942404">
              <w:rPr>
                <w:color w:val="000000"/>
                <w:sz w:val="24"/>
                <w:szCs w:val="24"/>
                <w:shd w:val="clear" w:color="auto" w:fill="F5F5F5"/>
              </w:rPr>
              <w:t>методики И.А. Петрова</w:t>
            </w:r>
            <w:r w:rsidR="00850C7E" w:rsidRPr="00942404">
              <w:rPr>
                <w:sz w:val="24"/>
                <w:szCs w:val="24"/>
              </w:rPr>
              <w:t xml:space="preserve"> подготовки и проведения</w:t>
            </w:r>
            <w:r w:rsidR="00850C7E" w:rsidRPr="00421161">
              <w:rPr>
                <w:sz w:val="24"/>
                <w:szCs w:val="24"/>
              </w:rPr>
              <w:t xml:space="preserve"> публичных выступлений,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204" w14:textId="77777777" w:rsidR="00850C7E" w:rsidRDefault="003738FA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7F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</w:p>
          <w:p w14:paraId="5CFC1CBA" w14:textId="77777777" w:rsidR="003738FA" w:rsidRPr="00421161" w:rsidRDefault="003738FA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C7FE1">
              <w:rPr>
                <w:sz w:val="24"/>
                <w:szCs w:val="24"/>
              </w:rPr>
              <w:t>2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D5A" w14:textId="77777777" w:rsidR="00850C7E" w:rsidRPr="00421161" w:rsidRDefault="00850C7E" w:rsidP="00942404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Изучен успешный опыт </w:t>
            </w:r>
            <w:r w:rsidR="00942404" w:rsidRPr="00942404">
              <w:rPr>
                <w:color w:val="000000"/>
                <w:sz w:val="24"/>
                <w:szCs w:val="24"/>
                <w:shd w:val="clear" w:color="auto" w:fill="F5F5F5"/>
              </w:rPr>
              <w:t>методики И.А. Петров</w:t>
            </w:r>
            <w:r w:rsidR="00942404">
              <w:rPr>
                <w:color w:val="000000"/>
                <w:sz w:val="24"/>
                <w:szCs w:val="24"/>
                <w:shd w:val="clear" w:color="auto" w:fill="F5F5F5"/>
              </w:rPr>
              <w:t>а</w:t>
            </w:r>
            <w:r w:rsidRPr="00421161">
              <w:rPr>
                <w:sz w:val="24"/>
                <w:szCs w:val="24"/>
              </w:rPr>
              <w:t xml:space="preserve"> д</w:t>
            </w:r>
            <w:r w:rsidR="00BF07E5">
              <w:rPr>
                <w:sz w:val="24"/>
                <w:szCs w:val="24"/>
              </w:rPr>
              <w:t>ля повышения результативности учебной</w:t>
            </w:r>
            <w:r w:rsidRPr="00421161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11C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9BA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437A13" w:rsidRPr="00421161" w14:paraId="684A623B" w14:textId="77777777" w:rsidTr="00FC7FE1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588" w14:textId="77777777" w:rsidR="00850C7E" w:rsidRPr="00421161" w:rsidRDefault="00850C7E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2.6.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74C" w14:textId="77777777" w:rsidR="00850C7E" w:rsidRPr="00421161" w:rsidRDefault="00942404" w:rsidP="009424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участие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="00850C7E" w:rsidRPr="00421161">
              <w:rPr>
                <w:sz w:val="24"/>
                <w:szCs w:val="24"/>
              </w:rPr>
              <w:t xml:space="preserve"> конкурсе</w:t>
            </w:r>
            <w:proofErr w:type="gramEnd"/>
            <w:r>
              <w:rPr>
                <w:sz w:val="24"/>
                <w:szCs w:val="24"/>
              </w:rPr>
              <w:t xml:space="preserve"> «Читают дети о войне»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FDF" w14:textId="77777777" w:rsidR="00850C7E" w:rsidRDefault="003738FA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14:paraId="2DA9FFDF" w14:textId="77777777" w:rsidR="003738FA" w:rsidRPr="00421161" w:rsidRDefault="003738FA" w:rsidP="00FC7F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C7FE1">
              <w:rPr>
                <w:sz w:val="24"/>
                <w:szCs w:val="24"/>
              </w:rPr>
              <w:t>2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A07" w14:textId="77777777" w:rsidR="00850C7E" w:rsidRPr="00421161" w:rsidRDefault="00850C7E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 </w:t>
            </w:r>
            <w:r w:rsidR="00942404">
              <w:rPr>
                <w:sz w:val="24"/>
                <w:szCs w:val="24"/>
              </w:rPr>
              <w:t>итогам участия в конкурсе получен статус «Участник»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B56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88D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437A13" w:rsidRPr="00421161" w14:paraId="04D9DD63" w14:textId="77777777" w:rsidTr="00FC7FE1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8B0" w14:textId="77777777" w:rsidR="00850C7E" w:rsidRPr="00421161" w:rsidRDefault="00850C7E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2.7.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6F4" w14:textId="77777777" w:rsidR="00850C7E" w:rsidRPr="00C25F9C" w:rsidRDefault="00942404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C25F9C">
              <w:rPr>
                <w:sz w:val="24"/>
                <w:szCs w:val="24"/>
              </w:rPr>
              <w:t xml:space="preserve">Представить    </w:t>
            </w:r>
            <w:proofErr w:type="gramStart"/>
            <w:r w:rsidRPr="00C25F9C">
              <w:rPr>
                <w:sz w:val="24"/>
                <w:szCs w:val="24"/>
              </w:rPr>
              <w:t>проект  на</w:t>
            </w:r>
            <w:proofErr w:type="gramEnd"/>
            <w:r w:rsidRPr="00C25F9C">
              <w:rPr>
                <w:sz w:val="24"/>
                <w:szCs w:val="24"/>
              </w:rPr>
              <w:t xml:space="preserve"> тему «Мой герой»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F43" w14:textId="77777777" w:rsidR="00850C7E" w:rsidRDefault="003738FA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14:paraId="554E7843" w14:textId="77777777" w:rsidR="003738FA" w:rsidRPr="00421161" w:rsidRDefault="003738FA" w:rsidP="00FC7F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C7FE1">
              <w:rPr>
                <w:sz w:val="24"/>
                <w:szCs w:val="24"/>
              </w:rPr>
              <w:t>2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83E6" w14:textId="77777777" w:rsidR="00850C7E" w:rsidRPr="00421161" w:rsidRDefault="00942404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="00850C7E" w:rsidRPr="00421161">
              <w:rPr>
                <w:sz w:val="24"/>
                <w:szCs w:val="24"/>
              </w:rPr>
              <w:t>представл</w:t>
            </w:r>
            <w:r w:rsidR="0078137E">
              <w:rPr>
                <w:sz w:val="24"/>
                <w:szCs w:val="24"/>
              </w:rPr>
              <w:t>ен на</w:t>
            </w:r>
            <w:r>
              <w:rPr>
                <w:sz w:val="24"/>
                <w:szCs w:val="24"/>
              </w:rPr>
              <w:t xml:space="preserve"> стенде</w:t>
            </w:r>
            <w:r w:rsidR="0078137E">
              <w:rPr>
                <w:sz w:val="24"/>
                <w:szCs w:val="24"/>
              </w:rPr>
              <w:t xml:space="preserve"> ОО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510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9DBA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437A13" w:rsidRPr="00421161" w14:paraId="472AC7AD" w14:textId="77777777" w:rsidTr="00FC7FE1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D943" w14:textId="77777777" w:rsidR="00850C7E" w:rsidRPr="00421161" w:rsidRDefault="00850C7E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EF5" w14:textId="77777777" w:rsidR="00850C7E" w:rsidRPr="00C25F9C" w:rsidRDefault="00C25F9C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Просмотр видеороликов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попрофилактике</w:t>
            </w:r>
            <w:proofErr w:type="spellEnd"/>
            <w:r w:rsidRPr="00C25F9C">
              <w:rPr>
                <w:color w:val="000000"/>
                <w:sz w:val="24"/>
                <w:szCs w:val="24"/>
                <w:shd w:val="clear" w:color="auto" w:fill="FFFFFF"/>
              </w:rPr>
              <w:t xml:space="preserve"> агрессивного 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оведения у школьников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8A5" w14:textId="77777777" w:rsidR="00850C7E" w:rsidRDefault="003738FA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14:paraId="5F232242" w14:textId="77777777" w:rsidR="003738FA" w:rsidRPr="00421161" w:rsidRDefault="003738FA" w:rsidP="00FC7F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C7FE1">
              <w:rPr>
                <w:sz w:val="24"/>
                <w:szCs w:val="24"/>
              </w:rPr>
              <w:t>2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2287" w14:textId="77777777" w:rsidR="00850C7E" w:rsidRPr="00421161" w:rsidRDefault="00850C7E" w:rsidP="00850C7E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</w:t>
            </w:r>
            <w:r>
              <w:rPr>
                <w:sz w:val="24"/>
                <w:szCs w:val="24"/>
              </w:rPr>
              <w:t xml:space="preserve"> конфликтных ситуациях в классе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C1A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357" w14:textId="77777777" w:rsidR="00850C7E" w:rsidRPr="00421161" w:rsidRDefault="0078137E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</w:tbl>
    <w:p w14:paraId="4F3B2518" w14:textId="77777777" w:rsidR="00850C7E" w:rsidRPr="00421161" w:rsidRDefault="00850C7E" w:rsidP="00850C7E">
      <w:pPr>
        <w:contextualSpacing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4370"/>
      </w:tblGrid>
      <w:tr w:rsidR="00850C7E" w:rsidRPr="00421161" w14:paraId="0D1E45B7" w14:textId="77777777" w:rsidTr="002318A9">
        <w:trPr>
          <w:trHeight w:val="706"/>
        </w:trPr>
        <w:tc>
          <w:tcPr>
            <w:tcW w:w="7393" w:type="dxa"/>
          </w:tcPr>
          <w:p w14:paraId="2B0ADD1E" w14:textId="77777777" w:rsidR="00850C7E" w:rsidRPr="00421161" w:rsidRDefault="00850C7E" w:rsidP="002318A9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5AD181BE" w14:textId="77777777" w:rsidR="00850C7E" w:rsidRPr="00421161" w:rsidRDefault="00850C7E" w:rsidP="002318A9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14:paraId="326B388E" w14:textId="77777777" w:rsidR="00850C7E" w:rsidRPr="00421161" w:rsidRDefault="00C25F9C" w:rsidP="002318A9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Подпись наставляемого </w:t>
            </w:r>
            <w:r w:rsidR="00850C7E"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566573F4" w14:textId="77777777" w:rsidR="00850C7E" w:rsidRPr="00421161" w:rsidRDefault="00850C7E" w:rsidP="002318A9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5D652A70" w14:textId="77777777" w:rsidR="00FC7FE1" w:rsidRDefault="00FC7FE1" w:rsidP="00457A7E">
      <w:pPr>
        <w:contextualSpacing/>
        <w:jc w:val="center"/>
        <w:rPr>
          <w:b/>
          <w:bCs/>
          <w:sz w:val="26"/>
          <w:szCs w:val="26"/>
        </w:rPr>
      </w:pPr>
    </w:p>
    <w:p w14:paraId="0D19E3EE" w14:textId="417547A1" w:rsidR="00FC7FE1" w:rsidRDefault="00FC7FE1" w:rsidP="00457A7E">
      <w:pPr>
        <w:contextualSpacing/>
        <w:jc w:val="center"/>
        <w:rPr>
          <w:b/>
          <w:bCs/>
          <w:sz w:val="26"/>
          <w:szCs w:val="26"/>
        </w:rPr>
      </w:pPr>
    </w:p>
    <w:p w14:paraId="4B49C39B" w14:textId="67E1DC29" w:rsidR="00F7533B" w:rsidRDefault="00F7533B" w:rsidP="00457A7E">
      <w:pPr>
        <w:contextualSpacing/>
        <w:jc w:val="center"/>
        <w:rPr>
          <w:b/>
          <w:bCs/>
          <w:sz w:val="26"/>
          <w:szCs w:val="26"/>
        </w:rPr>
      </w:pPr>
    </w:p>
    <w:p w14:paraId="5EC7FC57" w14:textId="39288194" w:rsidR="00F7533B" w:rsidRDefault="00F7533B" w:rsidP="00457A7E">
      <w:pPr>
        <w:contextualSpacing/>
        <w:jc w:val="center"/>
        <w:rPr>
          <w:b/>
          <w:bCs/>
          <w:sz w:val="26"/>
          <w:szCs w:val="26"/>
        </w:rPr>
      </w:pPr>
    </w:p>
    <w:p w14:paraId="61FFDACA" w14:textId="2F7950EC" w:rsidR="00F7533B" w:rsidRDefault="00F7533B" w:rsidP="00457A7E">
      <w:pPr>
        <w:contextualSpacing/>
        <w:jc w:val="center"/>
        <w:rPr>
          <w:b/>
          <w:bCs/>
          <w:sz w:val="26"/>
          <w:szCs w:val="26"/>
        </w:rPr>
      </w:pPr>
    </w:p>
    <w:p w14:paraId="5C2249E5" w14:textId="77777777" w:rsidR="00F7533B" w:rsidRPr="00F44035" w:rsidRDefault="00F7533B" w:rsidP="00457A7E">
      <w:pPr>
        <w:contextualSpacing/>
        <w:jc w:val="center"/>
        <w:rPr>
          <w:b/>
          <w:bCs/>
          <w:sz w:val="26"/>
          <w:szCs w:val="26"/>
          <w:lang w:val="en-US"/>
        </w:rPr>
      </w:pPr>
    </w:p>
    <w:p w14:paraId="3549E1C0" w14:textId="77777777" w:rsidR="00CC7A3F" w:rsidRPr="005460A7" w:rsidRDefault="00CC7A3F" w:rsidP="00457A7E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3.ТИПОВЫЕ ИНДИВИДУАЛЬНЫЕ ПЛАНЫ РАЗВИТИЯ НАСТАВЛЯЕМЫХ ПОД РУКОВОДСТВОМ НАСТАВНИКА В РАЗРЕЗЕ ФОРМ НАСТАВНИЧЕСТВА</w:t>
      </w:r>
    </w:p>
    <w:p w14:paraId="6E6656BE" w14:textId="77777777" w:rsidR="00CC7A3F" w:rsidRDefault="00CC7A3F" w:rsidP="00CC7A3F">
      <w:pPr>
        <w:ind w:firstLine="567"/>
        <w:contextualSpacing/>
        <w:rPr>
          <w:bCs/>
          <w:sz w:val="16"/>
          <w:szCs w:val="16"/>
        </w:rPr>
      </w:pPr>
    </w:p>
    <w:p w14:paraId="671AA89D" w14:textId="77777777" w:rsidR="00CC7A3F" w:rsidRPr="00421161" w:rsidRDefault="00CC7A3F" w:rsidP="00CC7A3F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наставничества: «Ученик - ученик»</w:t>
      </w:r>
    </w:p>
    <w:p w14:paraId="04C376F7" w14:textId="77777777" w:rsidR="00CC7A3F" w:rsidRPr="00421161" w:rsidRDefault="00CC7A3F" w:rsidP="00CC7A3F">
      <w:pPr>
        <w:ind w:firstLine="567"/>
        <w:contextualSpacing/>
        <w:rPr>
          <w:bCs/>
          <w:sz w:val="16"/>
          <w:szCs w:val="16"/>
        </w:rPr>
      </w:pPr>
    </w:p>
    <w:p w14:paraId="59B792BB" w14:textId="77777777" w:rsidR="00CC7A3F" w:rsidRDefault="00CC7A3F" w:rsidP="00CC7A3F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14:paraId="72850831" w14:textId="77777777" w:rsidR="00CC7A3F" w:rsidRDefault="00CC7A3F" w:rsidP="00CC7A3F">
      <w:pPr>
        <w:contextualSpacing/>
        <w:jc w:val="center"/>
        <w:rPr>
          <w:b/>
          <w:sz w:val="24"/>
          <w:szCs w:val="24"/>
        </w:rPr>
      </w:pPr>
    </w:p>
    <w:p w14:paraId="74982E18" w14:textId="77777777" w:rsidR="00CC7A3F" w:rsidRPr="00421161" w:rsidRDefault="00CC7A3F" w:rsidP="00CC7A3F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Ролевая модель: «</w:t>
      </w:r>
      <w:r w:rsidR="002318A9">
        <w:rPr>
          <w:sz w:val="24"/>
          <w:szCs w:val="24"/>
        </w:rPr>
        <w:t>Успевающий- неуспевающий</w:t>
      </w:r>
      <w:r w:rsidRPr="00421161">
        <w:rPr>
          <w:sz w:val="24"/>
          <w:szCs w:val="24"/>
        </w:rPr>
        <w:t>».</w:t>
      </w:r>
    </w:p>
    <w:p w14:paraId="0D2D36F3" w14:textId="77777777" w:rsidR="003738FA" w:rsidRDefault="00CC7A3F" w:rsidP="003738FA">
      <w:pPr>
        <w:pStyle w:val="af2"/>
        <w:widowControl w:val="0"/>
        <w:jc w:val="both"/>
        <w:rPr>
          <w:rFonts w:ascii="Times New Roman" w:hAnsi="Times New Roman"/>
          <w:bCs/>
          <w:spacing w:val="-2"/>
          <w:sz w:val="24"/>
          <w:szCs w:val="24"/>
        </w:rPr>
      </w:pPr>
      <w:proofErr w:type="spellStart"/>
      <w:proofErr w:type="gramStart"/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,класс</w:t>
      </w:r>
      <w:proofErr w:type="spellEnd"/>
      <w:proofErr w:type="gramEnd"/>
      <w:r>
        <w:rPr>
          <w:sz w:val="24"/>
          <w:szCs w:val="24"/>
        </w:rPr>
        <w:t>/группа наставляемого -</w:t>
      </w:r>
      <w:r w:rsidR="003738FA" w:rsidRPr="002A6E6E">
        <w:rPr>
          <w:rFonts w:ascii="Times New Roman" w:hAnsi="Times New Roman"/>
          <w:bCs/>
          <w:spacing w:val="-2"/>
          <w:sz w:val="24"/>
          <w:szCs w:val="24"/>
        </w:rPr>
        <w:t>Березов Александр Сергеевич</w:t>
      </w:r>
      <w:r w:rsidR="002318A9">
        <w:rPr>
          <w:rFonts w:ascii="Times New Roman" w:hAnsi="Times New Roman"/>
          <w:bCs/>
          <w:spacing w:val="-2"/>
          <w:sz w:val="24"/>
          <w:szCs w:val="24"/>
        </w:rPr>
        <w:t xml:space="preserve"> – ученик </w:t>
      </w:r>
      <w:r w:rsidR="00FC7FE1">
        <w:rPr>
          <w:rFonts w:ascii="Times New Roman" w:hAnsi="Times New Roman"/>
          <w:bCs/>
          <w:spacing w:val="-2"/>
          <w:sz w:val="24"/>
          <w:szCs w:val="24"/>
        </w:rPr>
        <w:t>6</w:t>
      </w:r>
      <w:r w:rsidR="002318A9">
        <w:rPr>
          <w:rFonts w:ascii="Times New Roman" w:hAnsi="Times New Roman"/>
          <w:bCs/>
          <w:spacing w:val="-2"/>
          <w:sz w:val="24"/>
          <w:szCs w:val="24"/>
        </w:rPr>
        <w:t xml:space="preserve"> класса</w:t>
      </w:r>
      <w:r w:rsidR="003738FA">
        <w:rPr>
          <w:bCs/>
          <w:spacing w:val="-2"/>
          <w:sz w:val="24"/>
          <w:szCs w:val="24"/>
        </w:rPr>
        <w:t xml:space="preserve">  ,</w:t>
      </w:r>
      <w:r w:rsidR="003738FA" w:rsidRPr="002A6E6E">
        <w:rPr>
          <w:rFonts w:ascii="Times New Roman" w:hAnsi="Times New Roman"/>
          <w:bCs/>
          <w:spacing w:val="-2"/>
          <w:sz w:val="24"/>
          <w:szCs w:val="24"/>
        </w:rPr>
        <w:t>Березов Дмитрий Максимович</w:t>
      </w:r>
      <w:r w:rsidR="002318A9">
        <w:rPr>
          <w:rFonts w:ascii="Times New Roman" w:hAnsi="Times New Roman"/>
          <w:bCs/>
          <w:spacing w:val="-2"/>
          <w:sz w:val="24"/>
          <w:szCs w:val="24"/>
        </w:rPr>
        <w:t xml:space="preserve">– ученик </w:t>
      </w:r>
      <w:r w:rsidR="00FC7FE1">
        <w:rPr>
          <w:rFonts w:ascii="Times New Roman" w:hAnsi="Times New Roman"/>
          <w:bCs/>
          <w:spacing w:val="-2"/>
          <w:sz w:val="24"/>
          <w:szCs w:val="24"/>
        </w:rPr>
        <w:t>9</w:t>
      </w:r>
      <w:r w:rsidR="002318A9">
        <w:rPr>
          <w:rFonts w:ascii="Times New Roman" w:hAnsi="Times New Roman"/>
          <w:bCs/>
          <w:spacing w:val="-2"/>
          <w:sz w:val="24"/>
          <w:szCs w:val="24"/>
        </w:rPr>
        <w:t xml:space="preserve"> класса</w:t>
      </w:r>
      <w:r w:rsidR="002318A9">
        <w:rPr>
          <w:bCs/>
          <w:spacing w:val="-2"/>
          <w:sz w:val="24"/>
          <w:szCs w:val="24"/>
          <w:highlight w:val="lightGray"/>
        </w:rPr>
        <w:t>,</w:t>
      </w:r>
      <w:r w:rsidR="00FC7FE1">
        <w:rPr>
          <w:bCs/>
          <w:spacing w:val="-2"/>
          <w:sz w:val="24"/>
          <w:szCs w:val="24"/>
        </w:rPr>
        <w:t xml:space="preserve"> </w:t>
      </w:r>
      <w:r w:rsidR="002318A9" w:rsidRPr="002318A9">
        <w:rPr>
          <w:rFonts w:ascii="Times New Roman" w:hAnsi="Times New Roman"/>
          <w:bCs/>
          <w:spacing w:val="-2"/>
          <w:sz w:val="24"/>
          <w:szCs w:val="24"/>
        </w:rPr>
        <w:t>Кравцов Дмитрий Сергеевич 22.01.2008</w:t>
      </w:r>
      <w:r w:rsidR="002318A9">
        <w:rPr>
          <w:rFonts w:ascii="Times New Roman" w:hAnsi="Times New Roman"/>
          <w:bCs/>
          <w:spacing w:val="-2"/>
          <w:sz w:val="24"/>
          <w:szCs w:val="24"/>
        </w:rPr>
        <w:t xml:space="preserve"> – ученик </w:t>
      </w:r>
      <w:r w:rsidR="00FC7FE1">
        <w:rPr>
          <w:rFonts w:ascii="Times New Roman" w:hAnsi="Times New Roman"/>
          <w:bCs/>
          <w:spacing w:val="-2"/>
          <w:sz w:val="24"/>
          <w:szCs w:val="24"/>
        </w:rPr>
        <w:t>8</w:t>
      </w:r>
      <w:r w:rsidR="002318A9">
        <w:rPr>
          <w:rFonts w:ascii="Times New Roman" w:hAnsi="Times New Roman"/>
          <w:bCs/>
          <w:spacing w:val="-2"/>
          <w:sz w:val="24"/>
          <w:szCs w:val="24"/>
        </w:rPr>
        <w:t xml:space="preserve"> класса</w:t>
      </w:r>
      <w:r w:rsidR="00FC7FE1">
        <w:rPr>
          <w:rFonts w:ascii="Times New Roman" w:hAnsi="Times New Roman"/>
          <w:bCs/>
          <w:spacing w:val="-2"/>
          <w:sz w:val="24"/>
          <w:szCs w:val="24"/>
        </w:rPr>
        <w:t xml:space="preserve">, Кораблева Руфина  </w:t>
      </w:r>
      <w:proofErr w:type="spellStart"/>
      <w:r w:rsidR="00FC7FE1">
        <w:rPr>
          <w:rFonts w:ascii="Times New Roman" w:hAnsi="Times New Roman"/>
          <w:bCs/>
          <w:spacing w:val="-2"/>
          <w:sz w:val="24"/>
          <w:szCs w:val="24"/>
        </w:rPr>
        <w:t>Джалиловна</w:t>
      </w:r>
      <w:proofErr w:type="spellEnd"/>
      <w:r w:rsidR="006C18C8">
        <w:rPr>
          <w:rFonts w:ascii="Times New Roman" w:hAnsi="Times New Roman"/>
          <w:bCs/>
          <w:spacing w:val="-2"/>
          <w:sz w:val="24"/>
          <w:szCs w:val="24"/>
        </w:rPr>
        <w:t xml:space="preserve"> 29.06.2006-ученица 9 класса</w:t>
      </w:r>
    </w:p>
    <w:p w14:paraId="1AA1AEDE" w14:textId="77777777" w:rsidR="002318A9" w:rsidRDefault="002318A9" w:rsidP="00CC7A3F">
      <w:pPr>
        <w:contextualSpacing/>
        <w:rPr>
          <w:bCs/>
          <w:spacing w:val="-2"/>
          <w:sz w:val="24"/>
          <w:szCs w:val="24"/>
        </w:rPr>
      </w:pPr>
    </w:p>
    <w:p w14:paraId="47BE4307" w14:textId="77777777" w:rsidR="00CC7A3F" w:rsidRPr="00CC7A3F" w:rsidRDefault="00CC7A3F" w:rsidP="00CC7A3F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>Ф.И.О. и должность наставника</w:t>
      </w:r>
      <w:r>
        <w:rPr>
          <w:sz w:val="24"/>
          <w:szCs w:val="24"/>
        </w:rPr>
        <w:t xml:space="preserve"> - </w:t>
      </w:r>
      <w:proofErr w:type="spellStart"/>
      <w:r w:rsidR="003738FA" w:rsidRPr="002A6E6E">
        <w:rPr>
          <w:bCs/>
          <w:spacing w:val="-2"/>
          <w:sz w:val="24"/>
          <w:szCs w:val="24"/>
        </w:rPr>
        <w:t>Шарашина</w:t>
      </w:r>
      <w:proofErr w:type="spellEnd"/>
      <w:r w:rsidR="003738FA" w:rsidRPr="002A6E6E">
        <w:rPr>
          <w:bCs/>
          <w:spacing w:val="-2"/>
          <w:sz w:val="24"/>
          <w:szCs w:val="24"/>
        </w:rPr>
        <w:t xml:space="preserve"> Виктория Викторовна</w:t>
      </w:r>
      <w:r w:rsidR="002318A9">
        <w:rPr>
          <w:bCs/>
          <w:spacing w:val="-2"/>
          <w:sz w:val="24"/>
          <w:szCs w:val="24"/>
        </w:rPr>
        <w:t xml:space="preserve">- ученица </w:t>
      </w:r>
      <w:r w:rsidR="003738FA">
        <w:rPr>
          <w:bCs/>
          <w:spacing w:val="-2"/>
          <w:sz w:val="24"/>
          <w:szCs w:val="24"/>
        </w:rPr>
        <w:t>8 класс</w:t>
      </w:r>
      <w:r w:rsidR="002318A9">
        <w:rPr>
          <w:bCs/>
          <w:spacing w:val="-2"/>
          <w:sz w:val="24"/>
          <w:szCs w:val="24"/>
        </w:rPr>
        <w:t>а</w:t>
      </w:r>
    </w:p>
    <w:p w14:paraId="691E4F36" w14:textId="77777777" w:rsidR="00CC7A3F" w:rsidRDefault="00CC7A3F" w:rsidP="00CC7A3F">
      <w:pPr>
        <w:contextualSpacing/>
        <w:rPr>
          <w:sz w:val="24"/>
          <w:szCs w:val="24"/>
        </w:rPr>
      </w:pPr>
      <w:r>
        <w:rPr>
          <w:sz w:val="24"/>
          <w:szCs w:val="24"/>
        </w:rPr>
        <w:t>Срок осуществления плана: с «9.»</w:t>
      </w:r>
      <w:r w:rsidR="006C18C8">
        <w:rPr>
          <w:sz w:val="24"/>
          <w:szCs w:val="24"/>
        </w:rPr>
        <w:t>09</w:t>
      </w:r>
      <w:r>
        <w:rPr>
          <w:sz w:val="24"/>
          <w:szCs w:val="24"/>
        </w:rPr>
        <w:t xml:space="preserve">. </w:t>
      </w:r>
      <w:r w:rsidRPr="00421161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C18C8">
        <w:rPr>
          <w:sz w:val="24"/>
          <w:szCs w:val="24"/>
        </w:rPr>
        <w:t>1</w:t>
      </w:r>
      <w:r w:rsidRPr="00421161">
        <w:rPr>
          <w:sz w:val="24"/>
          <w:szCs w:val="24"/>
        </w:rPr>
        <w:t xml:space="preserve"> г. по «</w:t>
      </w:r>
      <w:r>
        <w:rPr>
          <w:sz w:val="24"/>
          <w:szCs w:val="24"/>
        </w:rPr>
        <w:t>2</w:t>
      </w:r>
      <w:r w:rsidR="006C18C8">
        <w:rPr>
          <w:sz w:val="24"/>
          <w:szCs w:val="24"/>
        </w:rPr>
        <w:t>7</w:t>
      </w:r>
      <w:r>
        <w:rPr>
          <w:sz w:val="24"/>
          <w:szCs w:val="24"/>
        </w:rPr>
        <w:t xml:space="preserve">» 05. </w:t>
      </w:r>
      <w:r w:rsidRPr="00421161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C18C8">
        <w:rPr>
          <w:sz w:val="24"/>
          <w:szCs w:val="24"/>
        </w:rPr>
        <w:t>2</w:t>
      </w:r>
      <w:r w:rsidRPr="00421161">
        <w:rPr>
          <w:sz w:val="24"/>
          <w:szCs w:val="24"/>
        </w:rPr>
        <w:t xml:space="preserve"> г.</w:t>
      </w:r>
    </w:p>
    <w:p w14:paraId="4AD1CB7E" w14:textId="77777777" w:rsidR="002318A9" w:rsidRDefault="002318A9" w:rsidP="00CC7A3F">
      <w:pPr>
        <w:contextualSpacing/>
        <w:rPr>
          <w:sz w:val="24"/>
          <w:szCs w:val="24"/>
        </w:rPr>
      </w:pPr>
    </w:p>
    <w:p w14:paraId="6D788ACB" w14:textId="77777777" w:rsidR="002318A9" w:rsidRDefault="002318A9" w:rsidP="00CC7A3F">
      <w:pPr>
        <w:contextualSpacing/>
        <w:rPr>
          <w:sz w:val="24"/>
          <w:szCs w:val="24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6"/>
        <w:gridCol w:w="3568"/>
        <w:gridCol w:w="79"/>
        <w:gridCol w:w="758"/>
        <w:gridCol w:w="253"/>
        <w:gridCol w:w="2216"/>
        <w:gridCol w:w="1133"/>
        <w:gridCol w:w="558"/>
        <w:gridCol w:w="606"/>
        <w:gridCol w:w="1170"/>
      </w:tblGrid>
      <w:tr w:rsidR="002318A9" w:rsidRPr="00421161" w14:paraId="2910D7C0" w14:textId="77777777" w:rsidTr="006C18C8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EC6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14:paraId="537F13AD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B434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F5C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14:paraId="0087D88E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61AD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14:paraId="5C2F1C7D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C958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  <w:r w:rsidRPr="00421161">
              <w:rPr>
                <w:rStyle w:val="a7"/>
                <w:sz w:val="24"/>
                <w:szCs w:val="24"/>
              </w:rPr>
              <w:footnoteReference w:id="5"/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F7F5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14:paraId="42113451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2318A9" w:rsidRPr="00421161" w14:paraId="3B321727" w14:textId="77777777" w:rsidTr="005631F8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AFCE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2318A9" w:rsidRPr="002318A9" w14:paraId="69822F26" w14:textId="77777777" w:rsidTr="006C18C8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82E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BB5A" w14:textId="77777777" w:rsidR="002318A9" w:rsidRPr="00C25F9C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анкеты</w:t>
            </w:r>
          </w:p>
          <w:p w14:paraId="3CE73FD7" w14:textId="77777777" w:rsidR="002318A9" w:rsidRPr="00C25F9C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FC2106">
              <w:rPr>
                <w:bCs/>
                <w:color w:val="333333"/>
                <w:sz w:val="24"/>
                <w:szCs w:val="24"/>
              </w:rPr>
              <w:t>«Оценка уровня школьной мотивации”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446" w14:textId="77777777" w:rsidR="002318A9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  <w:p w14:paraId="370FDAC0" w14:textId="77777777" w:rsidR="002318A9" w:rsidRPr="00C25F9C" w:rsidRDefault="002318A9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7CFDD" w14:textId="77777777" w:rsidR="002318A9" w:rsidRPr="00C25F9C" w:rsidRDefault="002318A9" w:rsidP="002318A9">
            <w:pPr>
              <w:pStyle w:val="ad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>
              <w:rPr>
                <w:color w:val="333333"/>
                <w:shd w:val="clear" w:color="auto" w:fill="F5F5F5"/>
              </w:rPr>
              <w:t>А</w:t>
            </w:r>
            <w:r w:rsidRPr="00C25F9C">
              <w:rPr>
                <w:color w:val="333333"/>
                <w:shd w:val="clear" w:color="auto" w:fill="F5F5F5"/>
              </w:rPr>
              <w:t>нкета предназначена для выявления мотивационных предпочтений в учебной деятельности</w:t>
            </w:r>
          </w:p>
          <w:p w14:paraId="3BFE4281" w14:textId="77777777" w:rsidR="002318A9" w:rsidRPr="00C25F9C" w:rsidRDefault="002318A9" w:rsidP="002318A9">
            <w:pPr>
              <w:pStyle w:val="ad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C25F9C">
              <w:rPr>
                <w:bCs/>
                <w:color w:val="333333"/>
              </w:rPr>
              <w:t>Форма</w:t>
            </w:r>
            <w:r w:rsidRPr="00C25F9C">
              <w:rPr>
                <w:color w:val="333333"/>
              </w:rPr>
              <w:t>: анкета с выбором ответа</w:t>
            </w:r>
          </w:p>
          <w:p w14:paraId="244A1406" w14:textId="77777777" w:rsidR="002318A9" w:rsidRPr="00C25F9C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6C2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C62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2318A9" w:rsidRPr="00421161" w14:paraId="70608A4E" w14:textId="77777777" w:rsidTr="006C18C8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3CF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B178" w14:textId="77777777" w:rsidR="002318A9" w:rsidRPr="00C25F9C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C25F9C">
              <w:rPr>
                <w:sz w:val="24"/>
                <w:szCs w:val="24"/>
              </w:rPr>
              <w:t xml:space="preserve"> Диагностическая беседа с наставником, для уточнения зон развития </w:t>
            </w:r>
          </w:p>
          <w:p w14:paraId="5B481731" w14:textId="77777777" w:rsidR="002318A9" w:rsidRPr="00C25F9C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C25F9C">
              <w:rPr>
                <w:bCs/>
                <w:color w:val="000000"/>
                <w:sz w:val="24"/>
                <w:szCs w:val="24"/>
                <w:shd w:val="clear" w:color="auto" w:fill="FFFFFF"/>
              </w:rPr>
              <w:t>«Как ты себя оцениваешь?»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164" w14:textId="77777777" w:rsidR="002318A9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18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  <w:p w14:paraId="01727D6E" w14:textId="77777777" w:rsidR="002318A9" w:rsidRPr="00C25F9C" w:rsidRDefault="002318A9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16E" w14:textId="77777777" w:rsidR="002318A9" w:rsidRPr="00C25F9C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2D8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B31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2318A9" w:rsidRPr="00421161" w14:paraId="3C7C3B01" w14:textId="77777777" w:rsidTr="006C18C8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491" w14:textId="77777777" w:rsidR="002318A9" w:rsidRPr="00421161" w:rsidRDefault="002318A9" w:rsidP="002318A9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D9D" w14:textId="77777777" w:rsidR="002318A9" w:rsidRPr="00C25F9C" w:rsidRDefault="002318A9" w:rsidP="002318A9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C25F9C">
              <w:rPr>
                <w:color w:val="000000"/>
                <w:sz w:val="24"/>
                <w:szCs w:val="24"/>
              </w:rPr>
              <w:t xml:space="preserve">Беседа с социальным педагогом, для выяснения социальных условий и для разработки мер по преодолению трудностей в учёбе и в общении со </w:t>
            </w:r>
            <w:proofErr w:type="gramStart"/>
            <w:r w:rsidRPr="00C25F9C">
              <w:rPr>
                <w:color w:val="000000"/>
                <w:sz w:val="24"/>
                <w:szCs w:val="24"/>
              </w:rPr>
              <w:t>сверстниками..</w:t>
            </w:r>
            <w:proofErr w:type="gramEnd"/>
          </w:p>
          <w:p w14:paraId="4D3328D5" w14:textId="77777777" w:rsidR="002318A9" w:rsidRPr="00C25F9C" w:rsidRDefault="002318A9" w:rsidP="002318A9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114" w14:textId="77777777" w:rsidR="002318A9" w:rsidRDefault="002318A9" w:rsidP="002318A9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C18C8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.11.</w:t>
            </w:r>
          </w:p>
          <w:p w14:paraId="577783F7" w14:textId="77777777" w:rsidR="002318A9" w:rsidRPr="00C25F9C" w:rsidRDefault="002318A9" w:rsidP="002318A9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6C18C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38F" w14:textId="77777777" w:rsidR="002318A9" w:rsidRPr="00C25F9C" w:rsidRDefault="002318A9" w:rsidP="002318A9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25F9C">
              <w:rPr>
                <w:color w:val="000000" w:themeColor="text1"/>
                <w:sz w:val="24"/>
                <w:szCs w:val="24"/>
              </w:rPr>
              <w:t>Намечен план преодоления трудностей и ожидаемых результатов по итогам его реализации.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CD9" w14:textId="77777777" w:rsidR="002318A9" w:rsidRPr="00421161" w:rsidRDefault="002318A9" w:rsidP="002318A9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7A3" w14:textId="77777777" w:rsidR="002318A9" w:rsidRPr="00421161" w:rsidRDefault="002318A9" w:rsidP="002318A9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2318A9" w:rsidRPr="00421161" w14:paraId="18795D76" w14:textId="77777777" w:rsidTr="005631F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9B2" w14:textId="77777777" w:rsidR="002318A9" w:rsidRPr="00421161" w:rsidRDefault="002318A9" w:rsidP="002318A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421161">
              <w:rPr>
                <w:b/>
                <w:sz w:val="24"/>
                <w:szCs w:val="24"/>
              </w:rPr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</w:t>
            </w:r>
          </w:p>
        </w:tc>
      </w:tr>
      <w:tr w:rsidR="002318A9" w:rsidRPr="0078137E" w14:paraId="0AB0485E" w14:textId="77777777" w:rsidTr="006C18C8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966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401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 w:rsidRPr="00421161">
              <w:rPr>
                <w:sz w:val="24"/>
                <w:szCs w:val="24"/>
              </w:rPr>
              <w:t xml:space="preserve"> с основной и дополнительной литературой, тематическими интернет-ресурсами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BD0" w14:textId="77777777" w:rsidR="002318A9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18C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</w:p>
          <w:p w14:paraId="62E1C60C" w14:textId="77777777" w:rsidR="002318A9" w:rsidRPr="00421161" w:rsidRDefault="002318A9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1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240" w14:textId="77777777" w:rsidR="008509D7" w:rsidRDefault="002318A9" w:rsidP="002318A9">
            <w:pPr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Перечень</w:t>
            </w:r>
            <w:r w:rsidRPr="00421161">
              <w:rPr>
                <w:sz w:val="24"/>
                <w:szCs w:val="24"/>
              </w:rPr>
              <w:t xml:space="preserve"> интернет-</w:t>
            </w:r>
            <w:r>
              <w:rPr>
                <w:sz w:val="24"/>
                <w:szCs w:val="24"/>
              </w:rPr>
              <w:t>сайтов в помощь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: </w:t>
            </w:r>
          </w:p>
          <w:p w14:paraId="2CFDE657" w14:textId="77777777" w:rsidR="00B217A4" w:rsidRPr="00B217A4" w:rsidRDefault="00000000" w:rsidP="00B217A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767676"/>
                <w:sz w:val="24"/>
                <w:szCs w:val="24"/>
              </w:rPr>
            </w:pPr>
            <w:hyperlink r:id="rId10" w:history="1">
              <w:r w:rsidR="00B217A4" w:rsidRPr="00C94119">
                <w:rPr>
                  <w:rStyle w:val="ac"/>
                  <w:rFonts w:ascii="Arial" w:hAnsi="Arial" w:cs="Arial"/>
                  <w:sz w:val="24"/>
                  <w:szCs w:val="24"/>
                </w:rPr>
                <w:t>http://videouroki.net</w:t>
              </w:r>
            </w:hyperlink>
          </w:p>
          <w:p w14:paraId="237A6E13" w14:textId="77777777" w:rsidR="00B217A4" w:rsidRPr="00B217A4" w:rsidRDefault="00000000" w:rsidP="00B217A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767676"/>
                <w:sz w:val="24"/>
                <w:szCs w:val="24"/>
              </w:rPr>
            </w:pPr>
            <w:hyperlink r:id="rId11" w:history="1">
              <w:r w:rsidR="00B217A4" w:rsidRPr="00C94119">
                <w:rPr>
                  <w:rStyle w:val="ac"/>
                  <w:rFonts w:ascii="Arial" w:hAnsi="Arial" w:cs="Arial"/>
                  <w:sz w:val="24"/>
                  <w:szCs w:val="24"/>
                </w:rPr>
                <w:t>http://www.proshkolu.ru/</w:t>
              </w:r>
            </w:hyperlink>
          </w:p>
          <w:p w14:paraId="2ADD99E8" w14:textId="77777777" w:rsidR="00B217A4" w:rsidRPr="00B217A4" w:rsidRDefault="00B217A4" w:rsidP="00B217A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767676"/>
                <w:sz w:val="24"/>
                <w:szCs w:val="24"/>
              </w:rPr>
            </w:pPr>
          </w:p>
          <w:p w14:paraId="12662C4E" w14:textId="77777777" w:rsidR="00B217A4" w:rsidRDefault="00B217A4" w:rsidP="002318A9">
            <w:pPr>
              <w:contextualSpacing/>
              <w:jc w:val="both"/>
            </w:pPr>
          </w:p>
          <w:p w14:paraId="74BE69B3" w14:textId="77777777" w:rsidR="002318A9" w:rsidRPr="002318A9" w:rsidRDefault="002318A9" w:rsidP="002318A9">
            <w:pPr>
              <w:contextualSpacing/>
              <w:jc w:val="both"/>
            </w:pPr>
          </w:p>
          <w:p w14:paraId="47E9EF2A" w14:textId="77777777" w:rsidR="002318A9" w:rsidRPr="002318A9" w:rsidRDefault="002318A9" w:rsidP="002318A9">
            <w:pPr>
              <w:contextualSpacing/>
              <w:jc w:val="both"/>
            </w:pPr>
          </w:p>
          <w:p w14:paraId="7488F0E7" w14:textId="77777777" w:rsidR="002318A9" w:rsidRPr="002318A9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52B" w14:textId="77777777" w:rsidR="002318A9" w:rsidRPr="0078137E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826" w14:textId="77777777" w:rsidR="002318A9" w:rsidRPr="0078137E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2318A9" w:rsidRPr="00421161" w14:paraId="5E321475" w14:textId="77777777" w:rsidTr="006C18C8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A78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98A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Поделиться опытом алгоритма </w:t>
            </w:r>
            <w:r>
              <w:rPr>
                <w:sz w:val="24"/>
                <w:szCs w:val="24"/>
              </w:rPr>
              <w:lastRenderedPageBreak/>
              <w:t xml:space="preserve">выполнения </w:t>
            </w:r>
            <w:r w:rsidRPr="00421161">
              <w:rPr>
                <w:sz w:val="24"/>
                <w:szCs w:val="24"/>
              </w:rPr>
              <w:t>домашнего задания</w:t>
            </w:r>
            <w:r>
              <w:rPr>
                <w:sz w:val="24"/>
                <w:szCs w:val="24"/>
              </w:rPr>
              <w:t xml:space="preserve">-разработки </w:t>
            </w:r>
            <w:proofErr w:type="gramStart"/>
            <w:r>
              <w:rPr>
                <w:sz w:val="24"/>
                <w:szCs w:val="24"/>
              </w:rPr>
              <w:t xml:space="preserve">проекта </w:t>
            </w:r>
            <w:r w:rsidRPr="0042116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29A" w14:textId="77777777" w:rsidR="002318A9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10.12</w:t>
            </w:r>
          </w:p>
          <w:p w14:paraId="2627EBA7" w14:textId="77777777" w:rsidR="002318A9" w:rsidRPr="00421161" w:rsidRDefault="002318A9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6C18C8">
              <w:rPr>
                <w:sz w:val="24"/>
                <w:szCs w:val="24"/>
              </w:rPr>
              <w:t>1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7DD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 xml:space="preserve">Сформировано понимание на </w:t>
            </w:r>
            <w:r w:rsidRPr="00421161">
              <w:rPr>
                <w:sz w:val="24"/>
                <w:szCs w:val="24"/>
              </w:rPr>
              <w:lastRenderedPageBreak/>
              <w:t>основе изучения опыта наст</w:t>
            </w:r>
            <w:r>
              <w:rPr>
                <w:sz w:val="24"/>
                <w:szCs w:val="24"/>
              </w:rPr>
              <w:t>авника, как успешно разработать проект по теме. Составлена памятка «Алгоритм разработки проекта»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D17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lastRenderedPageBreak/>
              <w:t>рез</w:t>
            </w:r>
            <w:r>
              <w:rPr>
                <w:sz w:val="22"/>
                <w:szCs w:val="22"/>
              </w:rPr>
              <w:t xml:space="preserve">ультат </w:t>
            </w:r>
            <w:r>
              <w:rPr>
                <w:sz w:val="22"/>
                <w:szCs w:val="22"/>
              </w:rPr>
              <w:lastRenderedPageBreak/>
              <w:t>достигнут в полной мере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318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lastRenderedPageBreak/>
              <w:t>рез</w:t>
            </w:r>
            <w:r>
              <w:rPr>
                <w:sz w:val="22"/>
                <w:szCs w:val="22"/>
              </w:rPr>
              <w:t xml:space="preserve">ультат </w:t>
            </w:r>
            <w:r>
              <w:rPr>
                <w:sz w:val="22"/>
                <w:szCs w:val="22"/>
              </w:rPr>
              <w:lastRenderedPageBreak/>
              <w:t>достигнут в полной мере</w:t>
            </w:r>
          </w:p>
        </w:tc>
      </w:tr>
      <w:tr w:rsidR="002318A9" w:rsidRPr="00421161" w14:paraId="1406A0C8" w14:textId="77777777" w:rsidTr="006C18C8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631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2.3.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FE6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Оказать помощь в составлении конспекта по предметам </w:t>
            </w:r>
            <w:r w:rsidRPr="00421161">
              <w:rPr>
                <w:sz w:val="24"/>
                <w:szCs w:val="24"/>
              </w:rPr>
              <w:t>для повышения результативности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C30" w14:textId="77777777" w:rsidR="002318A9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18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</w:t>
            </w:r>
          </w:p>
          <w:p w14:paraId="4F779AEA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5CE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</w:t>
            </w:r>
            <w:r>
              <w:rPr>
                <w:sz w:val="24"/>
                <w:szCs w:val="24"/>
              </w:rPr>
              <w:t xml:space="preserve">мировано понимание, как </w:t>
            </w:r>
            <w:proofErr w:type="gramStart"/>
            <w:r>
              <w:rPr>
                <w:sz w:val="24"/>
                <w:szCs w:val="24"/>
              </w:rPr>
              <w:t xml:space="preserve">улучшить  </w:t>
            </w:r>
            <w:r w:rsidRPr="00421161">
              <w:rPr>
                <w:sz w:val="24"/>
                <w:szCs w:val="24"/>
              </w:rPr>
              <w:t>успеваемо</w:t>
            </w:r>
            <w:r>
              <w:rPr>
                <w:sz w:val="24"/>
                <w:szCs w:val="24"/>
              </w:rPr>
              <w:t>сть</w:t>
            </w:r>
            <w:proofErr w:type="gramEnd"/>
            <w:r>
              <w:rPr>
                <w:sz w:val="24"/>
                <w:szCs w:val="24"/>
              </w:rPr>
              <w:t xml:space="preserve"> на уроке.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EA9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687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2318A9" w:rsidRPr="00421161" w14:paraId="6056917F" w14:textId="77777777" w:rsidTr="006C18C8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D652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46F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Беседа «Планирование результатов в спорте»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EB3" w14:textId="77777777" w:rsidR="002318A9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18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</w:t>
            </w:r>
          </w:p>
          <w:p w14:paraId="70D663D6" w14:textId="77777777" w:rsidR="002318A9" w:rsidRPr="00421161" w:rsidRDefault="002318A9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EA3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</w:t>
            </w:r>
            <w:r>
              <w:rPr>
                <w:sz w:val="24"/>
                <w:szCs w:val="24"/>
              </w:rPr>
              <w:t xml:space="preserve">рования учебной спортивной деятельности, </w:t>
            </w:r>
            <w:r w:rsidRPr="00421161">
              <w:rPr>
                <w:sz w:val="24"/>
                <w:szCs w:val="24"/>
              </w:rPr>
              <w:t xml:space="preserve">определены </w:t>
            </w:r>
            <w:proofErr w:type="spellStart"/>
            <w:proofErr w:type="gramStart"/>
            <w:r w:rsidRPr="00421161">
              <w:rPr>
                <w:sz w:val="24"/>
                <w:szCs w:val="24"/>
              </w:rPr>
              <w:t>приоритеты</w:t>
            </w:r>
            <w:r w:rsidR="00C52720">
              <w:rPr>
                <w:sz w:val="24"/>
                <w:szCs w:val="24"/>
              </w:rPr>
              <w:t>.Участие</w:t>
            </w:r>
            <w:proofErr w:type="spellEnd"/>
            <w:proofErr w:type="gramEnd"/>
            <w:r w:rsidR="00C52720">
              <w:rPr>
                <w:sz w:val="24"/>
                <w:szCs w:val="24"/>
              </w:rPr>
              <w:t xml:space="preserve"> в сдаче норм ГТО</w:t>
            </w:r>
            <w:r w:rsidR="0015704B">
              <w:rPr>
                <w:sz w:val="24"/>
                <w:szCs w:val="24"/>
              </w:rPr>
              <w:t>, в конкурсе «Весёлые старты»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73D4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C85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2318A9" w:rsidRPr="00421161" w14:paraId="4044E873" w14:textId="77777777" w:rsidTr="006C18C8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467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981" w14:textId="77777777" w:rsidR="002318A9" w:rsidRPr="0015704B" w:rsidRDefault="005631F8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15704B">
              <w:rPr>
                <w:sz w:val="24"/>
                <w:szCs w:val="24"/>
              </w:rPr>
              <w:t xml:space="preserve">Познакомить </w:t>
            </w:r>
            <w:proofErr w:type="gramStart"/>
            <w:r w:rsidRPr="0015704B">
              <w:rPr>
                <w:sz w:val="24"/>
                <w:szCs w:val="24"/>
              </w:rPr>
              <w:t xml:space="preserve">детей </w:t>
            </w:r>
            <w:r w:rsidR="002318A9" w:rsidRPr="0015704B">
              <w:rPr>
                <w:sz w:val="24"/>
                <w:szCs w:val="24"/>
              </w:rPr>
              <w:t xml:space="preserve"> с</w:t>
            </w:r>
            <w:proofErr w:type="gramEnd"/>
            <w:r w:rsidR="002318A9" w:rsidRPr="0015704B">
              <w:rPr>
                <w:sz w:val="24"/>
                <w:szCs w:val="24"/>
              </w:rPr>
              <w:t xml:space="preserve"> успешным опытом </w:t>
            </w:r>
            <w:r w:rsidRPr="0015704B">
              <w:rPr>
                <w:sz w:val="24"/>
                <w:szCs w:val="24"/>
              </w:rPr>
              <w:t xml:space="preserve">развития </w:t>
            </w:r>
          </w:p>
          <w:p w14:paraId="5FDBADE4" w14:textId="77777777" w:rsidR="005631F8" w:rsidRDefault="005631F8" w:rsidP="002318A9">
            <w:pPr>
              <w:contextualSpacing/>
              <w:jc w:val="both"/>
              <w:rPr>
                <w:rFonts w:ascii="Helvetica" w:hAnsi="Helvetica" w:cs="Helvetica"/>
                <w:color w:val="333333"/>
                <w:sz w:val="21"/>
                <w:szCs w:val="21"/>
                <w:u w:val="single"/>
                <w:shd w:val="clear" w:color="auto" w:fill="FFFFFF"/>
              </w:rPr>
            </w:pPr>
            <w:r w:rsidRPr="0015704B">
              <w:rPr>
                <w:color w:val="333333"/>
                <w:sz w:val="21"/>
                <w:szCs w:val="21"/>
                <w:shd w:val="clear" w:color="auto" w:fill="FFFFFF"/>
              </w:rPr>
              <w:t xml:space="preserve"> логического и интеллектуального мышления учащихся через чтение интернет-журналов научной и учебной направленности</w:t>
            </w:r>
            <w:r w:rsidRPr="0015704B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(-</w:t>
            </w:r>
            <w:r w:rsidRPr="005631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2" w:history="1">
              <w:r w:rsidRPr="00C94119">
                <w:rPr>
                  <w:rStyle w:val="ac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http://www.eidos.ru/olymp/index.htm</w:t>
              </w:r>
            </w:hyperlink>
          </w:p>
          <w:p w14:paraId="09AAF08D" w14:textId="77777777" w:rsidR="005631F8" w:rsidRDefault="005631F8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7DDB1A33" w14:textId="77777777" w:rsidR="005631F8" w:rsidRDefault="005631F8" w:rsidP="002318A9">
            <w:pPr>
              <w:contextualSpacing/>
              <w:jc w:val="both"/>
              <w:rPr>
                <w:sz w:val="24"/>
                <w:szCs w:val="24"/>
              </w:rPr>
            </w:pPr>
          </w:p>
          <w:p w14:paraId="59891395" w14:textId="77777777" w:rsidR="005631F8" w:rsidRDefault="005631F8" w:rsidP="002318A9">
            <w:pPr>
              <w:contextualSpacing/>
              <w:jc w:val="both"/>
              <w:rPr>
                <w:sz w:val="24"/>
                <w:szCs w:val="24"/>
              </w:rPr>
            </w:pPr>
          </w:p>
          <w:p w14:paraId="7AC11B1C" w14:textId="77777777" w:rsidR="005631F8" w:rsidRPr="00421161" w:rsidRDefault="005631F8" w:rsidP="00231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529" w14:textId="77777777" w:rsidR="002318A9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18C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</w:p>
          <w:p w14:paraId="137F06A1" w14:textId="77777777" w:rsidR="002318A9" w:rsidRPr="00421161" w:rsidRDefault="002318A9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513" w14:textId="77777777" w:rsidR="002318A9" w:rsidRPr="0015704B" w:rsidRDefault="002318A9" w:rsidP="005631F8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15704B">
              <w:rPr>
                <w:sz w:val="24"/>
                <w:szCs w:val="24"/>
              </w:rPr>
              <w:t xml:space="preserve">Изучен успешный </w:t>
            </w:r>
            <w:proofErr w:type="gramStart"/>
            <w:r w:rsidRPr="0015704B">
              <w:rPr>
                <w:sz w:val="24"/>
                <w:szCs w:val="24"/>
              </w:rPr>
              <w:t xml:space="preserve">опыт  </w:t>
            </w:r>
            <w:r w:rsidRPr="0015704B">
              <w:rPr>
                <w:color w:val="000000"/>
                <w:sz w:val="24"/>
                <w:szCs w:val="24"/>
                <w:shd w:val="clear" w:color="auto" w:fill="F5F5F5"/>
              </w:rPr>
              <w:t>методики</w:t>
            </w:r>
            <w:proofErr w:type="gramEnd"/>
          </w:p>
          <w:p w14:paraId="01EB316E" w14:textId="77777777" w:rsidR="005631F8" w:rsidRPr="00421161" w:rsidRDefault="005631F8" w:rsidP="005631F8">
            <w:pPr>
              <w:contextualSpacing/>
              <w:jc w:val="both"/>
              <w:rPr>
                <w:sz w:val="24"/>
                <w:szCs w:val="24"/>
              </w:rPr>
            </w:pPr>
            <w:r w:rsidRPr="0015704B">
              <w:rPr>
                <w:color w:val="333333"/>
                <w:sz w:val="21"/>
                <w:szCs w:val="21"/>
                <w:shd w:val="clear" w:color="auto" w:fill="FFFFFF"/>
              </w:rPr>
              <w:t>логического и интеллектуального мышления учащихся через чтение интернет-журналов научной и учебной направленности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CED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121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2318A9" w:rsidRPr="00421161" w14:paraId="54A66D5C" w14:textId="77777777" w:rsidTr="006C18C8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830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2.6.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2D0E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участие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Pr="00421161">
              <w:rPr>
                <w:sz w:val="24"/>
                <w:szCs w:val="24"/>
              </w:rPr>
              <w:t xml:space="preserve"> конкурсе</w:t>
            </w:r>
            <w:proofErr w:type="gramEnd"/>
            <w:r w:rsidR="005631F8">
              <w:rPr>
                <w:sz w:val="24"/>
                <w:szCs w:val="24"/>
              </w:rPr>
              <w:t xml:space="preserve"> «Живая классика</w:t>
            </w:r>
            <w:r>
              <w:rPr>
                <w:sz w:val="24"/>
                <w:szCs w:val="24"/>
              </w:rPr>
              <w:t>»</w:t>
            </w:r>
            <w:r w:rsidRPr="0042116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733" w14:textId="77777777" w:rsidR="002318A9" w:rsidRDefault="006C18C8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31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14:paraId="1A38E5B3" w14:textId="77777777" w:rsidR="002318A9" w:rsidRPr="00421161" w:rsidRDefault="002318A9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329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итогам участия в конкурсе получен статус «Участник»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909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07F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2318A9" w:rsidRPr="00421161" w14:paraId="58700941" w14:textId="77777777" w:rsidTr="006C18C8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AC4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2.7.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A9A" w14:textId="77777777" w:rsidR="002318A9" w:rsidRPr="00C25F9C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C25F9C">
              <w:rPr>
                <w:sz w:val="24"/>
                <w:szCs w:val="24"/>
              </w:rPr>
              <w:t xml:space="preserve">Представить    </w:t>
            </w:r>
            <w:proofErr w:type="gramStart"/>
            <w:r w:rsidRPr="00C25F9C">
              <w:rPr>
                <w:sz w:val="24"/>
                <w:szCs w:val="24"/>
              </w:rPr>
              <w:t>проект  на</w:t>
            </w:r>
            <w:proofErr w:type="gramEnd"/>
            <w:r w:rsidRPr="00C25F9C">
              <w:rPr>
                <w:sz w:val="24"/>
                <w:szCs w:val="24"/>
              </w:rPr>
              <w:t xml:space="preserve"> тему «Мой герой»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EAA" w14:textId="77777777" w:rsidR="002318A9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14:paraId="513B7CDA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304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421161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>ен на стенде ОО.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8E6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7D9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2318A9" w:rsidRPr="00421161" w14:paraId="4FF37353" w14:textId="77777777" w:rsidTr="006C18C8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241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A2E" w14:textId="77777777" w:rsidR="002318A9" w:rsidRPr="00C25F9C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Просмотр видеороликов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попрофилактике</w:t>
            </w:r>
            <w:proofErr w:type="spellEnd"/>
            <w:r w:rsidR="005631F8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правонарушений среди подростков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623" w14:textId="77777777" w:rsidR="002318A9" w:rsidRDefault="002318A9" w:rsidP="00231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14:paraId="6F6254DE" w14:textId="77777777" w:rsidR="002318A9" w:rsidRPr="00421161" w:rsidRDefault="002318A9" w:rsidP="006C18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18C8">
              <w:rPr>
                <w:sz w:val="24"/>
                <w:szCs w:val="24"/>
              </w:rPr>
              <w:t>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EC5C8" w14:textId="77777777" w:rsidR="002318A9" w:rsidRPr="00421161" w:rsidRDefault="002318A9" w:rsidP="002318A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</w:t>
            </w:r>
            <w:r>
              <w:rPr>
                <w:sz w:val="24"/>
                <w:szCs w:val="24"/>
              </w:rPr>
              <w:t xml:space="preserve"> конфликтных ситуациях в классе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A53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C44" w14:textId="77777777" w:rsidR="002318A9" w:rsidRPr="00421161" w:rsidRDefault="002318A9" w:rsidP="002318A9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</w:tbl>
    <w:p w14:paraId="499C20F3" w14:textId="77777777" w:rsidR="002318A9" w:rsidRPr="00421161" w:rsidRDefault="002318A9" w:rsidP="002318A9">
      <w:pPr>
        <w:contextualSpacing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4370"/>
      </w:tblGrid>
      <w:tr w:rsidR="002318A9" w:rsidRPr="00421161" w14:paraId="670BE339" w14:textId="77777777" w:rsidTr="002318A9">
        <w:trPr>
          <w:trHeight w:val="706"/>
        </w:trPr>
        <w:tc>
          <w:tcPr>
            <w:tcW w:w="7393" w:type="dxa"/>
          </w:tcPr>
          <w:p w14:paraId="05A8F667" w14:textId="77777777" w:rsidR="002318A9" w:rsidRPr="00421161" w:rsidRDefault="002318A9" w:rsidP="002318A9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3E018504" w14:textId="77777777" w:rsidR="002318A9" w:rsidRPr="00421161" w:rsidRDefault="002318A9" w:rsidP="002318A9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14:paraId="5B58BBC0" w14:textId="77777777" w:rsidR="002318A9" w:rsidRPr="00421161" w:rsidRDefault="002318A9" w:rsidP="002318A9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Подпись наставляемого 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762791A8" w14:textId="77777777" w:rsidR="002318A9" w:rsidRPr="00421161" w:rsidRDefault="002318A9" w:rsidP="002318A9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4E18F206" w14:textId="77777777" w:rsidR="002318A9" w:rsidRDefault="002318A9" w:rsidP="002318A9">
      <w:pPr>
        <w:contextualSpacing/>
        <w:jc w:val="center"/>
        <w:rPr>
          <w:b/>
          <w:bCs/>
          <w:sz w:val="24"/>
          <w:szCs w:val="24"/>
        </w:rPr>
      </w:pPr>
    </w:p>
    <w:p w14:paraId="2E09B4BC" w14:textId="77777777" w:rsidR="002318A9" w:rsidRDefault="002318A9" w:rsidP="002318A9">
      <w:pPr>
        <w:contextualSpacing/>
        <w:jc w:val="center"/>
        <w:rPr>
          <w:b/>
          <w:bCs/>
          <w:sz w:val="26"/>
          <w:szCs w:val="26"/>
        </w:rPr>
      </w:pPr>
    </w:p>
    <w:p w14:paraId="456760FF" w14:textId="77777777" w:rsidR="002318A9" w:rsidRDefault="002318A9" w:rsidP="002318A9">
      <w:pPr>
        <w:contextualSpacing/>
        <w:jc w:val="center"/>
        <w:rPr>
          <w:b/>
          <w:bCs/>
          <w:sz w:val="26"/>
          <w:szCs w:val="26"/>
        </w:rPr>
      </w:pPr>
    </w:p>
    <w:p w14:paraId="2A00E22B" w14:textId="77777777" w:rsidR="00C3211F" w:rsidRDefault="00C3211F" w:rsidP="002318A9">
      <w:pPr>
        <w:contextualSpacing/>
        <w:jc w:val="center"/>
        <w:rPr>
          <w:b/>
          <w:bCs/>
          <w:sz w:val="26"/>
          <w:szCs w:val="26"/>
          <w:highlight w:val="yellow"/>
        </w:rPr>
      </w:pPr>
    </w:p>
    <w:p w14:paraId="7EF142B1" w14:textId="77777777" w:rsidR="006C18C8" w:rsidRDefault="006C18C8" w:rsidP="002318A9">
      <w:pPr>
        <w:contextualSpacing/>
        <w:jc w:val="center"/>
        <w:rPr>
          <w:b/>
          <w:bCs/>
          <w:sz w:val="26"/>
          <w:szCs w:val="26"/>
          <w:highlight w:val="yellow"/>
        </w:rPr>
      </w:pPr>
    </w:p>
    <w:p w14:paraId="08986D8D" w14:textId="77777777" w:rsidR="006C18C8" w:rsidRDefault="006C18C8" w:rsidP="002318A9">
      <w:pPr>
        <w:contextualSpacing/>
        <w:jc w:val="center"/>
        <w:rPr>
          <w:b/>
          <w:bCs/>
          <w:sz w:val="26"/>
          <w:szCs w:val="26"/>
          <w:highlight w:val="yellow"/>
        </w:rPr>
      </w:pPr>
    </w:p>
    <w:p w14:paraId="5AAF6767" w14:textId="77777777" w:rsidR="006C18C8" w:rsidRDefault="006C18C8" w:rsidP="002318A9">
      <w:pPr>
        <w:contextualSpacing/>
        <w:jc w:val="center"/>
        <w:rPr>
          <w:b/>
          <w:bCs/>
          <w:sz w:val="26"/>
          <w:szCs w:val="26"/>
          <w:highlight w:val="yellow"/>
        </w:rPr>
      </w:pPr>
    </w:p>
    <w:p w14:paraId="161EC891" w14:textId="77777777" w:rsidR="006C18C8" w:rsidRDefault="006C18C8" w:rsidP="002318A9">
      <w:pPr>
        <w:contextualSpacing/>
        <w:jc w:val="center"/>
        <w:rPr>
          <w:b/>
          <w:bCs/>
          <w:sz w:val="26"/>
          <w:szCs w:val="26"/>
          <w:highlight w:val="yellow"/>
        </w:rPr>
      </w:pPr>
    </w:p>
    <w:p w14:paraId="3601169A" w14:textId="77777777" w:rsidR="00C3211F" w:rsidRDefault="00C3211F" w:rsidP="002318A9">
      <w:pPr>
        <w:contextualSpacing/>
        <w:jc w:val="center"/>
        <w:rPr>
          <w:b/>
          <w:bCs/>
          <w:sz w:val="26"/>
          <w:szCs w:val="26"/>
          <w:highlight w:val="yellow"/>
        </w:rPr>
      </w:pPr>
    </w:p>
    <w:p w14:paraId="62CCE710" w14:textId="77777777" w:rsidR="00C3211F" w:rsidRDefault="00C3211F" w:rsidP="002318A9">
      <w:pPr>
        <w:contextualSpacing/>
        <w:jc w:val="center"/>
        <w:rPr>
          <w:b/>
          <w:bCs/>
          <w:sz w:val="26"/>
          <w:szCs w:val="26"/>
          <w:highlight w:val="yellow"/>
        </w:rPr>
      </w:pPr>
    </w:p>
    <w:p w14:paraId="69C937D6" w14:textId="77777777" w:rsidR="002318A9" w:rsidRPr="005460A7" w:rsidRDefault="002318A9" w:rsidP="002318A9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3.ТИПОВЫЕ ИНДИВИДУАЛЬНЫЕ ПЛАНЫ РАЗВИТИЯ НАСТАВЛЯЕМЫХ ПОД РУКОВОДСТВОМ НАСТАВНИКА В РАЗРЕЗЕ ФОРМ НАСТАВНИЧЕСТВА</w:t>
      </w:r>
    </w:p>
    <w:p w14:paraId="67700394" w14:textId="77777777" w:rsidR="002318A9" w:rsidRDefault="002318A9" w:rsidP="002318A9">
      <w:pPr>
        <w:ind w:firstLine="567"/>
        <w:contextualSpacing/>
        <w:rPr>
          <w:bCs/>
          <w:sz w:val="16"/>
          <w:szCs w:val="16"/>
        </w:rPr>
      </w:pPr>
    </w:p>
    <w:p w14:paraId="4F4621C0" w14:textId="77777777" w:rsidR="002318A9" w:rsidRPr="00421161" w:rsidRDefault="002318A9" w:rsidP="002318A9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наставничества: «Ученик - ученик»</w:t>
      </w:r>
    </w:p>
    <w:p w14:paraId="5089AC8C" w14:textId="77777777" w:rsidR="002318A9" w:rsidRPr="00421161" w:rsidRDefault="002318A9" w:rsidP="002318A9">
      <w:pPr>
        <w:ind w:firstLine="567"/>
        <w:contextualSpacing/>
        <w:rPr>
          <w:bCs/>
          <w:sz w:val="16"/>
          <w:szCs w:val="16"/>
        </w:rPr>
      </w:pPr>
    </w:p>
    <w:p w14:paraId="4CAD62FB" w14:textId="77777777" w:rsidR="002318A9" w:rsidRDefault="002318A9" w:rsidP="002318A9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14:paraId="32BB1525" w14:textId="77777777" w:rsidR="002318A9" w:rsidRDefault="002318A9" w:rsidP="002318A9">
      <w:pPr>
        <w:contextualSpacing/>
        <w:jc w:val="center"/>
        <w:rPr>
          <w:b/>
          <w:sz w:val="24"/>
          <w:szCs w:val="24"/>
        </w:rPr>
      </w:pPr>
    </w:p>
    <w:p w14:paraId="4E26FDBD" w14:textId="77777777" w:rsidR="002318A9" w:rsidRPr="00421161" w:rsidRDefault="002318A9" w:rsidP="002318A9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 xml:space="preserve">Ролевая модель: </w:t>
      </w:r>
      <w:proofErr w:type="gramStart"/>
      <w:r w:rsidRPr="00421161">
        <w:rPr>
          <w:sz w:val="24"/>
          <w:szCs w:val="24"/>
        </w:rPr>
        <w:t>«</w:t>
      </w:r>
      <w:r>
        <w:rPr>
          <w:sz w:val="24"/>
          <w:szCs w:val="24"/>
        </w:rPr>
        <w:t xml:space="preserve"> Успевающий</w:t>
      </w:r>
      <w:proofErr w:type="gramEnd"/>
      <w:r>
        <w:rPr>
          <w:sz w:val="24"/>
          <w:szCs w:val="24"/>
        </w:rPr>
        <w:t xml:space="preserve">- неуспевающий  </w:t>
      </w:r>
      <w:r w:rsidRPr="00421161">
        <w:rPr>
          <w:sz w:val="24"/>
          <w:szCs w:val="24"/>
        </w:rPr>
        <w:t>».</w:t>
      </w:r>
    </w:p>
    <w:p w14:paraId="48E11892" w14:textId="77777777" w:rsidR="009D0C51" w:rsidRPr="007A7C1D" w:rsidRDefault="002318A9" w:rsidP="009D0C51">
      <w:pPr>
        <w:rPr>
          <w:bCs/>
          <w:spacing w:val="-2"/>
          <w:sz w:val="24"/>
          <w:szCs w:val="24"/>
          <w:highlight w:val="green"/>
        </w:rPr>
      </w:pPr>
      <w:proofErr w:type="spellStart"/>
      <w:proofErr w:type="gramStart"/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,класс</w:t>
      </w:r>
      <w:proofErr w:type="spellEnd"/>
      <w:proofErr w:type="gramEnd"/>
      <w:r>
        <w:rPr>
          <w:sz w:val="24"/>
          <w:szCs w:val="24"/>
        </w:rPr>
        <w:t xml:space="preserve">/группа наставляемого </w:t>
      </w:r>
      <w:r w:rsidR="006C18C8">
        <w:rPr>
          <w:sz w:val="24"/>
          <w:szCs w:val="24"/>
        </w:rPr>
        <w:t>–</w:t>
      </w:r>
      <w:r w:rsidRPr="006C18C8">
        <w:rPr>
          <w:sz w:val="22"/>
          <w:szCs w:val="22"/>
        </w:rPr>
        <w:t xml:space="preserve"> </w:t>
      </w:r>
      <w:r w:rsidR="006C18C8" w:rsidRPr="006C18C8">
        <w:rPr>
          <w:bCs/>
          <w:spacing w:val="-2"/>
          <w:sz w:val="22"/>
          <w:szCs w:val="22"/>
        </w:rPr>
        <w:t xml:space="preserve">Кораблев Борис </w:t>
      </w:r>
      <w:proofErr w:type="spellStart"/>
      <w:r w:rsidR="006C18C8" w:rsidRPr="006C18C8">
        <w:rPr>
          <w:bCs/>
          <w:spacing w:val="-2"/>
          <w:sz w:val="22"/>
          <w:szCs w:val="22"/>
        </w:rPr>
        <w:t>Джалилович</w:t>
      </w:r>
      <w:proofErr w:type="spellEnd"/>
      <w:r w:rsidR="009D0C51" w:rsidRPr="006C18C8">
        <w:rPr>
          <w:bCs/>
          <w:spacing w:val="-2"/>
          <w:sz w:val="22"/>
          <w:szCs w:val="22"/>
        </w:rPr>
        <w:t xml:space="preserve">  </w:t>
      </w:r>
      <w:r w:rsidR="006C18C8">
        <w:rPr>
          <w:bCs/>
          <w:spacing w:val="-2"/>
        </w:rPr>
        <w:t xml:space="preserve">–ученик 9 </w:t>
      </w:r>
      <w:r w:rsidR="009D0C51" w:rsidRPr="009D0C51">
        <w:rPr>
          <w:bCs/>
          <w:spacing w:val="-2"/>
        </w:rPr>
        <w:t>класса,</w:t>
      </w:r>
      <w:r w:rsidR="009D0C51" w:rsidRPr="009D0C51">
        <w:rPr>
          <w:bCs/>
          <w:spacing w:val="-2"/>
          <w:sz w:val="24"/>
          <w:szCs w:val="24"/>
        </w:rPr>
        <w:t xml:space="preserve"> Цветов Антон Вячеславович – ученик </w:t>
      </w:r>
      <w:r w:rsidR="006C18C8">
        <w:rPr>
          <w:bCs/>
          <w:spacing w:val="-2"/>
          <w:sz w:val="24"/>
          <w:szCs w:val="24"/>
        </w:rPr>
        <w:t>9</w:t>
      </w:r>
      <w:r w:rsidR="009D0C51" w:rsidRPr="009D0C51">
        <w:rPr>
          <w:bCs/>
          <w:spacing w:val="-2"/>
          <w:sz w:val="24"/>
          <w:szCs w:val="24"/>
        </w:rPr>
        <w:t xml:space="preserve"> класса, </w:t>
      </w:r>
      <w:proofErr w:type="spellStart"/>
      <w:r w:rsidR="009D0C51" w:rsidRPr="009D0C51">
        <w:rPr>
          <w:bCs/>
          <w:spacing w:val="-2"/>
          <w:sz w:val="24"/>
          <w:szCs w:val="24"/>
        </w:rPr>
        <w:t>Хитайлов</w:t>
      </w:r>
      <w:proofErr w:type="spellEnd"/>
      <w:r w:rsidR="009D0C51" w:rsidRPr="009D0C51">
        <w:rPr>
          <w:bCs/>
          <w:spacing w:val="-2"/>
          <w:sz w:val="24"/>
          <w:szCs w:val="24"/>
        </w:rPr>
        <w:t xml:space="preserve">  Никита Олегович – ученик </w:t>
      </w:r>
      <w:r w:rsidR="006C18C8">
        <w:rPr>
          <w:bCs/>
          <w:spacing w:val="-2"/>
          <w:sz w:val="24"/>
          <w:szCs w:val="24"/>
        </w:rPr>
        <w:t>9</w:t>
      </w:r>
      <w:r w:rsidR="009D0C51" w:rsidRPr="009D0C51">
        <w:rPr>
          <w:bCs/>
          <w:spacing w:val="-2"/>
          <w:sz w:val="24"/>
          <w:szCs w:val="24"/>
        </w:rPr>
        <w:t xml:space="preserve"> класса, </w:t>
      </w:r>
      <w:r w:rsidR="00B529A7">
        <w:rPr>
          <w:bCs/>
          <w:spacing w:val="-2"/>
          <w:sz w:val="24"/>
          <w:szCs w:val="24"/>
        </w:rPr>
        <w:t xml:space="preserve">Данильченко Станислав Андреевич-ученик 9 класса, </w:t>
      </w:r>
      <w:proofErr w:type="spellStart"/>
      <w:r w:rsidR="00B529A7">
        <w:rPr>
          <w:bCs/>
          <w:spacing w:val="-2"/>
          <w:sz w:val="24"/>
          <w:szCs w:val="24"/>
        </w:rPr>
        <w:t>Маник</w:t>
      </w:r>
      <w:proofErr w:type="spellEnd"/>
      <w:r w:rsidR="00B529A7">
        <w:rPr>
          <w:bCs/>
          <w:spacing w:val="-2"/>
          <w:sz w:val="24"/>
          <w:szCs w:val="24"/>
        </w:rPr>
        <w:t xml:space="preserve"> Владислав Евгеньевич-11 класс</w:t>
      </w:r>
    </w:p>
    <w:p w14:paraId="7E787BDE" w14:textId="77777777" w:rsidR="009D0C51" w:rsidRDefault="009D0C51" w:rsidP="009D0C51">
      <w:pPr>
        <w:pStyle w:val="af2"/>
        <w:widowControl w:val="0"/>
        <w:jc w:val="both"/>
        <w:rPr>
          <w:rFonts w:ascii="Times New Roman" w:hAnsi="Times New Roman"/>
          <w:bCs/>
          <w:spacing w:val="-2"/>
        </w:rPr>
      </w:pPr>
    </w:p>
    <w:p w14:paraId="6F34E3E3" w14:textId="77777777" w:rsidR="002318A9" w:rsidRPr="009D0C51" w:rsidRDefault="002318A9" w:rsidP="009D0C51">
      <w:pPr>
        <w:pStyle w:val="af2"/>
        <w:widowControl w:val="0"/>
        <w:jc w:val="both"/>
        <w:rPr>
          <w:bCs/>
          <w:spacing w:val="-2"/>
          <w:sz w:val="24"/>
          <w:szCs w:val="24"/>
        </w:rPr>
      </w:pPr>
      <w:r w:rsidRPr="00421161">
        <w:rPr>
          <w:sz w:val="24"/>
          <w:szCs w:val="24"/>
        </w:rPr>
        <w:t>Ф.И.О. и должность наставника</w:t>
      </w:r>
      <w:r>
        <w:rPr>
          <w:sz w:val="24"/>
          <w:szCs w:val="24"/>
        </w:rPr>
        <w:t xml:space="preserve"> </w:t>
      </w:r>
      <w:r w:rsidR="006C18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C18C8">
        <w:rPr>
          <w:rFonts w:ascii="Times New Roman" w:hAnsi="Times New Roman"/>
          <w:bCs/>
          <w:spacing w:val="-2"/>
        </w:rPr>
        <w:t>Сузина</w:t>
      </w:r>
      <w:proofErr w:type="spellEnd"/>
      <w:r w:rsidR="006C18C8">
        <w:rPr>
          <w:rFonts w:ascii="Times New Roman" w:hAnsi="Times New Roman"/>
          <w:bCs/>
          <w:spacing w:val="-2"/>
        </w:rPr>
        <w:t xml:space="preserve"> Валерия Павловна-</w:t>
      </w:r>
      <w:r w:rsidR="009D0C51">
        <w:rPr>
          <w:bCs/>
          <w:spacing w:val="-2"/>
        </w:rPr>
        <w:t xml:space="preserve"> ученица 11 класса</w:t>
      </w:r>
    </w:p>
    <w:p w14:paraId="5B177F90" w14:textId="77777777" w:rsidR="002318A9" w:rsidRDefault="002318A9" w:rsidP="002318A9">
      <w:pPr>
        <w:contextualSpacing/>
        <w:rPr>
          <w:sz w:val="24"/>
          <w:szCs w:val="24"/>
        </w:rPr>
      </w:pPr>
      <w:r>
        <w:rPr>
          <w:sz w:val="24"/>
          <w:szCs w:val="24"/>
        </w:rPr>
        <w:t>Ср</w:t>
      </w:r>
      <w:r w:rsidR="006C18C8">
        <w:rPr>
          <w:sz w:val="24"/>
          <w:szCs w:val="24"/>
        </w:rPr>
        <w:t>ок осуществления плана: с «9.» 09</w:t>
      </w:r>
      <w:r>
        <w:rPr>
          <w:sz w:val="24"/>
          <w:szCs w:val="24"/>
        </w:rPr>
        <w:t xml:space="preserve">. </w:t>
      </w:r>
      <w:r w:rsidRPr="00421161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C18C8">
        <w:rPr>
          <w:sz w:val="24"/>
          <w:szCs w:val="24"/>
        </w:rPr>
        <w:t>1</w:t>
      </w:r>
      <w:r w:rsidRPr="00421161">
        <w:rPr>
          <w:sz w:val="24"/>
          <w:szCs w:val="24"/>
        </w:rPr>
        <w:t xml:space="preserve"> г. по «</w:t>
      </w:r>
      <w:r>
        <w:rPr>
          <w:sz w:val="24"/>
          <w:szCs w:val="24"/>
        </w:rPr>
        <w:t>2</w:t>
      </w:r>
      <w:r w:rsidR="006C18C8">
        <w:rPr>
          <w:sz w:val="24"/>
          <w:szCs w:val="24"/>
        </w:rPr>
        <w:t>7</w:t>
      </w:r>
      <w:r>
        <w:rPr>
          <w:sz w:val="24"/>
          <w:szCs w:val="24"/>
        </w:rPr>
        <w:t xml:space="preserve">» 05. </w:t>
      </w:r>
      <w:r w:rsidRPr="00421161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C18C8">
        <w:rPr>
          <w:sz w:val="24"/>
          <w:szCs w:val="24"/>
        </w:rPr>
        <w:t>2</w:t>
      </w:r>
      <w:r w:rsidRPr="00421161">
        <w:rPr>
          <w:sz w:val="24"/>
          <w:szCs w:val="24"/>
        </w:rPr>
        <w:t xml:space="preserve"> г.</w:t>
      </w:r>
    </w:p>
    <w:p w14:paraId="2F859A25" w14:textId="77777777" w:rsidR="00C3211F" w:rsidRDefault="00C3211F" w:rsidP="00C3211F">
      <w:pPr>
        <w:contextualSpacing/>
        <w:rPr>
          <w:sz w:val="24"/>
          <w:szCs w:val="24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6"/>
        <w:gridCol w:w="3568"/>
        <w:gridCol w:w="79"/>
        <w:gridCol w:w="758"/>
        <w:gridCol w:w="253"/>
        <w:gridCol w:w="2216"/>
        <w:gridCol w:w="1133"/>
        <w:gridCol w:w="558"/>
        <w:gridCol w:w="606"/>
        <w:gridCol w:w="1168"/>
      </w:tblGrid>
      <w:tr w:rsidR="00C3211F" w:rsidRPr="00421161" w14:paraId="0758D07B" w14:textId="77777777" w:rsidTr="00AB58C1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752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14:paraId="01F7F261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21B2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4D2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14:paraId="720D6DE2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6FE4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14:paraId="37FA29D0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DBF2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  <w:r w:rsidRPr="00421161">
              <w:rPr>
                <w:rStyle w:val="a7"/>
                <w:sz w:val="24"/>
                <w:szCs w:val="24"/>
              </w:rPr>
              <w:footnoteReference w:id="6"/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7C0D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14:paraId="660FCDD8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C3211F" w:rsidRPr="00421161" w14:paraId="1CBC296B" w14:textId="77777777" w:rsidTr="00AB58C1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F92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C3211F" w:rsidRPr="002318A9" w14:paraId="7604C32A" w14:textId="77777777" w:rsidTr="00AB58C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E91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291" w14:textId="77777777" w:rsidR="00C3211F" w:rsidRPr="00B67605" w:rsidRDefault="00B67605" w:rsidP="00AB58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анкет</w:t>
            </w:r>
          </w:p>
          <w:p w14:paraId="73D3421C" w14:textId="77777777" w:rsidR="00B67605" w:rsidRPr="00B67605" w:rsidRDefault="00B67605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B67605">
              <w:rPr>
                <w:sz w:val="24"/>
                <w:szCs w:val="24"/>
              </w:rPr>
              <w:t>«Интеллектуальная сфера» «Психоэмоциональная сфера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96C" w14:textId="77777777" w:rsidR="00C3211F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  <w:p w14:paraId="2187F16B" w14:textId="77777777" w:rsidR="00C3211F" w:rsidRPr="00C25F9C" w:rsidRDefault="00C3211F" w:rsidP="00B529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29A7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55DA6" w14:textId="77777777" w:rsidR="00B67605" w:rsidRDefault="00C3211F" w:rsidP="00AB58C1">
            <w:pPr>
              <w:pStyle w:val="ad"/>
              <w:shd w:val="clear" w:color="auto" w:fill="FFFFFF"/>
              <w:spacing w:before="0" w:beforeAutospacing="0" w:after="0" w:afterAutospacing="0" w:line="302" w:lineRule="atLeast"/>
            </w:pPr>
            <w:r>
              <w:rPr>
                <w:color w:val="333333"/>
                <w:shd w:val="clear" w:color="auto" w:fill="F5F5F5"/>
              </w:rPr>
              <w:t>А</w:t>
            </w:r>
            <w:r w:rsidR="00B67605">
              <w:rPr>
                <w:color w:val="333333"/>
                <w:shd w:val="clear" w:color="auto" w:fill="F5F5F5"/>
              </w:rPr>
              <w:t>нкеты предназначены</w:t>
            </w:r>
            <w:r w:rsidRPr="00C25F9C">
              <w:rPr>
                <w:color w:val="333333"/>
                <w:shd w:val="clear" w:color="auto" w:fill="F5F5F5"/>
              </w:rPr>
              <w:t xml:space="preserve"> для выявления </w:t>
            </w:r>
            <w:r w:rsidR="00B67605">
              <w:t xml:space="preserve">интеллектуальной и </w:t>
            </w:r>
            <w:proofErr w:type="spellStart"/>
            <w:r w:rsidR="00B67605">
              <w:t>психоэмоцио</w:t>
            </w:r>
            <w:proofErr w:type="spellEnd"/>
            <w:r w:rsidR="00B67605">
              <w:t>-</w:t>
            </w:r>
          </w:p>
          <w:p w14:paraId="3B26A9F5" w14:textId="77777777" w:rsidR="00C3211F" w:rsidRPr="00B67605" w:rsidRDefault="00B67605" w:rsidP="00AB58C1">
            <w:pPr>
              <w:pStyle w:val="ad"/>
              <w:shd w:val="clear" w:color="auto" w:fill="FFFFFF"/>
              <w:spacing w:before="0" w:beforeAutospacing="0" w:after="0" w:afterAutospacing="0" w:line="302" w:lineRule="atLeast"/>
            </w:pPr>
            <w:proofErr w:type="spellStart"/>
            <w:r>
              <w:t>нальной</w:t>
            </w:r>
            <w:proofErr w:type="spellEnd"/>
            <w:r>
              <w:t xml:space="preserve"> сферы</w:t>
            </w:r>
          </w:p>
          <w:p w14:paraId="5552F132" w14:textId="77777777" w:rsidR="00C3211F" w:rsidRPr="00C25F9C" w:rsidRDefault="00C3211F" w:rsidP="00AB58C1">
            <w:pPr>
              <w:pStyle w:val="ad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C25F9C">
              <w:rPr>
                <w:bCs/>
                <w:color w:val="333333"/>
              </w:rPr>
              <w:t>Форма</w:t>
            </w:r>
            <w:r w:rsidRPr="00C25F9C">
              <w:rPr>
                <w:color w:val="333333"/>
              </w:rPr>
              <w:t>: анкета с выбором ответа</w:t>
            </w:r>
          </w:p>
          <w:p w14:paraId="69FBF928" w14:textId="77777777" w:rsidR="00C3211F" w:rsidRPr="00C25F9C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640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5C3F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C3211F" w:rsidRPr="00421161" w14:paraId="2C78C4FA" w14:textId="77777777" w:rsidTr="00AB58C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0C7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922" w14:textId="77777777" w:rsidR="00C3211F" w:rsidRPr="00B67605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B67605">
              <w:rPr>
                <w:sz w:val="24"/>
                <w:szCs w:val="24"/>
              </w:rPr>
              <w:t xml:space="preserve"> Диагностическая беседа с наставником, для уточнения зон развития </w:t>
            </w:r>
          </w:p>
          <w:p w14:paraId="0843FB33" w14:textId="77777777" w:rsidR="00C3211F" w:rsidRPr="00B67605" w:rsidRDefault="00B67605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B67605">
              <w:rPr>
                <w:sz w:val="24"/>
                <w:szCs w:val="24"/>
              </w:rPr>
              <w:t xml:space="preserve">«Профессиональные интересы и склонности»  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218" w14:textId="77777777" w:rsidR="00C3211F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9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  <w:p w14:paraId="6AD96FE5" w14:textId="77777777" w:rsidR="00C3211F" w:rsidRPr="00C25F9C" w:rsidRDefault="00C3211F" w:rsidP="00B529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29A7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817A" w14:textId="77777777" w:rsidR="00C3211F" w:rsidRPr="00C25F9C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4B4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000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C3211F" w:rsidRPr="00421161" w14:paraId="121030C2" w14:textId="77777777" w:rsidTr="00AB58C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E68" w14:textId="77777777" w:rsidR="00C3211F" w:rsidRPr="00421161" w:rsidRDefault="00C3211F" w:rsidP="00AB58C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F7A" w14:textId="77777777" w:rsidR="00C3211F" w:rsidRPr="00C25F9C" w:rsidRDefault="00C3211F" w:rsidP="00AB58C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C25F9C">
              <w:rPr>
                <w:color w:val="000000"/>
                <w:sz w:val="24"/>
                <w:szCs w:val="24"/>
              </w:rPr>
              <w:t xml:space="preserve">Беседа с социальным педагогом, для выяснения социальных условий и для разработки мер по преодолению трудностей в учёбе и в общении со </w:t>
            </w:r>
            <w:proofErr w:type="gramStart"/>
            <w:r w:rsidRPr="00C25F9C">
              <w:rPr>
                <w:color w:val="000000"/>
                <w:sz w:val="24"/>
                <w:szCs w:val="24"/>
              </w:rPr>
              <w:t>сверстниками..</w:t>
            </w:r>
            <w:proofErr w:type="gramEnd"/>
          </w:p>
          <w:p w14:paraId="24C4A10A" w14:textId="77777777" w:rsidR="00C3211F" w:rsidRPr="00C25F9C" w:rsidRDefault="00C3211F" w:rsidP="00AB58C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EAE" w14:textId="77777777" w:rsidR="00C3211F" w:rsidRDefault="00C3211F" w:rsidP="00AB58C1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529A7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.11.</w:t>
            </w:r>
          </w:p>
          <w:p w14:paraId="379FBF14" w14:textId="77777777" w:rsidR="00C3211F" w:rsidRPr="00C25F9C" w:rsidRDefault="00C3211F" w:rsidP="00B529A7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B529A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241" w14:textId="77777777" w:rsidR="00C3211F" w:rsidRPr="00C25F9C" w:rsidRDefault="00C3211F" w:rsidP="00AB58C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25F9C">
              <w:rPr>
                <w:color w:val="000000" w:themeColor="text1"/>
                <w:sz w:val="24"/>
                <w:szCs w:val="24"/>
              </w:rPr>
              <w:t>Намечен план преодоления трудностей и ожидаемых результатов по итогам его реализации.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EE0" w14:textId="77777777" w:rsidR="00C3211F" w:rsidRPr="00421161" w:rsidRDefault="00C3211F" w:rsidP="00AB58C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81B" w14:textId="77777777" w:rsidR="00C3211F" w:rsidRPr="00421161" w:rsidRDefault="00C3211F" w:rsidP="00AB58C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C3211F" w:rsidRPr="00421161" w14:paraId="1F629C13" w14:textId="77777777" w:rsidTr="00AB58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A27" w14:textId="77777777" w:rsidR="00C3211F" w:rsidRPr="00421161" w:rsidRDefault="00C3211F" w:rsidP="00AB58C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421161">
              <w:rPr>
                <w:b/>
                <w:sz w:val="24"/>
                <w:szCs w:val="24"/>
              </w:rPr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</w:t>
            </w:r>
          </w:p>
        </w:tc>
      </w:tr>
      <w:tr w:rsidR="00C3211F" w:rsidRPr="0078137E" w14:paraId="0DFA0B1B" w14:textId="77777777" w:rsidTr="00AB58C1"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755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74B9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 w:rsidRPr="00421161">
              <w:rPr>
                <w:sz w:val="24"/>
                <w:szCs w:val="24"/>
              </w:rPr>
              <w:t xml:space="preserve"> с основной и дополнительной литературой, тематическими интернет-ресурсами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390" w14:textId="77777777" w:rsidR="00C3211F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9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</w:p>
          <w:p w14:paraId="6132BAA7" w14:textId="77777777" w:rsidR="00C3211F" w:rsidRPr="00421161" w:rsidRDefault="00C3211F" w:rsidP="00B529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29A7">
              <w:rPr>
                <w:sz w:val="24"/>
                <w:szCs w:val="24"/>
              </w:rPr>
              <w:t>1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5B8" w14:textId="77777777" w:rsidR="00C3211F" w:rsidRDefault="00C3211F" w:rsidP="00AB58C1">
            <w:pPr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Перечень</w:t>
            </w:r>
            <w:r w:rsidRPr="00421161">
              <w:rPr>
                <w:sz w:val="24"/>
                <w:szCs w:val="24"/>
              </w:rPr>
              <w:t xml:space="preserve"> интернет-</w:t>
            </w:r>
            <w:r>
              <w:rPr>
                <w:sz w:val="24"/>
                <w:szCs w:val="24"/>
              </w:rPr>
              <w:t>сайтов в помощь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: </w:t>
            </w:r>
          </w:p>
          <w:p w14:paraId="268FBA1E" w14:textId="77777777" w:rsidR="00C3211F" w:rsidRPr="00B217A4" w:rsidRDefault="00000000" w:rsidP="00AB58C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767676"/>
                <w:sz w:val="24"/>
                <w:szCs w:val="24"/>
              </w:rPr>
            </w:pPr>
            <w:hyperlink r:id="rId13" w:history="1">
              <w:r w:rsidR="00C3211F" w:rsidRPr="00C94119">
                <w:rPr>
                  <w:rStyle w:val="ac"/>
                  <w:rFonts w:ascii="Arial" w:hAnsi="Arial" w:cs="Arial"/>
                  <w:sz w:val="24"/>
                  <w:szCs w:val="24"/>
                </w:rPr>
                <w:t>http://videouroki.net</w:t>
              </w:r>
            </w:hyperlink>
          </w:p>
          <w:p w14:paraId="72E3D78E" w14:textId="77777777" w:rsidR="00C3211F" w:rsidRPr="00B67605" w:rsidRDefault="00000000" w:rsidP="00AB58C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Style w:val="ac"/>
                <w:rFonts w:ascii="Arial" w:hAnsi="Arial" w:cs="Arial"/>
                <w:color w:val="767676"/>
                <w:sz w:val="24"/>
                <w:szCs w:val="24"/>
                <w:u w:val="none"/>
              </w:rPr>
            </w:pPr>
            <w:hyperlink r:id="rId14" w:history="1">
              <w:r w:rsidR="00C3211F" w:rsidRPr="00C94119">
                <w:rPr>
                  <w:rStyle w:val="ac"/>
                  <w:rFonts w:ascii="Arial" w:hAnsi="Arial" w:cs="Arial"/>
                  <w:sz w:val="24"/>
                  <w:szCs w:val="24"/>
                </w:rPr>
                <w:t>http://www.proshkolu.ru/</w:t>
              </w:r>
            </w:hyperlink>
          </w:p>
          <w:p w14:paraId="29D14771" w14:textId="77777777" w:rsidR="00B67605" w:rsidRPr="00B217A4" w:rsidRDefault="00B67605" w:rsidP="00AB58C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767676"/>
                <w:sz w:val="24"/>
                <w:szCs w:val="24"/>
              </w:rPr>
            </w:pPr>
            <w:r w:rsidRPr="00B67605">
              <w:rPr>
                <w:color w:val="000000"/>
              </w:rPr>
              <w:t>.</w:t>
            </w:r>
            <w:hyperlink r:id="rId15" w:history="1">
              <w:r w:rsidRPr="00B67605">
                <w:rPr>
                  <w:color w:val="0000FF"/>
                  <w:u w:val="single"/>
                </w:rPr>
                <w:t>http://www.ege.edu.ru</w:t>
              </w:r>
            </w:hyperlink>
          </w:p>
          <w:p w14:paraId="5CAE8068" w14:textId="77777777" w:rsidR="00C3211F" w:rsidRPr="00B217A4" w:rsidRDefault="00C3211F" w:rsidP="00AB58C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767676"/>
                <w:sz w:val="24"/>
                <w:szCs w:val="24"/>
              </w:rPr>
            </w:pPr>
          </w:p>
          <w:p w14:paraId="2D810520" w14:textId="77777777" w:rsidR="00C3211F" w:rsidRDefault="00C3211F" w:rsidP="00AB58C1">
            <w:pPr>
              <w:contextualSpacing/>
              <w:jc w:val="both"/>
            </w:pPr>
          </w:p>
          <w:p w14:paraId="49AE7351" w14:textId="77777777" w:rsidR="00C3211F" w:rsidRPr="002318A9" w:rsidRDefault="00C3211F" w:rsidP="00AB58C1">
            <w:pPr>
              <w:contextualSpacing/>
              <w:jc w:val="both"/>
            </w:pPr>
          </w:p>
          <w:p w14:paraId="448ACA56" w14:textId="77777777" w:rsidR="00C3211F" w:rsidRPr="002318A9" w:rsidRDefault="00C3211F" w:rsidP="00AB58C1">
            <w:pPr>
              <w:contextualSpacing/>
              <w:jc w:val="both"/>
            </w:pPr>
          </w:p>
          <w:p w14:paraId="1B810BE7" w14:textId="77777777" w:rsidR="00C3211F" w:rsidRPr="002318A9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B69" w14:textId="77777777" w:rsidR="00C3211F" w:rsidRPr="0078137E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15B" w14:textId="77777777" w:rsidR="00C3211F" w:rsidRPr="0078137E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C3211F" w:rsidRPr="00421161" w14:paraId="67A61296" w14:textId="77777777" w:rsidTr="00AB58C1"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361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F66" w14:textId="77777777" w:rsidR="0015704B" w:rsidRDefault="00C3211F" w:rsidP="001570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Поделиться опытом </w:t>
            </w:r>
            <w:r w:rsidR="0015704B" w:rsidRPr="00421161">
              <w:rPr>
                <w:sz w:val="24"/>
                <w:szCs w:val="24"/>
              </w:rPr>
              <w:t>подготовки к контр</w:t>
            </w:r>
            <w:r w:rsidR="0015704B">
              <w:rPr>
                <w:sz w:val="24"/>
                <w:szCs w:val="24"/>
              </w:rPr>
              <w:t>ольным</w:t>
            </w:r>
            <w:r w:rsidR="003756AC">
              <w:rPr>
                <w:sz w:val="24"/>
                <w:szCs w:val="24"/>
              </w:rPr>
              <w:t xml:space="preserve"> и </w:t>
            </w:r>
            <w:proofErr w:type="gramStart"/>
            <w:r w:rsidR="003756AC">
              <w:rPr>
                <w:sz w:val="24"/>
                <w:szCs w:val="24"/>
              </w:rPr>
              <w:t>самостоятельным  работам</w:t>
            </w:r>
            <w:proofErr w:type="gramEnd"/>
            <w:r w:rsidR="003756AC">
              <w:rPr>
                <w:sz w:val="24"/>
                <w:szCs w:val="24"/>
              </w:rPr>
              <w:t xml:space="preserve">, и к </w:t>
            </w:r>
            <w:r w:rsidR="003756AC">
              <w:rPr>
                <w:sz w:val="24"/>
                <w:szCs w:val="24"/>
              </w:rPr>
              <w:lastRenderedPageBreak/>
              <w:t>итоговой аттестации.</w:t>
            </w:r>
          </w:p>
          <w:p w14:paraId="11D8F9C2" w14:textId="77777777" w:rsidR="0015704B" w:rsidRPr="00421161" w:rsidRDefault="0015704B" w:rsidP="001570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8D0" w14:textId="77777777" w:rsidR="00C3211F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10.12</w:t>
            </w:r>
          </w:p>
          <w:p w14:paraId="28E03C64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29A7">
              <w:rPr>
                <w:sz w:val="24"/>
                <w:szCs w:val="24"/>
              </w:rPr>
              <w:t>1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803A" w14:textId="77777777" w:rsidR="00C3211F" w:rsidRPr="00421161" w:rsidRDefault="00C3211F" w:rsidP="0015704B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на основе изучения опыта наст</w:t>
            </w:r>
            <w:r>
              <w:rPr>
                <w:sz w:val="24"/>
                <w:szCs w:val="24"/>
              </w:rPr>
              <w:t xml:space="preserve">авника, как успешно </w:t>
            </w:r>
            <w:r w:rsidR="0015704B" w:rsidRPr="00421161">
              <w:rPr>
                <w:sz w:val="24"/>
                <w:szCs w:val="24"/>
              </w:rPr>
              <w:lastRenderedPageBreak/>
              <w:t>подготов</w:t>
            </w:r>
            <w:r w:rsidR="0015704B">
              <w:rPr>
                <w:sz w:val="24"/>
                <w:szCs w:val="24"/>
              </w:rPr>
              <w:t>иться</w:t>
            </w:r>
            <w:r w:rsidR="0015704B" w:rsidRPr="00421161">
              <w:rPr>
                <w:sz w:val="24"/>
                <w:szCs w:val="24"/>
              </w:rPr>
              <w:t xml:space="preserve"> к конт</w:t>
            </w:r>
            <w:r w:rsidR="0015704B">
              <w:rPr>
                <w:sz w:val="24"/>
                <w:szCs w:val="24"/>
              </w:rPr>
              <w:t>рольным работам</w:t>
            </w:r>
            <w:r w:rsidR="003756AC">
              <w:rPr>
                <w:sz w:val="24"/>
                <w:szCs w:val="24"/>
              </w:rPr>
              <w:t xml:space="preserve"> и к итоговой аттестации.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7E0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lastRenderedPageBreak/>
              <w:t>рез</w:t>
            </w:r>
            <w:r>
              <w:rPr>
                <w:sz w:val="22"/>
                <w:szCs w:val="22"/>
              </w:rPr>
              <w:t xml:space="preserve">ультат достигнут в полной </w:t>
            </w:r>
            <w:r>
              <w:rPr>
                <w:sz w:val="22"/>
                <w:szCs w:val="22"/>
              </w:rPr>
              <w:lastRenderedPageBreak/>
              <w:t>мере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F2B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lastRenderedPageBreak/>
              <w:t>рез</w:t>
            </w:r>
            <w:r>
              <w:rPr>
                <w:sz w:val="22"/>
                <w:szCs w:val="22"/>
              </w:rPr>
              <w:t xml:space="preserve">ультат достигнут в полной </w:t>
            </w:r>
            <w:r>
              <w:rPr>
                <w:sz w:val="22"/>
                <w:szCs w:val="22"/>
              </w:rPr>
              <w:lastRenderedPageBreak/>
              <w:t>мере</w:t>
            </w:r>
          </w:p>
        </w:tc>
      </w:tr>
      <w:tr w:rsidR="00C3211F" w:rsidRPr="00421161" w14:paraId="5EC99FD7" w14:textId="77777777" w:rsidTr="00AB58C1"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E6A5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4633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Оказать помощь в составлении конспекта по предметам </w:t>
            </w:r>
            <w:r w:rsidRPr="00421161">
              <w:rPr>
                <w:sz w:val="24"/>
                <w:szCs w:val="24"/>
              </w:rPr>
              <w:t>для повышения результативности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87A" w14:textId="77777777" w:rsidR="00C3211F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9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</w:t>
            </w:r>
          </w:p>
          <w:p w14:paraId="13B8C1C5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29A7">
              <w:rPr>
                <w:sz w:val="24"/>
                <w:szCs w:val="24"/>
              </w:rPr>
              <w:t>22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70D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</w:t>
            </w:r>
            <w:r>
              <w:rPr>
                <w:sz w:val="24"/>
                <w:szCs w:val="24"/>
              </w:rPr>
              <w:t xml:space="preserve">мировано понимание, как </w:t>
            </w:r>
            <w:proofErr w:type="gramStart"/>
            <w:r>
              <w:rPr>
                <w:sz w:val="24"/>
                <w:szCs w:val="24"/>
              </w:rPr>
              <w:t xml:space="preserve">улучшить  </w:t>
            </w:r>
            <w:r w:rsidRPr="00421161">
              <w:rPr>
                <w:sz w:val="24"/>
                <w:szCs w:val="24"/>
              </w:rPr>
              <w:t>успеваемо</w:t>
            </w:r>
            <w:r>
              <w:rPr>
                <w:sz w:val="24"/>
                <w:szCs w:val="24"/>
              </w:rPr>
              <w:t>сть</w:t>
            </w:r>
            <w:proofErr w:type="gramEnd"/>
            <w:r>
              <w:rPr>
                <w:sz w:val="24"/>
                <w:szCs w:val="24"/>
              </w:rPr>
              <w:t xml:space="preserve"> на уроке.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850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FB1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C3211F" w:rsidRPr="00421161" w14:paraId="587381DE" w14:textId="77777777" w:rsidTr="00AB58C1"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370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04F4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Беседа «Планирование результатов в спорте»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275" w14:textId="77777777" w:rsidR="00C3211F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29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</w:t>
            </w:r>
          </w:p>
          <w:p w14:paraId="5673D6B9" w14:textId="77777777" w:rsidR="00C3211F" w:rsidRPr="00421161" w:rsidRDefault="00C3211F" w:rsidP="00B529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29A7">
              <w:rPr>
                <w:sz w:val="24"/>
                <w:szCs w:val="24"/>
              </w:rPr>
              <w:t>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757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</w:t>
            </w:r>
            <w:r>
              <w:rPr>
                <w:sz w:val="24"/>
                <w:szCs w:val="24"/>
              </w:rPr>
              <w:t xml:space="preserve">рования учебной спортивной деятельности, </w:t>
            </w:r>
            <w:r w:rsidRPr="00421161">
              <w:rPr>
                <w:sz w:val="24"/>
                <w:szCs w:val="24"/>
              </w:rPr>
              <w:t>определены приоритеты</w:t>
            </w:r>
            <w:r>
              <w:rPr>
                <w:sz w:val="24"/>
                <w:szCs w:val="24"/>
              </w:rPr>
              <w:t>.</w:t>
            </w:r>
            <w:r w:rsidR="003756AC">
              <w:rPr>
                <w:sz w:val="24"/>
                <w:szCs w:val="24"/>
              </w:rPr>
              <w:t xml:space="preserve"> Приняли у</w:t>
            </w:r>
            <w:r>
              <w:rPr>
                <w:sz w:val="24"/>
                <w:szCs w:val="24"/>
              </w:rPr>
              <w:t>частие в сдаче норм ГТО</w:t>
            </w:r>
            <w:r w:rsidR="003756AC">
              <w:rPr>
                <w:sz w:val="24"/>
                <w:szCs w:val="24"/>
              </w:rPr>
              <w:t xml:space="preserve">, </w:t>
            </w:r>
            <w:proofErr w:type="spellStart"/>
            <w:r w:rsidR="003756AC">
              <w:rPr>
                <w:sz w:val="24"/>
                <w:szCs w:val="24"/>
              </w:rPr>
              <w:t>вспортивных</w:t>
            </w:r>
            <w:proofErr w:type="spellEnd"/>
            <w:r w:rsidR="003756AC">
              <w:rPr>
                <w:sz w:val="24"/>
                <w:szCs w:val="24"/>
              </w:rPr>
              <w:t xml:space="preserve"> мероприятиях.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02C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A1C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C3211F" w:rsidRPr="00421161" w14:paraId="3E0E89C0" w14:textId="77777777" w:rsidTr="00AB58C1"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87D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141" w14:textId="77777777" w:rsidR="00C3211F" w:rsidRPr="003756AC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3756AC">
              <w:rPr>
                <w:sz w:val="24"/>
                <w:szCs w:val="24"/>
              </w:rPr>
              <w:t xml:space="preserve">Познакомить </w:t>
            </w:r>
            <w:proofErr w:type="gramStart"/>
            <w:r w:rsidRPr="003756AC">
              <w:rPr>
                <w:sz w:val="24"/>
                <w:szCs w:val="24"/>
              </w:rPr>
              <w:t>детей  с</w:t>
            </w:r>
            <w:proofErr w:type="gramEnd"/>
            <w:r w:rsidRPr="003756AC">
              <w:rPr>
                <w:sz w:val="24"/>
                <w:szCs w:val="24"/>
              </w:rPr>
              <w:t xml:space="preserve"> успешным опытом развития </w:t>
            </w:r>
          </w:p>
          <w:p w14:paraId="78D8BF64" w14:textId="77777777" w:rsidR="00C3211F" w:rsidRDefault="00C3211F" w:rsidP="00AB58C1">
            <w:pPr>
              <w:contextualSpacing/>
              <w:jc w:val="both"/>
              <w:rPr>
                <w:rFonts w:ascii="Helvetica" w:hAnsi="Helvetica" w:cs="Helvetica"/>
                <w:color w:val="333333"/>
                <w:sz w:val="21"/>
                <w:szCs w:val="21"/>
                <w:u w:val="single"/>
                <w:shd w:val="clear" w:color="auto" w:fill="FFFFFF"/>
              </w:rPr>
            </w:pPr>
            <w:r w:rsidRPr="003756AC">
              <w:rPr>
                <w:color w:val="333333"/>
                <w:sz w:val="21"/>
                <w:szCs w:val="21"/>
                <w:shd w:val="clear" w:color="auto" w:fill="FFFFFF"/>
              </w:rPr>
              <w:t xml:space="preserve"> логического и интеллектуального мышления учащихся через чтение интернет-журналов научной и учебной направленности</w:t>
            </w:r>
            <w:r w:rsidRPr="005631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(- </w:t>
            </w:r>
            <w:hyperlink r:id="rId16" w:history="1">
              <w:r w:rsidRPr="00C94119">
                <w:rPr>
                  <w:rStyle w:val="ac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http://www.eidos.ru/olymp/index.htm</w:t>
              </w:r>
            </w:hyperlink>
          </w:p>
          <w:p w14:paraId="2E3344EF" w14:textId="77777777" w:rsidR="00C3211F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7FE843FC" w14:textId="77777777" w:rsidR="00C3211F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</w:p>
          <w:p w14:paraId="0C851F79" w14:textId="77777777" w:rsidR="00C3211F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</w:p>
          <w:p w14:paraId="6A15216C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C7A" w14:textId="77777777" w:rsidR="00C3211F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9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</w:p>
          <w:p w14:paraId="4A4151E8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29A7">
              <w:rPr>
                <w:sz w:val="24"/>
                <w:szCs w:val="24"/>
              </w:rPr>
              <w:t>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61A" w14:textId="77777777" w:rsidR="00C3211F" w:rsidRPr="003756AC" w:rsidRDefault="00C3211F" w:rsidP="00AB58C1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756AC">
              <w:rPr>
                <w:sz w:val="24"/>
                <w:szCs w:val="24"/>
              </w:rPr>
              <w:t xml:space="preserve">Изучен успешный </w:t>
            </w:r>
            <w:proofErr w:type="gramStart"/>
            <w:r w:rsidRPr="003756AC">
              <w:rPr>
                <w:sz w:val="24"/>
                <w:szCs w:val="24"/>
              </w:rPr>
              <w:t xml:space="preserve">опыт  </w:t>
            </w:r>
            <w:r w:rsidRPr="003756AC">
              <w:rPr>
                <w:color w:val="000000"/>
                <w:sz w:val="24"/>
                <w:szCs w:val="24"/>
                <w:shd w:val="clear" w:color="auto" w:fill="F5F5F5"/>
              </w:rPr>
              <w:t>методики</w:t>
            </w:r>
            <w:proofErr w:type="gramEnd"/>
          </w:p>
          <w:p w14:paraId="0126DE9A" w14:textId="77777777" w:rsidR="00C3211F" w:rsidRPr="003756AC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3756AC">
              <w:rPr>
                <w:color w:val="333333"/>
                <w:sz w:val="21"/>
                <w:szCs w:val="21"/>
                <w:shd w:val="clear" w:color="auto" w:fill="FFFFFF"/>
              </w:rPr>
              <w:t>логического и интеллектуального мышления учащихся через чтение интернет-журналов научной и учебной направленности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48A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DA0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C3211F" w:rsidRPr="00421161" w14:paraId="41697E34" w14:textId="77777777" w:rsidTr="00AB58C1"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E30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2.6.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433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участие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Pr="00421161">
              <w:rPr>
                <w:sz w:val="24"/>
                <w:szCs w:val="24"/>
              </w:rPr>
              <w:t xml:space="preserve"> конкурсе</w:t>
            </w:r>
            <w:proofErr w:type="gramEnd"/>
            <w:r>
              <w:rPr>
                <w:sz w:val="24"/>
                <w:szCs w:val="24"/>
              </w:rPr>
              <w:t xml:space="preserve"> «Живая классика»</w:t>
            </w:r>
            <w:r w:rsidR="003756AC">
              <w:rPr>
                <w:sz w:val="24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D6C" w14:textId="77777777" w:rsidR="00C3211F" w:rsidRDefault="00B529A7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321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  <w:p w14:paraId="076C7A5C" w14:textId="77777777" w:rsidR="00C3211F" w:rsidRPr="00421161" w:rsidRDefault="00C3211F" w:rsidP="00B529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29A7">
              <w:rPr>
                <w:sz w:val="24"/>
                <w:szCs w:val="24"/>
              </w:rPr>
              <w:t>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1E5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итогам участия в конкурсе получен статус «Участник»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1A0D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917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C3211F" w:rsidRPr="00421161" w14:paraId="5866215B" w14:textId="77777777" w:rsidTr="00AB58C1"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93C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2.7.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C31" w14:textId="77777777" w:rsidR="00C3211F" w:rsidRPr="00C25F9C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C25F9C">
              <w:rPr>
                <w:sz w:val="24"/>
                <w:szCs w:val="24"/>
              </w:rPr>
              <w:t xml:space="preserve">Представить    </w:t>
            </w:r>
            <w:proofErr w:type="gramStart"/>
            <w:r w:rsidRPr="00C25F9C">
              <w:rPr>
                <w:sz w:val="24"/>
                <w:szCs w:val="24"/>
              </w:rPr>
              <w:t>проект  на</w:t>
            </w:r>
            <w:proofErr w:type="gramEnd"/>
            <w:r w:rsidRPr="00C25F9C">
              <w:rPr>
                <w:sz w:val="24"/>
                <w:szCs w:val="24"/>
              </w:rPr>
              <w:t xml:space="preserve"> тему «Мой герой»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2E2" w14:textId="77777777" w:rsidR="00C3211F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14:paraId="5F432532" w14:textId="77777777" w:rsidR="00C3211F" w:rsidRPr="00421161" w:rsidRDefault="00C3211F" w:rsidP="00B529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29A7">
              <w:rPr>
                <w:sz w:val="24"/>
                <w:szCs w:val="24"/>
              </w:rPr>
              <w:t>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AFD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421161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>ен на стенде ОО.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DFF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16A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C3211F" w:rsidRPr="00421161" w14:paraId="2457B25D" w14:textId="77777777" w:rsidTr="00AB58C1"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804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A3D" w14:textId="77777777" w:rsidR="00C3211F" w:rsidRPr="00C25F9C" w:rsidRDefault="003756AC" w:rsidP="00AB58C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Прн</w:t>
            </w:r>
            <w:r w:rsidR="00FC2106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ять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участие в профилактической беседе в рамках операции «Дети России 2021»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882" w14:textId="77777777" w:rsidR="00C3211F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14:paraId="59553E9A" w14:textId="77777777" w:rsidR="00C3211F" w:rsidRPr="00421161" w:rsidRDefault="00C3211F" w:rsidP="00B529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29A7">
              <w:rPr>
                <w:sz w:val="24"/>
                <w:szCs w:val="24"/>
              </w:rPr>
              <w:t>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F8FCF" w14:textId="77777777" w:rsidR="00C3211F" w:rsidRPr="00421161" w:rsidRDefault="00C3211F" w:rsidP="00AB58C1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Определены действенные методы поведения и профилактики </w:t>
            </w:r>
            <w:proofErr w:type="spellStart"/>
            <w:proofErr w:type="gramStart"/>
            <w:r w:rsidRPr="00421161">
              <w:rPr>
                <w:sz w:val="24"/>
                <w:szCs w:val="24"/>
              </w:rPr>
              <w:t>в</w:t>
            </w:r>
            <w:r w:rsidR="003756AC">
              <w:rPr>
                <w:sz w:val="24"/>
                <w:szCs w:val="24"/>
              </w:rPr>
              <w:t>опасных</w:t>
            </w:r>
            <w:proofErr w:type="spellEnd"/>
            <w:r w:rsidR="003756AC">
              <w:rPr>
                <w:sz w:val="24"/>
                <w:szCs w:val="24"/>
              </w:rPr>
              <w:t xml:space="preserve">  ситуациях</w:t>
            </w:r>
            <w:proofErr w:type="gramEnd"/>
            <w:r w:rsidR="003756AC">
              <w:rPr>
                <w:sz w:val="24"/>
                <w:szCs w:val="24"/>
              </w:rPr>
              <w:t xml:space="preserve"> в жизни подростка.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753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DCD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C3211F" w:rsidRPr="00421161" w14:paraId="11670E6F" w14:textId="77777777" w:rsidTr="00AB58C1"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8CD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2.9.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118" w14:textId="77777777" w:rsidR="00C3211F" w:rsidRPr="00C25F9C" w:rsidRDefault="0015704B" w:rsidP="00AB58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Записаться в</w:t>
            </w:r>
            <w:r w:rsidR="00C3211F" w:rsidRPr="00C25F9C">
              <w:rPr>
                <w:sz w:val="24"/>
                <w:szCs w:val="24"/>
              </w:rPr>
              <w:t xml:space="preserve"> спортивную секцию.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0A5" w14:textId="77777777" w:rsidR="00C3211F" w:rsidRDefault="00C3211F" w:rsidP="00AB58C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  <w:p w14:paraId="11965536" w14:textId="77777777" w:rsidR="00C3211F" w:rsidRPr="00421161" w:rsidRDefault="00C3211F" w:rsidP="00B529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29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C618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</w:t>
            </w:r>
            <w:r>
              <w:rPr>
                <w:sz w:val="24"/>
                <w:szCs w:val="24"/>
              </w:rPr>
              <w:t>и участника</w:t>
            </w:r>
            <w:r w:rsidRPr="0042116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 спорт</w:t>
            </w:r>
            <w:r w:rsidR="0015704B">
              <w:rPr>
                <w:sz w:val="24"/>
                <w:szCs w:val="24"/>
              </w:rPr>
              <w:t xml:space="preserve">ивной </w:t>
            </w:r>
            <w:proofErr w:type="gramStart"/>
            <w:r w:rsidR="0015704B">
              <w:rPr>
                <w:sz w:val="24"/>
                <w:szCs w:val="24"/>
              </w:rPr>
              <w:t>секции .</w:t>
            </w:r>
            <w:proofErr w:type="gramEnd"/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984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BC7" w14:textId="77777777" w:rsidR="00C3211F" w:rsidRPr="00421161" w:rsidRDefault="00C3211F" w:rsidP="00AB58C1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</w:tbl>
    <w:p w14:paraId="39A16355" w14:textId="77777777" w:rsidR="00C3211F" w:rsidRPr="00421161" w:rsidRDefault="00C3211F" w:rsidP="00C3211F">
      <w:pPr>
        <w:contextualSpacing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4370"/>
      </w:tblGrid>
      <w:tr w:rsidR="00C3211F" w:rsidRPr="00421161" w14:paraId="2029C55D" w14:textId="77777777" w:rsidTr="00AB58C1">
        <w:trPr>
          <w:trHeight w:val="706"/>
        </w:trPr>
        <w:tc>
          <w:tcPr>
            <w:tcW w:w="7393" w:type="dxa"/>
          </w:tcPr>
          <w:p w14:paraId="7F6C97C1" w14:textId="77777777" w:rsidR="00C3211F" w:rsidRPr="00421161" w:rsidRDefault="00C3211F" w:rsidP="00AB58C1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0406CC31" w14:textId="77777777" w:rsidR="00C3211F" w:rsidRPr="00421161" w:rsidRDefault="00C3211F" w:rsidP="00AB58C1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14:paraId="13D417B2" w14:textId="77777777" w:rsidR="00C3211F" w:rsidRPr="00421161" w:rsidRDefault="00C3211F" w:rsidP="00AB58C1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Подпись наставляемого 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4A9DBB5D" w14:textId="77777777" w:rsidR="00C3211F" w:rsidRPr="00421161" w:rsidRDefault="00C3211F" w:rsidP="00AB58C1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7D854DCF" w14:textId="77777777" w:rsidR="00C3211F" w:rsidRDefault="00C3211F" w:rsidP="00C3211F">
      <w:pPr>
        <w:contextualSpacing/>
        <w:jc w:val="center"/>
        <w:rPr>
          <w:b/>
          <w:bCs/>
          <w:sz w:val="24"/>
          <w:szCs w:val="24"/>
        </w:rPr>
      </w:pPr>
    </w:p>
    <w:p w14:paraId="7E06F3E8" w14:textId="77777777" w:rsidR="00C3211F" w:rsidRDefault="00C3211F" w:rsidP="00C3211F">
      <w:pPr>
        <w:contextualSpacing/>
        <w:jc w:val="center"/>
        <w:rPr>
          <w:b/>
          <w:bCs/>
          <w:sz w:val="26"/>
          <w:szCs w:val="26"/>
        </w:rPr>
      </w:pPr>
    </w:p>
    <w:p w14:paraId="6BC81945" w14:textId="77777777" w:rsidR="00C3211F" w:rsidRDefault="00C3211F" w:rsidP="002318A9">
      <w:pPr>
        <w:contextualSpacing/>
        <w:rPr>
          <w:sz w:val="24"/>
          <w:szCs w:val="24"/>
        </w:rPr>
      </w:pPr>
    </w:p>
    <w:p w14:paraId="767E4DFF" w14:textId="77777777" w:rsidR="00C3211F" w:rsidRDefault="00C3211F" w:rsidP="002318A9">
      <w:pPr>
        <w:contextualSpacing/>
        <w:rPr>
          <w:sz w:val="24"/>
          <w:szCs w:val="24"/>
        </w:rPr>
      </w:pPr>
    </w:p>
    <w:p w14:paraId="6683190F" w14:textId="77777777" w:rsidR="002318A9" w:rsidRDefault="002318A9" w:rsidP="002318A9">
      <w:pPr>
        <w:contextualSpacing/>
        <w:rPr>
          <w:sz w:val="24"/>
          <w:szCs w:val="24"/>
        </w:rPr>
      </w:pPr>
    </w:p>
    <w:p w14:paraId="4E65442B" w14:textId="77777777" w:rsidR="00CC7A3F" w:rsidRDefault="00CC7A3F" w:rsidP="00D84D58">
      <w:pPr>
        <w:contextualSpacing/>
        <w:jc w:val="center"/>
        <w:rPr>
          <w:b/>
          <w:bCs/>
          <w:sz w:val="24"/>
          <w:szCs w:val="24"/>
        </w:rPr>
      </w:pPr>
    </w:p>
    <w:p w14:paraId="1DF4F8CB" w14:textId="77777777" w:rsidR="00B529A7" w:rsidRDefault="00B529A7" w:rsidP="00D84D58">
      <w:pPr>
        <w:contextualSpacing/>
        <w:jc w:val="center"/>
        <w:rPr>
          <w:b/>
          <w:bCs/>
          <w:sz w:val="24"/>
          <w:szCs w:val="24"/>
        </w:rPr>
      </w:pPr>
    </w:p>
    <w:p w14:paraId="59F94F0C" w14:textId="77777777" w:rsidR="00B529A7" w:rsidRDefault="00B529A7" w:rsidP="00D84D58">
      <w:pPr>
        <w:contextualSpacing/>
        <w:jc w:val="center"/>
        <w:rPr>
          <w:b/>
          <w:bCs/>
          <w:sz w:val="24"/>
          <w:szCs w:val="24"/>
        </w:rPr>
      </w:pPr>
    </w:p>
    <w:p w14:paraId="4C5A6E41" w14:textId="77777777" w:rsidR="00B529A7" w:rsidRDefault="00B529A7" w:rsidP="00D84D58">
      <w:pPr>
        <w:contextualSpacing/>
        <w:jc w:val="center"/>
        <w:rPr>
          <w:b/>
          <w:bCs/>
          <w:sz w:val="24"/>
          <w:szCs w:val="24"/>
        </w:rPr>
      </w:pPr>
    </w:p>
    <w:p w14:paraId="444486DC" w14:textId="77777777" w:rsidR="00B529A7" w:rsidRDefault="00B529A7" w:rsidP="00D84D58">
      <w:pPr>
        <w:contextualSpacing/>
        <w:jc w:val="center"/>
        <w:rPr>
          <w:b/>
          <w:bCs/>
          <w:sz w:val="24"/>
          <w:szCs w:val="24"/>
        </w:rPr>
      </w:pPr>
    </w:p>
    <w:p w14:paraId="13F67832" w14:textId="77777777" w:rsidR="00B529A7" w:rsidRPr="005460A7" w:rsidRDefault="00B529A7" w:rsidP="00B529A7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3.ТИПОВЫЕ ИНДИВИДУАЛЬНЫЕ ПЛАНЫ РАЗВИТИЯ НАСТАВЛЯЕМЫХ ПОД РУКОВОДСТВОМ НАСТАВНИКА В РАЗРЕЗЕ ФОРМ НАСТАВНИЧЕСТВА</w:t>
      </w:r>
    </w:p>
    <w:p w14:paraId="716DDA92" w14:textId="77777777" w:rsidR="00B529A7" w:rsidRDefault="00B529A7" w:rsidP="00B529A7">
      <w:pPr>
        <w:ind w:firstLine="567"/>
        <w:contextualSpacing/>
        <w:rPr>
          <w:bCs/>
          <w:sz w:val="16"/>
          <w:szCs w:val="16"/>
        </w:rPr>
      </w:pPr>
    </w:p>
    <w:p w14:paraId="1E670D06" w14:textId="77777777" w:rsidR="00B529A7" w:rsidRPr="00421161" w:rsidRDefault="00B529A7" w:rsidP="00B529A7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наставничества: «Ученик - ученик»</w:t>
      </w:r>
    </w:p>
    <w:p w14:paraId="726B6DED" w14:textId="77777777" w:rsidR="00B529A7" w:rsidRPr="00421161" w:rsidRDefault="00B529A7" w:rsidP="00B529A7">
      <w:pPr>
        <w:ind w:firstLine="567"/>
        <w:contextualSpacing/>
        <w:rPr>
          <w:bCs/>
          <w:sz w:val="16"/>
          <w:szCs w:val="16"/>
        </w:rPr>
      </w:pPr>
    </w:p>
    <w:p w14:paraId="1E6519A2" w14:textId="77777777" w:rsidR="00B529A7" w:rsidRDefault="00B529A7" w:rsidP="00B529A7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14:paraId="27950B22" w14:textId="77777777" w:rsidR="00B529A7" w:rsidRDefault="00B529A7" w:rsidP="00B529A7">
      <w:pPr>
        <w:contextualSpacing/>
        <w:jc w:val="center"/>
        <w:rPr>
          <w:b/>
          <w:sz w:val="24"/>
          <w:szCs w:val="24"/>
        </w:rPr>
      </w:pPr>
    </w:p>
    <w:p w14:paraId="1BD8E26F" w14:textId="77777777" w:rsidR="00B529A7" w:rsidRPr="00421161" w:rsidRDefault="00B529A7" w:rsidP="00B529A7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Ролевая модель: «</w:t>
      </w:r>
      <w:r>
        <w:rPr>
          <w:sz w:val="24"/>
          <w:szCs w:val="24"/>
        </w:rPr>
        <w:t>Успевающий- неуспевающий</w:t>
      </w:r>
      <w:r w:rsidRPr="00421161">
        <w:rPr>
          <w:sz w:val="24"/>
          <w:szCs w:val="24"/>
        </w:rPr>
        <w:t>».</w:t>
      </w:r>
    </w:p>
    <w:p w14:paraId="6A736FF3" w14:textId="77777777" w:rsidR="00B529A7" w:rsidRDefault="00B529A7" w:rsidP="00B529A7">
      <w:pPr>
        <w:pStyle w:val="af2"/>
        <w:widowControl w:val="0"/>
        <w:jc w:val="both"/>
        <w:rPr>
          <w:rFonts w:ascii="Times New Roman" w:hAnsi="Times New Roman"/>
          <w:bCs/>
          <w:spacing w:val="-2"/>
          <w:sz w:val="24"/>
          <w:szCs w:val="24"/>
        </w:rPr>
      </w:pPr>
      <w:proofErr w:type="spellStart"/>
      <w:proofErr w:type="gramStart"/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,класс</w:t>
      </w:r>
      <w:proofErr w:type="spellEnd"/>
      <w:proofErr w:type="gramEnd"/>
      <w:r>
        <w:rPr>
          <w:sz w:val="24"/>
          <w:szCs w:val="24"/>
        </w:rPr>
        <w:t>/группа наставляемого -</w:t>
      </w:r>
      <w:r w:rsidRPr="002A6E6E">
        <w:rPr>
          <w:rFonts w:ascii="Times New Roman" w:hAnsi="Times New Roman"/>
          <w:bCs/>
          <w:spacing w:val="-2"/>
          <w:sz w:val="24"/>
          <w:szCs w:val="24"/>
        </w:rPr>
        <w:t>Березов А</w:t>
      </w:r>
      <w:r>
        <w:rPr>
          <w:rFonts w:ascii="Times New Roman" w:hAnsi="Times New Roman"/>
          <w:bCs/>
          <w:spacing w:val="-2"/>
          <w:sz w:val="24"/>
          <w:szCs w:val="24"/>
        </w:rPr>
        <w:t>ртем</w:t>
      </w:r>
      <w:r w:rsidRPr="002A6E6E">
        <w:rPr>
          <w:rFonts w:ascii="Times New Roman" w:hAnsi="Times New Roman"/>
          <w:bCs/>
          <w:spacing w:val="-2"/>
          <w:sz w:val="24"/>
          <w:szCs w:val="24"/>
        </w:rPr>
        <w:t xml:space="preserve"> Сергеевич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– ученик 3 класса</w:t>
      </w:r>
      <w:r>
        <w:rPr>
          <w:bCs/>
          <w:spacing w:val="-2"/>
          <w:sz w:val="24"/>
          <w:szCs w:val="24"/>
        </w:rPr>
        <w:t xml:space="preserve"> , </w:t>
      </w:r>
      <w:proofErr w:type="spellStart"/>
      <w:r>
        <w:rPr>
          <w:bCs/>
          <w:spacing w:val="-2"/>
          <w:sz w:val="24"/>
          <w:szCs w:val="24"/>
        </w:rPr>
        <w:t>Сытников</w:t>
      </w:r>
      <w:proofErr w:type="spellEnd"/>
      <w:r>
        <w:rPr>
          <w:bCs/>
          <w:spacing w:val="-2"/>
          <w:sz w:val="24"/>
          <w:szCs w:val="24"/>
        </w:rPr>
        <w:t xml:space="preserve"> Константин Алексеевич</w:t>
      </w:r>
      <w:r>
        <w:rPr>
          <w:rFonts w:ascii="Times New Roman" w:hAnsi="Times New Roman"/>
          <w:bCs/>
          <w:spacing w:val="-2"/>
          <w:sz w:val="24"/>
          <w:szCs w:val="24"/>
        </w:rPr>
        <w:t>– ученик 7 класса</w:t>
      </w:r>
      <w:r>
        <w:rPr>
          <w:bCs/>
          <w:spacing w:val="-2"/>
          <w:sz w:val="24"/>
          <w:szCs w:val="24"/>
          <w:highlight w:val="lightGray"/>
        </w:rPr>
        <w:t>,</w:t>
      </w:r>
      <w:r>
        <w:rPr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2"/>
          <w:sz w:val="24"/>
          <w:szCs w:val="24"/>
        </w:rPr>
        <w:t>Лавров Сергей Вячеславович– ученик 4 класса, Капранов Даниил Андреевич-ученица 3 класса</w:t>
      </w:r>
    </w:p>
    <w:p w14:paraId="699A9CE2" w14:textId="77777777" w:rsidR="00B529A7" w:rsidRDefault="00B529A7" w:rsidP="00B529A7">
      <w:pPr>
        <w:contextualSpacing/>
        <w:rPr>
          <w:bCs/>
          <w:spacing w:val="-2"/>
          <w:sz w:val="24"/>
          <w:szCs w:val="24"/>
        </w:rPr>
      </w:pPr>
    </w:p>
    <w:p w14:paraId="6B81819C" w14:textId="77777777" w:rsidR="00B529A7" w:rsidRPr="00CC7A3F" w:rsidRDefault="00B529A7" w:rsidP="00B529A7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>Ф.И.О. и должность наставника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Комарчук</w:t>
      </w:r>
      <w:proofErr w:type="spellEnd"/>
      <w:r>
        <w:rPr>
          <w:sz w:val="24"/>
          <w:szCs w:val="24"/>
        </w:rPr>
        <w:t xml:space="preserve"> Алина</w:t>
      </w:r>
      <w:r>
        <w:rPr>
          <w:bCs/>
          <w:spacing w:val="-2"/>
          <w:sz w:val="24"/>
          <w:szCs w:val="24"/>
        </w:rPr>
        <w:t>- ученица 7 класса</w:t>
      </w:r>
    </w:p>
    <w:p w14:paraId="62563302" w14:textId="77777777" w:rsidR="00B529A7" w:rsidRDefault="00B529A7" w:rsidP="00B529A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Срок осуществления плана: с «9.»09. </w:t>
      </w:r>
      <w:r w:rsidRPr="00421161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421161">
        <w:rPr>
          <w:sz w:val="24"/>
          <w:szCs w:val="24"/>
        </w:rPr>
        <w:t xml:space="preserve"> г. по «</w:t>
      </w:r>
      <w:r>
        <w:rPr>
          <w:sz w:val="24"/>
          <w:szCs w:val="24"/>
        </w:rPr>
        <w:t xml:space="preserve">27» 05. </w:t>
      </w:r>
      <w:r w:rsidRPr="0042116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421161">
        <w:rPr>
          <w:sz w:val="24"/>
          <w:szCs w:val="24"/>
        </w:rPr>
        <w:t xml:space="preserve"> г.</w:t>
      </w:r>
    </w:p>
    <w:p w14:paraId="1FEFBEF4" w14:textId="77777777" w:rsidR="00B529A7" w:rsidRDefault="00B529A7" w:rsidP="00D84D58">
      <w:pPr>
        <w:contextualSpacing/>
        <w:jc w:val="center"/>
        <w:rPr>
          <w:b/>
          <w:bCs/>
          <w:sz w:val="24"/>
          <w:szCs w:val="24"/>
        </w:rPr>
      </w:pPr>
    </w:p>
    <w:p w14:paraId="4B7D4758" w14:textId="77777777" w:rsidR="00E97D8E" w:rsidRDefault="00E97D8E" w:rsidP="00E97D8E">
      <w:pPr>
        <w:contextualSpacing/>
        <w:rPr>
          <w:sz w:val="24"/>
          <w:szCs w:val="24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68"/>
        <w:gridCol w:w="3566"/>
        <w:gridCol w:w="81"/>
        <w:gridCol w:w="758"/>
        <w:gridCol w:w="250"/>
        <w:gridCol w:w="2216"/>
        <w:gridCol w:w="1135"/>
        <w:gridCol w:w="556"/>
        <w:gridCol w:w="608"/>
        <w:gridCol w:w="1170"/>
      </w:tblGrid>
      <w:tr w:rsidR="00E97D8E" w:rsidRPr="00421161" w14:paraId="749CF2E4" w14:textId="77777777" w:rsidTr="00E97D8E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75C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14:paraId="0D20967A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86AF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289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14:paraId="4A63EF3D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DF75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14:paraId="38D285B6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7AD8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  <w:r w:rsidRPr="00421161">
              <w:rPr>
                <w:rStyle w:val="a7"/>
                <w:sz w:val="24"/>
                <w:szCs w:val="24"/>
              </w:rPr>
              <w:footnoteReference w:id="7"/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A79B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14:paraId="780BB7F4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E97D8E" w:rsidRPr="00421161" w14:paraId="737753B1" w14:textId="77777777" w:rsidTr="00BE281B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A5B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E97D8E" w:rsidRPr="002318A9" w14:paraId="1D8A81FF" w14:textId="77777777" w:rsidTr="00E97D8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6F3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69E" w14:textId="77777777" w:rsidR="00E97D8E" w:rsidRPr="00C25F9C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анкеты</w:t>
            </w:r>
          </w:p>
          <w:p w14:paraId="6FD142CF" w14:textId="77777777" w:rsidR="00E97D8E" w:rsidRPr="00C25F9C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FC2106">
              <w:rPr>
                <w:bCs/>
                <w:color w:val="333333"/>
                <w:sz w:val="24"/>
                <w:szCs w:val="24"/>
              </w:rPr>
              <w:t>«Оценка уровня школьной мотивации”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DDF" w14:textId="77777777" w:rsidR="00E97D8E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  <w:p w14:paraId="073E4DF8" w14:textId="77777777" w:rsidR="00E97D8E" w:rsidRPr="00C25F9C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1E148" w14:textId="77777777" w:rsidR="00E97D8E" w:rsidRPr="00C25F9C" w:rsidRDefault="00E97D8E" w:rsidP="00BE281B">
            <w:pPr>
              <w:pStyle w:val="ad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>
              <w:rPr>
                <w:color w:val="333333"/>
                <w:shd w:val="clear" w:color="auto" w:fill="F5F5F5"/>
              </w:rPr>
              <w:t>А</w:t>
            </w:r>
            <w:r w:rsidRPr="00C25F9C">
              <w:rPr>
                <w:color w:val="333333"/>
                <w:shd w:val="clear" w:color="auto" w:fill="F5F5F5"/>
              </w:rPr>
              <w:t>нкета предназначена для выявления мотивационных предпочтений в учебной деятельности</w:t>
            </w:r>
          </w:p>
          <w:p w14:paraId="066C7E39" w14:textId="77777777" w:rsidR="00E97D8E" w:rsidRPr="00C25F9C" w:rsidRDefault="00E97D8E" w:rsidP="00BE281B">
            <w:pPr>
              <w:pStyle w:val="ad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C25F9C">
              <w:rPr>
                <w:bCs/>
                <w:color w:val="333333"/>
              </w:rPr>
              <w:t>Форма</w:t>
            </w:r>
            <w:r w:rsidRPr="00C25F9C">
              <w:rPr>
                <w:color w:val="333333"/>
              </w:rPr>
              <w:t>: анкета с выбором ответа</w:t>
            </w:r>
          </w:p>
          <w:p w14:paraId="0B32F5F3" w14:textId="77777777" w:rsidR="00E97D8E" w:rsidRPr="00C25F9C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2952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18C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E97D8E" w:rsidRPr="00421161" w14:paraId="2BB6ADC8" w14:textId="77777777" w:rsidTr="00E97D8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A1C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009" w14:textId="77777777" w:rsidR="00E97D8E" w:rsidRPr="00C25F9C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C25F9C">
              <w:rPr>
                <w:sz w:val="24"/>
                <w:szCs w:val="24"/>
              </w:rPr>
              <w:t xml:space="preserve"> Диагностическая беседа с наставником, для уточнения зон развития </w:t>
            </w:r>
          </w:p>
          <w:p w14:paraId="5AC5D745" w14:textId="77777777" w:rsidR="00E97D8E" w:rsidRPr="00C25F9C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C25F9C">
              <w:rPr>
                <w:bCs/>
                <w:color w:val="000000"/>
                <w:sz w:val="24"/>
                <w:szCs w:val="24"/>
                <w:shd w:val="clear" w:color="auto" w:fill="FFFFFF"/>
              </w:rPr>
              <w:t>«Как ты себя оцениваешь?»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F46" w14:textId="77777777" w:rsidR="00E97D8E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  <w:p w14:paraId="224E2F23" w14:textId="77777777" w:rsidR="00E97D8E" w:rsidRPr="00C25F9C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B30" w14:textId="77777777" w:rsidR="00E97D8E" w:rsidRPr="00C25F9C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020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499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E97D8E" w:rsidRPr="00421161" w14:paraId="0E8F08E4" w14:textId="77777777" w:rsidTr="00E97D8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039" w14:textId="77777777" w:rsidR="00E97D8E" w:rsidRPr="00421161" w:rsidRDefault="00E97D8E" w:rsidP="00BE281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7E3" w14:textId="77777777" w:rsidR="00E97D8E" w:rsidRPr="00C25F9C" w:rsidRDefault="00E97D8E" w:rsidP="00BE281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C25F9C">
              <w:rPr>
                <w:color w:val="000000"/>
                <w:sz w:val="24"/>
                <w:szCs w:val="24"/>
              </w:rPr>
              <w:t xml:space="preserve">Беседа с социальным педагогом, для выяснения социальных условий и для разработки мер по преодолению трудностей в учёбе и в общении со </w:t>
            </w:r>
            <w:proofErr w:type="gramStart"/>
            <w:r w:rsidRPr="00C25F9C">
              <w:rPr>
                <w:color w:val="000000"/>
                <w:sz w:val="24"/>
                <w:szCs w:val="24"/>
              </w:rPr>
              <w:t>сверстниками..</w:t>
            </w:r>
            <w:proofErr w:type="gramEnd"/>
          </w:p>
          <w:p w14:paraId="2C376664" w14:textId="77777777" w:rsidR="00E97D8E" w:rsidRPr="00C25F9C" w:rsidRDefault="00E97D8E" w:rsidP="00BE281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C346" w14:textId="77777777" w:rsidR="00E97D8E" w:rsidRDefault="00E97D8E" w:rsidP="00BE281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15.11.</w:t>
            </w:r>
          </w:p>
          <w:p w14:paraId="48D33011" w14:textId="77777777" w:rsidR="00E97D8E" w:rsidRPr="00C25F9C" w:rsidRDefault="00E97D8E" w:rsidP="00BE281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BA2" w14:textId="77777777" w:rsidR="00E97D8E" w:rsidRPr="00C25F9C" w:rsidRDefault="00E97D8E" w:rsidP="00BE281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25F9C">
              <w:rPr>
                <w:color w:val="000000" w:themeColor="text1"/>
                <w:sz w:val="24"/>
                <w:szCs w:val="24"/>
              </w:rPr>
              <w:t>Намечен план преодоления трудностей и ожидаемых результатов по итогам его реализации.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F6D" w14:textId="77777777" w:rsidR="00E97D8E" w:rsidRPr="00421161" w:rsidRDefault="00E97D8E" w:rsidP="00BE281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FD0" w14:textId="77777777" w:rsidR="00E97D8E" w:rsidRPr="00421161" w:rsidRDefault="00E97D8E" w:rsidP="00BE281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E97D8E" w:rsidRPr="00421161" w14:paraId="6DD8808F" w14:textId="77777777" w:rsidTr="00BE281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BCB7" w14:textId="77777777" w:rsidR="00E97D8E" w:rsidRPr="00421161" w:rsidRDefault="00E97D8E" w:rsidP="00BE281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421161">
              <w:rPr>
                <w:b/>
                <w:sz w:val="24"/>
                <w:szCs w:val="24"/>
              </w:rPr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</w:t>
            </w:r>
          </w:p>
        </w:tc>
      </w:tr>
      <w:tr w:rsidR="00E97D8E" w:rsidRPr="0078137E" w14:paraId="24F0E295" w14:textId="77777777" w:rsidTr="00E97D8E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41D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13F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 w:rsidRPr="00421161">
              <w:rPr>
                <w:sz w:val="24"/>
                <w:szCs w:val="24"/>
              </w:rPr>
              <w:t xml:space="preserve"> с основной и дополнительной литературой, тематическими интернет-ресурсами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705" w14:textId="77777777" w:rsidR="00E97D8E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  <w:p w14:paraId="5FA1C915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24B" w14:textId="77777777" w:rsidR="00E97D8E" w:rsidRDefault="00E97D8E" w:rsidP="00BE281B">
            <w:pPr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Перечень</w:t>
            </w:r>
            <w:r w:rsidRPr="00421161">
              <w:rPr>
                <w:sz w:val="24"/>
                <w:szCs w:val="24"/>
              </w:rPr>
              <w:t xml:space="preserve"> интернет-</w:t>
            </w:r>
            <w:r>
              <w:rPr>
                <w:sz w:val="24"/>
                <w:szCs w:val="24"/>
              </w:rPr>
              <w:t>сайтов в помощь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: </w:t>
            </w:r>
          </w:p>
          <w:p w14:paraId="4DE0E504" w14:textId="77777777" w:rsidR="00E97D8E" w:rsidRPr="00B217A4" w:rsidRDefault="00000000" w:rsidP="00BE281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767676"/>
                <w:sz w:val="24"/>
                <w:szCs w:val="24"/>
              </w:rPr>
            </w:pPr>
            <w:hyperlink r:id="rId17" w:history="1">
              <w:r w:rsidR="00E97D8E" w:rsidRPr="00C94119">
                <w:rPr>
                  <w:rStyle w:val="ac"/>
                  <w:rFonts w:ascii="Arial" w:hAnsi="Arial" w:cs="Arial"/>
                  <w:sz w:val="24"/>
                  <w:szCs w:val="24"/>
                </w:rPr>
                <w:t>http://videouroki.net</w:t>
              </w:r>
            </w:hyperlink>
          </w:p>
          <w:p w14:paraId="47BEA843" w14:textId="77777777" w:rsidR="00E97D8E" w:rsidRPr="00B217A4" w:rsidRDefault="00000000" w:rsidP="00BE281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767676"/>
                <w:sz w:val="24"/>
                <w:szCs w:val="24"/>
              </w:rPr>
            </w:pPr>
            <w:hyperlink r:id="rId18" w:history="1">
              <w:r w:rsidR="00E97D8E" w:rsidRPr="00C94119">
                <w:rPr>
                  <w:rStyle w:val="ac"/>
                  <w:rFonts w:ascii="Arial" w:hAnsi="Arial" w:cs="Arial"/>
                  <w:sz w:val="24"/>
                  <w:szCs w:val="24"/>
                </w:rPr>
                <w:t>http://www.proshkolu.ru/</w:t>
              </w:r>
            </w:hyperlink>
          </w:p>
          <w:p w14:paraId="7849FC10" w14:textId="77777777" w:rsidR="00E97D8E" w:rsidRPr="00B217A4" w:rsidRDefault="00E97D8E" w:rsidP="00BE281B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767676"/>
                <w:sz w:val="24"/>
                <w:szCs w:val="24"/>
              </w:rPr>
            </w:pPr>
          </w:p>
          <w:p w14:paraId="4957D6F7" w14:textId="77777777" w:rsidR="00E97D8E" w:rsidRDefault="00E97D8E" w:rsidP="00BE281B">
            <w:pPr>
              <w:contextualSpacing/>
              <w:jc w:val="both"/>
            </w:pPr>
          </w:p>
          <w:p w14:paraId="49DEA3F6" w14:textId="77777777" w:rsidR="00E97D8E" w:rsidRPr="002318A9" w:rsidRDefault="00E97D8E" w:rsidP="00BE281B">
            <w:pPr>
              <w:contextualSpacing/>
              <w:jc w:val="both"/>
            </w:pPr>
          </w:p>
          <w:p w14:paraId="7D44F339" w14:textId="77777777" w:rsidR="00E97D8E" w:rsidRPr="002318A9" w:rsidRDefault="00E97D8E" w:rsidP="00BE281B">
            <w:pPr>
              <w:contextualSpacing/>
              <w:jc w:val="both"/>
            </w:pPr>
          </w:p>
          <w:p w14:paraId="5933D042" w14:textId="77777777" w:rsidR="00E97D8E" w:rsidRPr="002318A9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C3D" w14:textId="77777777" w:rsidR="00E97D8E" w:rsidRPr="0078137E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817" w14:textId="77777777" w:rsidR="00E97D8E" w:rsidRPr="0078137E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E97D8E" w:rsidRPr="00421161" w14:paraId="672B7B25" w14:textId="77777777" w:rsidTr="00E97D8E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3B01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D24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Поделиться опытом алгоритма </w:t>
            </w:r>
            <w:r>
              <w:rPr>
                <w:sz w:val="24"/>
                <w:szCs w:val="24"/>
              </w:rPr>
              <w:lastRenderedPageBreak/>
              <w:t xml:space="preserve">выполнения </w:t>
            </w:r>
            <w:r w:rsidRPr="00421161">
              <w:rPr>
                <w:sz w:val="24"/>
                <w:szCs w:val="24"/>
              </w:rPr>
              <w:t>домашнего задания</w:t>
            </w:r>
            <w:r>
              <w:rPr>
                <w:sz w:val="24"/>
                <w:szCs w:val="24"/>
              </w:rPr>
              <w:t xml:space="preserve">-разработки </w:t>
            </w:r>
            <w:proofErr w:type="gramStart"/>
            <w:r>
              <w:rPr>
                <w:sz w:val="24"/>
                <w:szCs w:val="24"/>
              </w:rPr>
              <w:t xml:space="preserve">проекта </w:t>
            </w:r>
            <w:r w:rsidRPr="0042116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781" w14:textId="77777777" w:rsidR="00E97D8E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10.12</w:t>
            </w:r>
          </w:p>
          <w:p w14:paraId="7633305D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D68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 xml:space="preserve">Сформировано понимание на </w:t>
            </w:r>
            <w:r w:rsidRPr="00421161">
              <w:rPr>
                <w:sz w:val="24"/>
                <w:szCs w:val="24"/>
              </w:rPr>
              <w:lastRenderedPageBreak/>
              <w:t>основе изучения опыта наст</w:t>
            </w:r>
            <w:r>
              <w:rPr>
                <w:sz w:val="24"/>
                <w:szCs w:val="24"/>
              </w:rPr>
              <w:t>авника, как успешно разработать проект по теме. Составлена памятка «Алгоритм разработки проекта»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EBB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lastRenderedPageBreak/>
              <w:t>рез</w:t>
            </w:r>
            <w:r>
              <w:rPr>
                <w:sz w:val="22"/>
                <w:szCs w:val="22"/>
              </w:rPr>
              <w:t xml:space="preserve">ультат </w:t>
            </w:r>
            <w:r>
              <w:rPr>
                <w:sz w:val="22"/>
                <w:szCs w:val="22"/>
              </w:rPr>
              <w:lastRenderedPageBreak/>
              <w:t>достигнут в полной мере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E82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lastRenderedPageBreak/>
              <w:t>рез</w:t>
            </w:r>
            <w:r>
              <w:rPr>
                <w:sz w:val="22"/>
                <w:szCs w:val="22"/>
              </w:rPr>
              <w:t xml:space="preserve">ультат </w:t>
            </w:r>
            <w:r>
              <w:rPr>
                <w:sz w:val="22"/>
                <w:szCs w:val="22"/>
              </w:rPr>
              <w:lastRenderedPageBreak/>
              <w:t>достигнут в полной мере</w:t>
            </w:r>
          </w:p>
        </w:tc>
      </w:tr>
      <w:tr w:rsidR="00E97D8E" w:rsidRPr="00421161" w14:paraId="08A03C65" w14:textId="77777777" w:rsidTr="00E97D8E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3F2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4CD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Оказать помощь в составлении конспекта по предметам </w:t>
            </w:r>
            <w:r w:rsidRPr="00421161">
              <w:rPr>
                <w:sz w:val="24"/>
                <w:szCs w:val="24"/>
              </w:rPr>
              <w:t>для повышения результативности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48F" w14:textId="77777777" w:rsidR="00E97D8E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  <w:p w14:paraId="614B5B62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99A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</w:t>
            </w:r>
            <w:r>
              <w:rPr>
                <w:sz w:val="24"/>
                <w:szCs w:val="24"/>
              </w:rPr>
              <w:t xml:space="preserve">мировано понимание, как </w:t>
            </w:r>
            <w:proofErr w:type="gramStart"/>
            <w:r>
              <w:rPr>
                <w:sz w:val="24"/>
                <w:szCs w:val="24"/>
              </w:rPr>
              <w:t xml:space="preserve">улучшить  </w:t>
            </w:r>
            <w:r w:rsidRPr="00421161">
              <w:rPr>
                <w:sz w:val="24"/>
                <w:szCs w:val="24"/>
              </w:rPr>
              <w:t>успеваемо</w:t>
            </w:r>
            <w:r>
              <w:rPr>
                <w:sz w:val="24"/>
                <w:szCs w:val="24"/>
              </w:rPr>
              <w:t>сть</w:t>
            </w:r>
            <w:proofErr w:type="gramEnd"/>
            <w:r>
              <w:rPr>
                <w:sz w:val="24"/>
                <w:szCs w:val="24"/>
              </w:rPr>
              <w:t xml:space="preserve"> на уроке.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B1B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390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E97D8E" w:rsidRPr="00421161" w14:paraId="24C88B0B" w14:textId="77777777" w:rsidTr="00E97D8E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132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EF9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Беседа «Планирование результатов в спорте»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F10" w14:textId="77777777" w:rsidR="00E97D8E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  <w:p w14:paraId="7E8FEBCD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1101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</w:t>
            </w:r>
            <w:r>
              <w:rPr>
                <w:sz w:val="24"/>
                <w:szCs w:val="24"/>
              </w:rPr>
              <w:t xml:space="preserve">рования учебной спортивной деятельности, </w:t>
            </w:r>
            <w:r w:rsidRPr="00421161">
              <w:rPr>
                <w:sz w:val="24"/>
                <w:szCs w:val="24"/>
              </w:rPr>
              <w:t xml:space="preserve">определены </w:t>
            </w:r>
            <w:proofErr w:type="spellStart"/>
            <w:proofErr w:type="gramStart"/>
            <w:r w:rsidRPr="00421161">
              <w:rPr>
                <w:sz w:val="24"/>
                <w:szCs w:val="24"/>
              </w:rPr>
              <w:t>приоритеты</w:t>
            </w:r>
            <w:r>
              <w:rPr>
                <w:sz w:val="24"/>
                <w:szCs w:val="24"/>
              </w:rPr>
              <w:t>.Участие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сдаче норм ГТО, в конкурсе «Весёлые старты»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091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898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E97D8E" w:rsidRPr="00421161" w14:paraId="520DEABB" w14:textId="77777777" w:rsidTr="00E97D8E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715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269" w14:textId="77777777" w:rsidR="00E97D8E" w:rsidRPr="00E97D8E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E97D8E">
              <w:rPr>
                <w:sz w:val="22"/>
                <w:szCs w:val="22"/>
              </w:rPr>
              <w:t xml:space="preserve">Познакомить </w:t>
            </w:r>
            <w:proofErr w:type="gramStart"/>
            <w:r w:rsidRPr="00E97D8E">
              <w:rPr>
                <w:sz w:val="22"/>
                <w:szCs w:val="22"/>
              </w:rPr>
              <w:t>детей  с</w:t>
            </w:r>
            <w:proofErr w:type="gramEnd"/>
            <w:r w:rsidRPr="00E97D8E">
              <w:rPr>
                <w:sz w:val="22"/>
                <w:szCs w:val="22"/>
              </w:rPr>
              <w:t xml:space="preserve"> успешным опытом развития </w:t>
            </w:r>
            <w:r w:rsidRPr="00E97D8E">
              <w:rPr>
                <w:color w:val="333333"/>
                <w:sz w:val="22"/>
                <w:szCs w:val="22"/>
                <w:shd w:val="clear" w:color="auto" w:fill="FFFFFF"/>
              </w:rPr>
              <w:t>логического и интеллектуального мышления учащихся через чтение интернет-журналов научной и учебной направленности</w:t>
            </w:r>
            <w:r w:rsidRPr="0015704B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(-</w:t>
            </w:r>
            <w:r w:rsidRPr="005631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9" w:history="1">
              <w:r w:rsidRPr="00C94119">
                <w:rPr>
                  <w:rStyle w:val="ac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http://www.eidos.ru/olymp/index.htm</w:t>
              </w:r>
            </w:hyperlink>
          </w:p>
          <w:p w14:paraId="3F93818F" w14:textId="77777777" w:rsidR="00E97D8E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18DE1581" w14:textId="77777777" w:rsidR="00E97D8E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</w:p>
          <w:p w14:paraId="1AEBC571" w14:textId="77777777" w:rsidR="00E97D8E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</w:p>
          <w:p w14:paraId="62022FC7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A2F" w14:textId="77777777" w:rsidR="00E97D8E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14:paraId="7491FE55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0B1A" w14:textId="77777777" w:rsidR="00E97D8E" w:rsidRPr="0015704B" w:rsidRDefault="00E97D8E" w:rsidP="00BE281B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15704B">
              <w:rPr>
                <w:sz w:val="24"/>
                <w:szCs w:val="24"/>
              </w:rPr>
              <w:t xml:space="preserve">Изучен успешный </w:t>
            </w:r>
            <w:proofErr w:type="gramStart"/>
            <w:r w:rsidRPr="0015704B">
              <w:rPr>
                <w:sz w:val="24"/>
                <w:szCs w:val="24"/>
              </w:rPr>
              <w:t xml:space="preserve">опыт  </w:t>
            </w:r>
            <w:r w:rsidRPr="0015704B">
              <w:rPr>
                <w:color w:val="000000"/>
                <w:sz w:val="24"/>
                <w:szCs w:val="24"/>
                <w:shd w:val="clear" w:color="auto" w:fill="F5F5F5"/>
              </w:rPr>
              <w:t>методики</w:t>
            </w:r>
            <w:proofErr w:type="gramEnd"/>
          </w:p>
          <w:p w14:paraId="17D1A09E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15704B">
              <w:rPr>
                <w:color w:val="333333"/>
                <w:sz w:val="21"/>
                <w:szCs w:val="21"/>
                <w:shd w:val="clear" w:color="auto" w:fill="FFFFFF"/>
              </w:rPr>
              <w:t>логического и интеллектуального мышления учащихся через чтение интернет-журналов научной и учебной направленности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B67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C7D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E97D8E" w:rsidRPr="00421161" w14:paraId="34D7EB14" w14:textId="77777777" w:rsidTr="00E97D8E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12B" w14:textId="77777777" w:rsidR="00E97D8E" w:rsidRPr="00421161" w:rsidRDefault="00E97D8E" w:rsidP="00E97D8E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BA3" w14:textId="77777777" w:rsidR="00E97D8E" w:rsidRPr="00C25F9C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C25F9C">
              <w:rPr>
                <w:sz w:val="24"/>
                <w:szCs w:val="24"/>
              </w:rPr>
              <w:t xml:space="preserve">Представить    </w:t>
            </w:r>
            <w:proofErr w:type="gramStart"/>
            <w:r w:rsidRPr="00C25F9C">
              <w:rPr>
                <w:sz w:val="24"/>
                <w:szCs w:val="24"/>
              </w:rPr>
              <w:t>проект  на</w:t>
            </w:r>
            <w:proofErr w:type="gramEnd"/>
            <w:r w:rsidRPr="00C25F9C">
              <w:rPr>
                <w:sz w:val="24"/>
                <w:szCs w:val="24"/>
              </w:rPr>
              <w:t xml:space="preserve"> тему «Мой герой»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05D" w14:textId="77777777" w:rsidR="00E97D8E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14:paraId="41239296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42E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421161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>ен на стенде ОО.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EA78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215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  <w:tr w:rsidR="00E97D8E" w:rsidRPr="00421161" w14:paraId="3DCAE9A2" w14:textId="77777777" w:rsidTr="00E97D8E"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3DF" w14:textId="77777777" w:rsidR="00E97D8E" w:rsidRPr="00421161" w:rsidRDefault="00E97D8E" w:rsidP="00E97D8E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42116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867" w14:textId="77777777" w:rsidR="00E97D8E" w:rsidRPr="00C25F9C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Просмотр видеороликов по профилактике правонарушений среди подростков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A98" w14:textId="77777777" w:rsidR="00E97D8E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14:paraId="5DB1D562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3EB1E" w14:textId="77777777" w:rsidR="00E97D8E" w:rsidRPr="00421161" w:rsidRDefault="00E97D8E" w:rsidP="00BE281B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</w:t>
            </w:r>
            <w:r>
              <w:rPr>
                <w:sz w:val="24"/>
                <w:szCs w:val="24"/>
              </w:rPr>
              <w:t xml:space="preserve"> конфликтных ситуациях в классе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18F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C59C" w14:textId="77777777" w:rsidR="00E97D8E" w:rsidRPr="00421161" w:rsidRDefault="00E97D8E" w:rsidP="00BE281B">
            <w:pPr>
              <w:contextualSpacing/>
              <w:rPr>
                <w:sz w:val="24"/>
                <w:szCs w:val="24"/>
              </w:rPr>
            </w:pPr>
            <w:r w:rsidRPr="007076A4">
              <w:rPr>
                <w:sz w:val="22"/>
                <w:szCs w:val="22"/>
              </w:rPr>
              <w:t>рез</w:t>
            </w:r>
            <w:r>
              <w:rPr>
                <w:sz w:val="22"/>
                <w:szCs w:val="22"/>
              </w:rPr>
              <w:t>ультат достигнут в полной мере</w:t>
            </w:r>
          </w:p>
        </w:tc>
      </w:tr>
    </w:tbl>
    <w:p w14:paraId="2C71BE46" w14:textId="77777777" w:rsidR="00E97D8E" w:rsidRPr="00421161" w:rsidRDefault="00E97D8E" w:rsidP="00E97D8E">
      <w:pPr>
        <w:contextualSpacing/>
        <w:rPr>
          <w:sz w:val="24"/>
          <w:szCs w:val="24"/>
        </w:rPr>
      </w:pPr>
    </w:p>
    <w:p w14:paraId="229D55C7" w14:textId="77777777" w:rsidR="00E97D8E" w:rsidRPr="00421161" w:rsidRDefault="00E97D8E" w:rsidP="00E97D8E">
      <w:pPr>
        <w:contextualSpacing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4370"/>
      </w:tblGrid>
      <w:tr w:rsidR="00E97D8E" w:rsidRPr="00421161" w14:paraId="1B7DD73E" w14:textId="77777777" w:rsidTr="00BE281B">
        <w:trPr>
          <w:trHeight w:val="706"/>
        </w:trPr>
        <w:tc>
          <w:tcPr>
            <w:tcW w:w="7393" w:type="dxa"/>
          </w:tcPr>
          <w:p w14:paraId="08F07EAD" w14:textId="77777777" w:rsidR="00E97D8E" w:rsidRPr="00421161" w:rsidRDefault="00E97D8E" w:rsidP="00BE281B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0D385BFD" w14:textId="77777777" w:rsidR="00E97D8E" w:rsidRPr="00421161" w:rsidRDefault="00E97D8E" w:rsidP="00BE281B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14:paraId="462DA1AC" w14:textId="77777777" w:rsidR="00E97D8E" w:rsidRPr="00421161" w:rsidRDefault="00E97D8E" w:rsidP="00BE281B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Подпись наставляемого 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5FA01621" w14:textId="77777777" w:rsidR="00E97D8E" w:rsidRPr="00421161" w:rsidRDefault="00E97D8E" w:rsidP="00BE281B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45B7248A" w14:textId="77777777" w:rsidR="00E97D8E" w:rsidRDefault="00E97D8E" w:rsidP="00D84D58">
      <w:pPr>
        <w:contextualSpacing/>
        <w:jc w:val="center"/>
        <w:rPr>
          <w:b/>
          <w:bCs/>
          <w:sz w:val="24"/>
          <w:szCs w:val="24"/>
        </w:rPr>
      </w:pPr>
    </w:p>
    <w:sectPr w:rsidR="00E97D8E" w:rsidSect="00850C7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79FC" w14:textId="77777777" w:rsidR="00F17A96" w:rsidRDefault="00F17A96" w:rsidP="00850C7E">
      <w:r>
        <w:separator/>
      </w:r>
    </w:p>
  </w:endnote>
  <w:endnote w:type="continuationSeparator" w:id="0">
    <w:p w14:paraId="72FF1952" w14:textId="77777777" w:rsidR="00F17A96" w:rsidRDefault="00F17A96" w:rsidP="0085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8AE3" w14:textId="77777777" w:rsidR="00FC7FE1" w:rsidRPr="00BC47B1" w:rsidRDefault="00FC7FE1" w:rsidP="002318A9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4CA0" w14:textId="77777777" w:rsidR="00F17A96" w:rsidRDefault="00F17A96" w:rsidP="00850C7E">
      <w:r>
        <w:separator/>
      </w:r>
    </w:p>
  </w:footnote>
  <w:footnote w:type="continuationSeparator" w:id="0">
    <w:p w14:paraId="58556BA7" w14:textId="77777777" w:rsidR="00F17A96" w:rsidRDefault="00F17A96" w:rsidP="00850C7E">
      <w:r>
        <w:continuationSeparator/>
      </w:r>
    </w:p>
  </w:footnote>
  <w:footnote w:id="1">
    <w:p w14:paraId="65377750" w14:textId="77777777" w:rsidR="00FC7FE1" w:rsidRPr="00D36469" w:rsidRDefault="00FC7FE1" w:rsidP="00850C7E">
      <w:pPr>
        <w:pStyle w:val="a5"/>
        <w:jc w:val="both"/>
        <w:rPr>
          <w:sz w:val="24"/>
          <w:szCs w:val="24"/>
        </w:rPr>
      </w:pPr>
    </w:p>
  </w:footnote>
  <w:footnote w:id="2">
    <w:p w14:paraId="1BE92A08" w14:textId="77777777" w:rsidR="00FC7FE1" w:rsidRPr="00BD085C" w:rsidRDefault="00FC7FE1" w:rsidP="00850C7E">
      <w:pPr>
        <w:pStyle w:val="a5"/>
        <w:rPr>
          <w:sz w:val="22"/>
          <w:szCs w:val="22"/>
        </w:rPr>
      </w:pPr>
    </w:p>
  </w:footnote>
  <w:footnote w:id="3">
    <w:p w14:paraId="5AFE32F2" w14:textId="77777777" w:rsidR="00FC7FE1" w:rsidRPr="00BD085C" w:rsidRDefault="00FC7FE1" w:rsidP="00850C7E">
      <w:pPr>
        <w:pStyle w:val="a5"/>
        <w:jc w:val="both"/>
        <w:rPr>
          <w:sz w:val="22"/>
          <w:szCs w:val="22"/>
        </w:rPr>
      </w:pPr>
    </w:p>
  </w:footnote>
  <w:footnote w:id="4">
    <w:p w14:paraId="64F55709" w14:textId="77777777" w:rsidR="00FC7FE1" w:rsidRPr="007076A4" w:rsidRDefault="00FC7FE1" w:rsidP="00850C7E">
      <w:pPr>
        <w:pStyle w:val="a5"/>
        <w:contextualSpacing/>
        <w:jc w:val="both"/>
        <w:rPr>
          <w:sz w:val="22"/>
          <w:szCs w:val="22"/>
        </w:rPr>
      </w:pPr>
    </w:p>
  </w:footnote>
  <w:footnote w:id="5">
    <w:p w14:paraId="3318EE67" w14:textId="77777777" w:rsidR="00FC7FE1" w:rsidRPr="007076A4" w:rsidRDefault="00FC7FE1" w:rsidP="002318A9">
      <w:pPr>
        <w:pStyle w:val="a5"/>
        <w:contextualSpacing/>
        <w:jc w:val="both"/>
        <w:rPr>
          <w:sz w:val="22"/>
          <w:szCs w:val="22"/>
        </w:rPr>
      </w:pPr>
    </w:p>
  </w:footnote>
  <w:footnote w:id="6">
    <w:p w14:paraId="5E7EC21A" w14:textId="77777777" w:rsidR="00FC7FE1" w:rsidRPr="007076A4" w:rsidRDefault="00FC7FE1" w:rsidP="00C3211F">
      <w:pPr>
        <w:pStyle w:val="a5"/>
        <w:contextualSpacing/>
        <w:jc w:val="both"/>
        <w:rPr>
          <w:sz w:val="22"/>
          <w:szCs w:val="22"/>
        </w:rPr>
      </w:pPr>
    </w:p>
  </w:footnote>
  <w:footnote w:id="7">
    <w:p w14:paraId="3FE953BC" w14:textId="77777777" w:rsidR="00E97D8E" w:rsidRPr="007076A4" w:rsidRDefault="00E97D8E" w:rsidP="00E97D8E">
      <w:pPr>
        <w:pStyle w:val="a5"/>
        <w:contextualSpacing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3A6057"/>
    <w:multiLevelType w:val="multilevel"/>
    <w:tmpl w:val="733E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CB96F4F"/>
    <w:multiLevelType w:val="multilevel"/>
    <w:tmpl w:val="102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4599218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91169707">
    <w:abstractNumId w:val="8"/>
  </w:num>
  <w:num w:numId="3" w16cid:durableId="1547181056">
    <w:abstractNumId w:val="4"/>
  </w:num>
  <w:num w:numId="4" w16cid:durableId="1853763697">
    <w:abstractNumId w:val="6"/>
  </w:num>
  <w:num w:numId="5" w16cid:durableId="1632789397">
    <w:abstractNumId w:val="7"/>
  </w:num>
  <w:num w:numId="6" w16cid:durableId="344282034">
    <w:abstractNumId w:val="2"/>
  </w:num>
  <w:num w:numId="7" w16cid:durableId="2013294783">
    <w:abstractNumId w:val="1"/>
  </w:num>
  <w:num w:numId="8" w16cid:durableId="1618639885">
    <w:abstractNumId w:val="5"/>
  </w:num>
  <w:num w:numId="9" w16cid:durableId="1461876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9F9"/>
    <w:rsid w:val="00001D3B"/>
    <w:rsid w:val="00040FFA"/>
    <w:rsid w:val="000C7B23"/>
    <w:rsid w:val="00132D27"/>
    <w:rsid w:val="0015704B"/>
    <w:rsid w:val="001572A6"/>
    <w:rsid w:val="001809D8"/>
    <w:rsid w:val="001C373B"/>
    <w:rsid w:val="00207A76"/>
    <w:rsid w:val="002318A9"/>
    <w:rsid w:val="002E3AF7"/>
    <w:rsid w:val="003649F9"/>
    <w:rsid w:val="003738FA"/>
    <w:rsid w:val="003756AC"/>
    <w:rsid w:val="00414972"/>
    <w:rsid w:val="00437A13"/>
    <w:rsid w:val="00457A7E"/>
    <w:rsid w:val="00516481"/>
    <w:rsid w:val="00520EDB"/>
    <w:rsid w:val="005631F8"/>
    <w:rsid w:val="006C18C8"/>
    <w:rsid w:val="00703971"/>
    <w:rsid w:val="007166C4"/>
    <w:rsid w:val="0078137E"/>
    <w:rsid w:val="00790DA5"/>
    <w:rsid w:val="007A7328"/>
    <w:rsid w:val="00814C63"/>
    <w:rsid w:val="00841AB2"/>
    <w:rsid w:val="008509D7"/>
    <w:rsid w:val="00850C7E"/>
    <w:rsid w:val="00886FC3"/>
    <w:rsid w:val="00942404"/>
    <w:rsid w:val="009D0C51"/>
    <w:rsid w:val="00A24203"/>
    <w:rsid w:val="00AB58C1"/>
    <w:rsid w:val="00B217A4"/>
    <w:rsid w:val="00B529A7"/>
    <w:rsid w:val="00B67605"/>
    <w:rsid w:val="00BB743E"/>
    <w:rsid w:val="00BF07E5"/>
    <w:rsid w:val="00BF6B59"/>
    <w:rsid w:val="00C25F9C"/>
    <w:rsid w:val="00C26EBD"/>
    <w:rsid w:val="00C3211F"/>
    <w:rsid w:val="00C52720"/>
    <w:rsid w:val="00CC7A3F"/>
    <w:rsid w:val="00CE0F35"/>
    <w:rsid w:val="00D16608"/>
    <w:rsid w:val="00D84D58"/>
    <w:rsid w:val="00DC1481"/>
    <w:rsid w:val="00DE5C08"/>
    <w:rsid w:val="00E17E10"/>
    <w:rsid w:val="00E97D8E"/>
    <w:rsid w:val="00F17A96"/>
    <w:rsid w:val="00F44035"/>
    <w:rsid w:val="00F7533B"/>
    <w:rsid w:val="00FC2106"/>
    <w:rsid w:val="00FC7FE1"/>
    <w:rsid w:val="00FD0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F9C0"/>
  <w15:docId w15:val="{285A4877-2654-4724-B743-83D7E1BF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5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0"/>
    <w:link w:val="a6"/>
    <w:uiPriority w:val="99"/>
    <w:semiHidden/>
    <w:unhideWhenUsed/>
    <w:rsid w:val="00850C7E"/>
  </w:style>
  <w:style w:type="character" w:customStyle="1" w:styleId="a6">
    <w:name w:val="Текст сноски Знак"/>
    <w:basedOn w:val="a1"/>
    <w:link w:val="a5"/>
    <w:uiPriority w:val="99"/>
    <w:semiHidden/>
    <w:rsid w:val="00850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850C7E"/>
    <w:rPr>
      <w:vertAlign w:val="superscript"/>
    </w:rPr>
  </w:style>
  <w:style w:type="paragraph" w:styleId="a8">
    <w:name w:val="Body Text"/>
    <w:basedOn w:val="a0"/>
    <w:link w:val="a9"/>
    <w:uiPriority w:val="99"/>
    <w:rsid w:val="00850C7E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850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b"/>
    <w:uiPriority w:val="34"/>
    <w:qFormat/>
    <w:rsid w:val="00850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ункт"/>
    <w:basedOn w:val="a0"/>
    <w:next w:val="a0"/>
    <w:rsid w:val="00850C7E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ab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a"/>
    <w:uiPriority w:val="1"/>
    <w:locked/>
    <w:rsid w:val="00850C7E"/>
    <w:rPr>
      <w:rFonts w:ascii="Calibri" w:eastAsia="Calibri" w:hAnsi="Calibri" w:cs="Times New Roman"/>
    </w:rPr>
  </w:style>
  <w:style w:type="character" w:styleId="ac">
    <w:name w:val="Hyperlink"/>
    <w:basedOn w:val="a1"/>
    <w:uiPriority w:val="99"/>
    <w:unhideWhenUsed/>
    <w:rsid w:val="00850C7E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0"/>
    <w:locked/>
    <w:rsid w:val="00850C7E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850C7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styleId="ad">
    <w:name w:val="Normal (Web)"/>
    <w:aliases w:val="Обычный (Web)"/>
    <w:basedOn w:val="a0"/>
    <w:uiPriority w:val="99"/>
    <w:unhideWhenUsed/>
    <w:qFormat/>
    <w:rsid w:val="00D84D58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D84D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84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1"/>
    <w:uiPriority w:val="22"/>
    <w:qFormat/>
    <w:rsid w:val="00703971"/>
    <w:rPr>
      <w:b/>
      <w:bCs/>
    </w:rPr>
  </w:style>
  <w:style w:type="paragraph" w:customStyle="1" w:styleId="c2">
    <w:name w:val="c2"/>
    <w:basedOn w:val="a0"/>
    <w:rsid w:val="00703971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703971"/>
  </w:style>
  <w:style w:type="character" w:styleId="af1">
    <w:name w:val="FollowedHyperlink"/>
    <w:basedOn w:val="a1"/>
    <w:uiPriority w:val="99"/>
    <w:semiHidden/>
    <w:unhideWhenUsed/>
    <w:rsid w:val="00703971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3738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www.school.edu.ru/" TargetMode="External"/><Relationship Id="rId13" Type="http://schemas.openxmlformats.org/officeDocument/2006/relationships/hyperlink" Target="http://videouroki.net" TargetMode="External"/><Relationship Id="rId18" Type="http://schemas.openxmlformats.org/officeDocument/2006/relationships/hyperlink" Target="http://www.proshkol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eidos.ru/olymp/index.htm" TargetMode="External"/><Relationship Id="rId17" Type="http://schemas.openxmlformats.org/officeDocument/2006/relationships/hyperlink" Target="http://videouroki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idos.ru/olymp/index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hkol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infourok.ru/site/go?href%3Dhttp%253A%252F%252Fwww.ege.edu.ru%252F&amp;sa=D&amp;ust=1578615999261000" TargetMode="External"/><Relationship Id="rId10" Type="http://schemas.openxmlformats.org/officeDocument/2006/relationships/hyperlink" Target="http://videouroki.net" TargetMode="External"/><Relationship Id="rId19" Type="http://schemas.openxmlformats.org/officeDocument/2006/relationships/hyperlink" Target="http://www.eidos.ru/olymp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2o2t.ru/training/mathematics" TargetMode="External"/><Relationship Id="rId14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2022-03-21T09:30:00Z</dcterms:created>
  <dcterms:modified xsi:type="dcterms:W3CDTF">2022-11-30T08:18:00Z</dcterms:modified>
</cp:coreProperties>
</file>